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5581CE2" w14:textId="77777777" w:rsidR="00E86F69" w:rsidRDefault="00E86F69"/>
    <w:tbl>
      <w:tblPr>
        <w:tblW w:w="4875" w:type="dxa"/>
        <w:tblInd w:w="4622" w:type="dxa"/>
        <w:tblLayout w:type="fixed"/>
        <w:tblLook w:val="04A0" w:firstRow="1" w:lastRow="0" w:firstColumn="1" w:lastColumn="0" w:noHBand="0" w:noVBand="1"/>
      </w:tblPr>
      <w:tblGrid>
        <w:gridCol w:w="4875"/>
      </w:tblGrid>
      <w:tr w:rsidR="00EE6401" w14:paraId="4CB1D73F" w14:textId="77777777" w:rsidTr="00BA576E">
        <w:trPr>
          <w:trHeight w:val="420"/>
        </w:trPr>
        <w:tc>
          <w:tcPr>
            <w:tcW w:w="4875" w:type="dxa"/>
            <w:hideMark/>
          </w:tcPr>
          <w:p w14:paraId="6058E0B8" w14:textId="77777777" w:rsidR="00EE6401" w:rsidRDefault="00EE6401" w:rsidP="0091303C">
            <w:pPr>
              <w:jc w:val="center"/>
            </w:pPr>
            <w:r>
              <w:t xml:space="preserve">Приказ от </w:t>
            </w:r>
            <w:r w:rsidR="0091303C" w:rsidRPr="0091303C">
              <w:t>14.05</w:t>
            </w:r>
            <w:r w:rsidRPr="0091303C">
              <w:t>.201</w:t>
            </w:r>
            <w:r w:rsidR="0091303C" w:rsidRPr="0091303C">
              <w:t>8</w:t>
            </w:r>
            <w:r w:rsidRPr="0091303C">
              <w:t xml:space="preserve"> № 5</w:t>
            </w:r>
            <w:r w:rsidR="0091303C" w:rsidRPr="0091303C">
              <w:t>42</w:t>
            </w:r>
            <w:r w:rsidRPr="0091303C">
              <w:t>/ОД</w:t>
            </w:r>
          </w:p>
        </w:tc>
      </w:tr>
      <w:tr w:rsidR="00EE6401" w14:paraId="2FE4C7DC" w14:textId="77777777" w:rsidTr="00BA576E">
        <w:trPr>
          <w:trHeight w:val="431"/>
        </w:trPr>
        <w:tc>
          <w:tcPr>
            <w:tcW w:w="4875" w:type="dxa"/>
            <w:hideMark/>
          </w:tcPr>
          <w:p w14:paraId="5D9B7502" w14:textId="77777777" w:rsidR="00EE6401" w:rsidRDefault="00EE6401" w:rsidP="0091303C">
            <w:pPr>
              <w:spacing w:after="120"/>
              <w:jc w:val="center"/>
            </w:pPr>
            <w:r>
              <w:rPr>
                <w:sz w:val="22"/>
                <w:szCs w:val="22"/>
              </w:rPr>
              <w:t xml:space="preserve">О результатах </w:t>
            </w:r>
            <w:r w:rsidR="0091303C">
              <w:rPr>
                <w:sz w:val="22"/>
                <w:szCs w:val="22"/>
              </w:rPr>
              <w:t>пятого</w:t>
            </w:r>
            <w:r>
              <w:rPr>
                <w:sz w:val="22"/>
                <w:szCs w:val="22"/>
              </w:rPr>
              <w:t xml:space="preserve"> конкурса проектов </w:t>
            </w:r>
          </w:p>
        </w:tc>
      </w:tr>
    </w:tbl>
    <w:p w14:paraId="76D41F9B" w14:textId="77777777" w:rsidR="00EE6401" w:rsidRDefault="00EE6401" w:rsidP="00EE6401"/>
    <w:p w14:paraId="42CD7199" w14:textId="77777777" w:rsidR="00EE6401" w:rsidRDefault="00EE6401">
      <w:pPr>
        <w:tabs>
          <w:tab w:val="left" w:pos="6328"/>
        </w:tabs>
        <w:rPr>
          <w:sz w:val="22"/>
          <w:szCs w:val="22"/>
        </w:rPr>
      </w:pPr>
    </w:p>
    <w:p w14:paraId="5E8BD0D3" w14:textId="77777777" w:rsidR="00EE6401" w:rsidRDefault="00EE6401">
      <w:pPr>
        <w:tabs>
          <w:tab w:val="left" w:pos="6328"/>
        </w:tabs>
        <w:rPr>
          <w:sz w:val="22"/>
          <w:szCs w:val="22"/>
        </w:rPr>
      </w:pPr>
    </w:p>
    <w:p w14:paraId="34D70B1D" w14:textId="77777777" w:rsidR="00E86F69" w:rsidRDefault="005F244D">
      <w:pPr>
        <w:tabs>
          <w:tab w:val="left" w:pos="6328"/>
        </w:tabs>
      </w:pPr>
      <w:r>
        <w:rPr>
          <w:sz w:val="22"/>
          <w:szCs w:val="22"/>
        </w:rPr>
        <w:tab/>
      </w:r>
    </w:p>
    <w:p w14:paraId="38D236EB" w14:textId="77777777" w:rsidR="00E86F69" w:rsidRDefault="00E86F69"/>
    <w:p w14:paraId="7391B7F9" w14:textId="77777777" w:rsidR="00E86F69" w:rsidRDefault="00E86F69">
      <w:pPr>
        <w:jc w:val="center"/>
      </w:pPr>
    </w:p>
    <w:p w14:paraId="384BCD29" w14:textId="77777777" w:rsidR="00E86F69" w:rsidRDefault="00E86F69">
      <w:pPr>
        <w:jc w:val="center"/>
      </w:pPr>
    </w:p>
    <w:p w14:paraId="4F0A618E" w14:textId="77777777" w:rsidR="00E86F69" w:rsidRDefault="00E86F69">
      <w:pPr>
        <w:jc w:val="center"/>
      </w:pPr>
    </w:p>
    <w:p w14:paraId="5C4D5F3F" w14:textId="77777777" w:rsidR="00E86F69" w:rsidRDefault="00E86F69">
      <w:pPr>
        <w:jc w:val="center"/>
      </w:pPr>
    </w:p>
    <w:p w14:paraId="1F4BEBD9" w14:textId="77777777" w:rsidR="00E86F69" w:rsidRDefault="00E86F69">
      <w:pPr>
        <w:jc w:val="center"/>
      </w:pPr>
    </w:p>
    <w:p w14:paraId="3EA3B641" w14:textId="77777777" w:rsidR="00E86F69" w:rsidRDefault="00E86F69">
      <w:pPr>
        <w:jc w:val="center"/>
      </w:pPr>
    </w:p>
    <w:p w14:paraId="2993ADF6" w14:textId="77777777" w:rsidR="00E86F69" w:rsidRDefault="00E86F69">
      <w:pPr>
        <w:jc w:val="center"/>
      </w:pPr>
    </w:p>
    <w:p w14:paraId="218581BF" w14:textId="77777777" w:rsidR="00E86F69" w:rsidRDefault="005F244D">
      <w:pPr>
        <w:jc w:val="center"/>
      </w:pPr>
      <w:r>
        <w:rPr>
          <w:b/>
          <w:sz w:val="22"/>
          <w:szCs w:val="22"/>
        </w:rPr>
        <w:t>ПАСПОРТ ПРОЕКТА</w:t>
      </w:r>
    </w:p>
    <w:p w14:paraId="19CF4BE3" w14:textId="77777777" w:rsidR="00E86F69" w:rsidRDefault="00E86F69"/>
    <w:p w14:paraId="409F1297" w14:textId="77777777" w:rsidR="00E86F69" w:rsidRDefault="00E86F69">
      <w:pPr>
        <w:jc w:val="center"/>
      </w:pPr>
    </w:p>
    <w:p w14:paraId="3198FD81" w14:textId="77777777" w:rsidR="00E86F69" w:rsidRDefault="00B547AE" w:rsidP="00B547AE">
      <w:pPr>
        <w:jc w:val="center"/>
      </w:pPr>
      <w:r w:rsidRPr="00B547AE">
        <w:rPr>
          <w:b/>
          <w:sz w:val="28"/>
          <w:szCs w:val="28"/>
        </w:rPr>
        <w:t>Поиск и привлечение абитуриентов с высоким потенциалом через социальную сеть</w:t>
      </w:r>
    </w:p>
    <w:p w14:paraId="5541FEC0" w14:textId="77777777" w:rsidR="00E86F69" w:rsidRDefault="00E86F69"/>
    <w:p w14:paraId="5FD6F120" w14:textId="77777777" w:rsidR="00E86F69" w:rsidRDefault="00E86F69"/>
    <w:p w14:paraId="53ED4F9C" w14:textId="77777777" w:rsidR="00E86F69" w:rsidRDefault="00E86F69"/>
    <w:p w14:paraId="5213FE98" w14:textId="77777777" w:rsidR="00E86F69" w:rsidRDefault="00E86F69"/>
    <w:p w14:paraId="641AEEC6" w14:textId="77777777" w:rsidR="00E86F69" w:rsidRDefault="00E86F69"/>
    <w:p w14:paraId="78470ECC" w14:textId="77777777" w:rsidR="00E86F69" w:rsidRDefault="00E86F69"/>
    <w:p w14:paraId="590FA563" w14:textId="77777777" w:rsidR="00E86F69" w:rsidRDefault="00E86F69"/>
    <w:p w14:paraId="4848BBC7" w14:textId="77777777" w:rsidR="00E86F69" w:rsidRDefault="00E86F69"/>
    <w:p w14:paraId="2958A1F4" w14:textId="77777777" w:rsidR="00E86F69" w:rsidRDefault="00E86F69"/>
    <w:p w14:paraId="4849CD41" w14:textId="77777777" w:rsidR="00E86F69" w:rsidRDefault="00E86F69"/>
    <w:p w14:paraId="5254189E" w14:textId="77777777" w:rsidR="00E86F69" w:rsidRPr="0091303C" w:rsidRDefault="00E86F69">
      <w:pPr>
        <w:jc w:val="center"/>
      </w:pPr>
    </w:p>
    <w:p w14:paraId="7F4155B6" w14:textId="77777777" w:rsidR="00E86F69" w:rsidRDefault="00E86F69">
      <w:pPr>
        <w:jc w:val="center"/>
      </w:pPr>
    </w:p>
    <w:p w14:paraId="0882320A" w14:textId="77777777" w:rsidR="00E86F69" w:rsidRDefault="00E86F69">
      <w:pPr>
        <w:jc w:val="center"/>
      </w:pPr>
    </w:p>
    <w:p w14:paraId="05C6541F" w14:textId="77777777" w:rsidR="00EE6401" w:rsidRDefault="00EE6401">
      <w:pPr>
        <w:jc w:val="center"/>
      </w:pPr>
    </w:p>
    <w:p w14:paraId="2495DC5D" w14:textId="77777777" w:rsidR="00EE6401" w:rsidRDefault="00EE6401">
      <w:pPr>
        <w:jc w:val="center"/>
      </w:pPr>
    </w:p>
    <w:p w14:paraId="2433B0FB" w14:textId="77777777" w:rsidR="00E86F69" w:rsidRDefault="00E86F69">
      <w:pPr>
        <w:jc w:val="center"/>
      </w:pPr>
    </w:p>
    <w:p w14:paraId="6E1954D0" w14:textId="77777777" w:rsidR="00E86F69" w:rsidRDefault="00E86F69">
      <w:pPr>
        <w:jc w:val="center"/>
      </w:pPr>
    </w:p>
    <w:p w14:paraId="5CD7A247" w14:textId="77777777" w:rsidR="00E86F69" w:rsidRDefault="00E86F69" w:rsidP="0042627B"/>
    <w:p w14:paraId="57795B3A" w14:textId="77777777" w:rsidR="00E86F69" w:rsidRDefault="00E86F69">
      <w:pPr>
        <w:jc w:val="center"/>
      </w:pPr>
    </w:p>
    <w:p w14:paraId="65ADAD50" w14:textId="77777777" w:rsidR="00E86F69" w:rsidRDefault="00E86F69">
      <w:pPr>
        <w:jc w:val="center"/>
      </w:pPr>
    </w:p>
    <w:p w14:paraId="52DECFD2" w14:textId="77777777" w:rsidR="0091303C" w:rsidRDefault="0091303C">
      <w:pPr>
        <w:jc w:val="center"/>
      </w:pPr>
    </w:p>
    <w:p w14:paraId="48D78B7F" w14:textId="77777777" w:rsidR="0091303C" w:rsidRDefault="0091303C">
      <w:pPr>
        <w:jc w:val="center"/>
      </w:pPr>
    </w:p>
    <w:p w14:paraId="100F69AC" w14:textId="77777777" w:rsidR="0091303C" w:rsidRDefault="0091303C">
      <w:pPr>
        <w:jc w:val="center"/>
      </w:pPr>
    </w:p>
    <w:p w14:paraId="3A55997E" w14:textId="77777777" w:rsidR="00E86F69" w:rsidRDefault="00481A8C" w:rsidP="0042627B">
      <w:pPr>
        <w:jc w:val="center"/>
      </w:pPr>
      <w:r>
        <w:rPr>
          <w:sz w:val="22"/>
          <w:szCs w:val="22"/>
        </w:rPr>
        <w:t>Томск – 2018</w:t>
      </w:r>
      <w:r w:rsidR="005F244D">
        <w:br w:type="page"/>
      </w:r>
    </w:p>
    <w:p w14:paraId="00EE3E7C" w14:textId="77777777" w:rsidR="00E86F69" w:rsidRDefault="005F244D">
      <w:pPr>
        <w:jc w:val="center"/>
      </w:pPr>
      <w:r>
        <w:rPr>
          <w:b/>
          <w:sz w:val="22"/>
          <w:szCs w:val="22"/>
        </w:rPr>
        <w:lastRenderedPageBreak/>
        <w:t>Краткое резюме Проекта</w:t>
      </w:r>
    </w:p>
    <w:tbl>
      <w:tblPr>
        <w:tblStyle w:val="a6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6"/>
        <w:gridCol w:w="5672"/>
      </w:tblGrid>
      <w:tr w:rsidR="00E86F69" w14:paraId="3912B110" w14:textId="77777777" w:rsidTr="008B4717">
        <w:trPr>
          <w:trHeight w:val="560"/>
        </w:trPr>
        <w:tc>
          <w:tcPr>
            <w:tcW w:w="3826" w:type="dxa"/>
            <w:vAlign w:val="center"/>
          </w:tcPr>
          <w:p w14:paraId="4EDFC801" w14:textId="77777777" w:rsidR="00E86F69" w:rsidRDefault="005F244D">
            <w:r>
              <w:rPr>
                <w:sz w:val="22"/>
                <w:szCs w:val="22"/>
              </w:rPr>
              <w:t>Наименование Проекта</w:t>
            </w:r>
          </w:p>
        </w:tc>
        <w:tc>
          <w:tcPr>
            <w:tcW w:w="5672" w:type="dxa"/>
            <w:vAlign w:val="center"/>
          </w:tcPr>
          <w:p w14:paraId="7A08A79A" w14:textId="77777777" w:rsidR="00E86F69" w:rsidRDefault="00B547AE">
            <w:r w:rsidRPr="00B547AE">
              <w:rPr>
                <w:sz w:val="22"/>
                <w:szCs w:val="22"/>
              </w:rPr>
              <w:t>Поиск и привлечение абитуриентов с высоким потенциалом через социальную сеть</w:t>
            </w:r>
          </w:p>
        </w:tc>
      </w:tr>
      <w:tr w:rsidR="00E86F69" w14:paraId="6F6E2B1C" w14:textId="77777777" w:rsidTr="008B4717">
        <w:trPr>
          <w:trHeight w:val="560"/>
        </w:trPr>
        <w:tc>
          <w:tcPr>
            <w:tcW w:w="3826" w:type="dxa"/>
            <w:vAlign w:val="center"/>
          </w:tcPr>
          <w:p w14:paraId="1D1F7EDE" w14:textId="77777777" w:rsidR="00E86F69" w:rsidRDefault="005F244D">
            <w:r>
              <w:rPr>
                <w:sz w:val="22"/>
                <w:szCs w:val="22"/>
              </w:rPr>
              <w:t>Ключевые структурные подразделения, задействованные в реализации Проекта</w:t>
            </w:r>
          </w:p>
        </w:tc>
        <w:tc>
          <w:tcPr>
            <w:tcW w:w="5672" w:type="dxa"/>
            <w:vAlign w:val="center"/>
          </w:tcPr>
          <w:p w14:paraId="5C52CC22" w14:textId="77777777" w:rsidR="00A02FF7" w:rsidRPr="00B547AE" w:rsidRDefault="00B547AE">
            <w:r>
              <w:rPr>
                <w:sz w:val="22"/>
                <w:szCs w:val="22"/>
              </w:rPr>
              <w:t>Институт человека цифровой эпохи</w:t>
            </w:r>
          </w:p>
        </w:tc>
      </w:tr>
      <w:tr w:rsidR="00E86F69" w14:paraId="75DDB8E6" w14:textId="77777777" w:rsidTr="008B4717">
        <w:trPr>
          <w:trHeight w:val="560"/>
        </w:trPr>
        <w:tc>
          <w:tcPr>
            <w:tcW w:w="3826" w:type="dxa"/>
            <w:vAlign w:val="center"/>
          </w:tcPr>
          <w:p w14:paraId="7078CD8D" w14:textId="77777777" w:rsidR="00E86F69" w:rsidRDefault="005F244D">
            <w:r>
              <w:rPr>
                <w:sz w:val="22"/>
                <w:szCs w:val="22"/>
              </w:rPr>
              <w:t>Основание для реализации проекта (СИ «Дорожной карты»)</w:t>
            </w:r>
          </w:p>
        </w:tc>
        <w:tc>
          <w:tcPr>
            <w:tcW w:w="5672" w:type="dxa"/>
            <w:vAlign w:val="center"/>
          </w:tcPr>
          <w:p w14:paraId="65728824" w14:textId="77777777" w:rsidR="00E86F69" w:rsidRPr="0091303C" w:rsidRDefault="00A02FF7" w:rsidP="0091303C">
            <w:pPr>
              <w:widowControl w:val="0"/>
              <w:ind w:left="120"/>
              <w:rPr>
                <w:rFonts w:eastAsia="Georgia"/>
                <w:sz w:val="22"/>
                <w:szCs w:val="22"/>
                <w:highlight w:val="yellow"/>
              </w:rPr>
            </w:pPr>
            <w:r w:rsidRPr="0091303C">
              <w:rPr>
                <w:rFonts w:eastAsia="Georgia"/>
                <w:sz w:val="22"/>
                <w:szCs w:val="22"/>
              </w:rPr>
              <w:t xml:space="preserve">СИ </w:t>
            </w:r>
            <w:r w:rsidR="0091303C" w:rsidRPr="0091303C">
              <w:rPr>
                <w:rFonts w:eastAsia="Georgia"/>
                <w:sz w:val="22"/>
                <w:szCs w:val="22"/>
              </w:rPr>
              <w:t>3</w:t>
            </w:r>
          </w:p>
        </w:tc>
      </w:tr>
      <w:tr w:rsidR="00E86F69" w14:paraId="7D2B0698" w14:textId="77777777" w:rsidTr="008B4717">
        <w:trPr>
          <w:trHeight w:val="560"/>
        </w:trPr>
        <w:tc>
          <w:tcPr>
            <w:tcW w:w="3826" w:type="dxa"/>
            <w:vAlign w:val="center"/>
          </w:tcPr>
          <w:p w14:paraId="560B3801" w14:textId="77777777" w:rsidR="00E86F69" w:rsidRDefault="005F244D">
            <w:r>
              <w:rPr>
                <w:sz w:val="22"/>
                <w:szCs w:val="22"/>
              </w:rPr>
              <w:t xml:space="preserve">Бюджет Проекта </w:t>
            </w:r>
          </w:p>
        </w:tc>
        <w:tc>
          <w:tcPr>
            <w:tcW w:w="5672" w:type="dxa"/>
            <w:vAlign w:val="center"/>
          </w:tcPr>
          <w:p w14:paraId="0770604C" w14:textId="77777777" w:rsidR="00E86F69" w:rsidRDefault="005F244D">
            <w:r>
              <w:rPr>
                <w:sz w:val="22"/>
                <w:szCs w:val="22"/>
              </w:rPr>
              <w:t xml:space="preserve">300 000 (Триста тысяч) рублей </w:t>
            </w:r>
          </w:p>
        </w:tc>
      </w:tr>
      <w:tr w:rsidR="00E86F69" w14:paraId="32E6F8F3" w14:textId="77777777" w:rsidTr="008B4717">
        <w:trPr>
          <w:trHeight w:val="560"/>
        </w:trPr>
        <w:tc>
          <w:tcPr>
            <w:tcW w:w="3826" w:type="dxa"/>
            <w:vAlign w:val="center"/>
          </w:tcPr>
          <w:p w14:paraId="76A8DDE4" w14:textId="77777777" w:rsidR="00E86F69" w:rsidRDefault="005F244D">
            <w:r>
              <w:rPr>
                <w:sz w:val="22"/>
                <w:szCs w:val="22"/>
              </w:rPr>
              <w:t>Плановые сроки реализации Проекта</w:t>
            </w:r>
          </w:p>
        </w:tc>
        <w:tc>
          <w:tcPr>
            <w:tcW w:w="5672" w:type="dxa"/>
            <w:vAlign w:val="center"/>
          </w:tcPr>
          <w:p w14:paraId="47556A97" w14:textId="77777777" w:rsidR="00E86F69" w:rsidRDefault="00B547AE" w:rsidP="0091303C">
            <w:r>
              <w:rPr>
                <w:sz w:val="22"/>
                <w:szCs w:val="22"/>
              </w:rPr>
              <w:t>01.0</w:t>
            </w:r>
            <w:r w:rsidR="0091303C">
              <w:rPr>
                <w:sz w:val="22"/>
                <w:szCs w:val="22"/>
              </w:rPr>
              <w:t>6</w:t>
            </w:r>
            <w:r w:rsidR="004C2D03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8</w:t>
            </w:r>
            <w:r w:rsidR="005F244D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30.1</w:t>
            </w:r>
            <w:r w:rsidR="00941BA1">
              <w:rPr>
                <w:sz w:val="22"/>
                <w:szCs w:val="22"/>
              </w:rPr>
              <w:t>2</w:t>
            </w:r>
            <w:r w:rsidR="005F244D" w:rsidRPr="005E71AA">
              <w:rPr>
                <w:sz w:val="22"/>
                <w:szCs w:val="22"/>
              </w:rPr>
              <w:t>.201</w:t>
            </w:r>
            <w:r w:rsidR="00137B4E" w:rsidRPr="005E71AA">
              <w:rPr>
                <w:sz w:val="22"/>
                <w:szCs w:val="22"/>
              </w:rPr>
              <w:t>8</w:t>
            </w:r>
            <w:r w:rsidR="005F244D">
              <w:rPr>
                <w:sz w:val="22"/>
                <w:szCs w:val="22"/>
              </w:rPr>
              <w:t xml:space="preserve"> (</w:t>
            </w:r>
            <w:r w:rsidR="00941BA1">
              <w:rPr>
                <w:sz w:val="22"/>
                <w:szCs w:val="22"/>
              </w:rPr>
              <w:t>семь</w:t>
            </w:r>
            <w:r w:rsidR="005F244D">
              <w:rPr>
                <w:sz w:val="22"/>
                <w:szCs w:val="22"/>
              </w:rPr>
              <w:t xml:space="preserve"> месяцев)</w:t>
            </w:r>
          </w:p>
        </w:tc>
      </w:tr>
      <w:tr w:rsidR="00E86F69" w14:paraId="43E990F0" w14:textId="77777777" w:rsidTr="008B4717">
        <w:trPr>
          <w:trHeight w:val="560"/>
        </w:trPr>
        <w:tc>
          <w:tcPr>
            <w:tcW w:w="3826" w:type="dxa"/>
            <w:vAlign w:val="center"/>
          </w:tcPr>
          <w:p w14:paraId="61E950CD" w14:textId="77777777" w:rsidR="00E86F69" w:rsidRDefault="005F244D">
            <w:r>
              <w:rPr>
                <w:sz w:val="22"/>
                <w:szCs w:val="22"/>
              </w:rPr>
              <w:t xml:space="preserve">Цель Проекта </w:t>
            </w:r>
          </w:p>
        </w:tc>
        <w:tc>
          <w:tcPr>
            <w:tcW w:w="5672" w:type="dxa"/>
            <w:vAlign w:val="center"/>
          </w:tcPr>
          <w:p w14:paraId="4ECDB019" w14:textId="59632FD3" w:rsidR="00E86F69" w:rsidRDefault="003A440D" w:rsidP="003A440D">
            <w:pPr>
              <w:jc w:val="both"/>
            </w:pPr>
            <w:r>
              <w:rPr>
                <w:sz w:val="22"/>
                <w:szCs w:val="22"/>
              </w:rPr>
              <w:t>Разработка и апробация методики выявления абитуриентов с высоким потенциалом, их вовлечения в приёмную кампанию университета, мотивировани</w:t>
            </w:r>
            <w:r w:rsidR="00020CDC">
              <w:rPr>
                <w:sz w:val="22"/>
                <w:szCs w:val="22"/>
              </w:rPr>
              <w:t>я и убеждения поступления в ТГУ</w:t>
            </w:r>
            <w:r>
              <w:rPr>
                <w:sz w:val="22"/>
                <w:szCs w:val="22"/>
              </w:rPr>
              <w:t>.</w:t>
            </w:r>
          </w:p>
        </w:tc>
      </w:tr>
      <w:tr w:rsidR="00E86F69" w14:paraId="2232DF5B" w14:textId="77777777" w:rsidTr="008B4717">
        <w:trPr>
          <w:trHeight w:val="560"/>
        </w:trPr>
        <w:tc>
          <w:tcPr>
            <w:tcW w:w="3826" w:type="dxa"/>
            <w:vAlign w:val="center"/>
          </w:tcPr>
          <w:p w14:paraId="726A2991" w14:textId="77777777" w:rsidR="00E86F69" w:rsidRDefault="005F244D">
            <w:r>
              <w:rPr>
                <w:sz w:val="22"/>
                <w:szCs w:val="22"/>
              </w:rPr>
              <w:t xml:space="preserve">Задачи Проекта </w:t>
            </w:r>
          </w:p>
        </w:tc>
        <w:tc>
          <w:tcPr>
            <w:tcW w:w="5672" w:type="dxa"/>
            <w:vAlign w:val="center"/>
          </w:tcPr>
          <w:p w14:paraId="6DC98C78" w14:textId="77777777" w:rsidR="00B547AE" w:rsidRPr="00B547AE" w:rsidRDefault="0091303C" w:rsidP="00B547AE">
            <w:pPr>
              <w:pStyle w:val="af1"/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B547AE" w:rsidRPr="00B547AE">
              <w:rPr>
                <w:sz w:val="22"/>
                <w:szCs w:val="22"/>
              </w:rPr>
              <w:t>ыявлени</w:t>
            </w:r>
            <w:r>
              <w:rPr>
                <w:sz w:val="22"/>
                <w:szCs w:val="22"/>
              </w:rPr>
              <w:t>е</w:t>
            </w:r>
            <w:r w:rsidR="00B547AE" w:rsidRPr="00B547AE">
              <w:rPr>
                <w:sz w:val="22"/>
                <w:szCs w:val="22"/>
              </w:rPr>
              <w:t xml:space="preserve"> на территории СФО абитуриентов с признаками одаренности и высокой мотивации к обучению,</w:t>
            </w:r>
          </w:p>
          <w:p w14:paraId="681ECDE7" w14:textId="77777777" w:rsidR="00B547AE" w:rsidRPr="00B547AE" w:rsidRDefault="0091303C" w:rsidP="00B547AE">
            <w:pPr>
              <w:pStyle w:val="af1"/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B547AE" w:rsidRPr="00B547AE">
              <w:rPr>
                <w:sz w:val="22"/>
                <w:szCs w:val="22"/>
              </w:rPr>
              <w:t>тбор среди выявленных абитуриентов в бакалавриат наиболее перспективных,</w:t>
            </w:r>
          </w:p>
          <w:p w14:paraId="00CE0FEE" w14:textId="77777777" w:rsidR="00B547AE" w:rsidRPr="00B547AE" w:rsidRDefault="0091303C" w:rsidP="00B547AE">
            <w:pPr>
              <w:pStyle w:val="af1"/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B547AE" w:rsidRPr="00B547AE">
              <w:rPr>
                <w:sz w:val="22"/>
                <w:szCs w:val="22"/>
              </w:rPr>
              <w:t>ыстраивание индивидуальной коммуникации с каждым из выбранных абитуриентов,</w:t>
            </w:r>
          </w:p>
          <w:p w14:paraId="7C45DE58" w14:textId="77777777" w:rsidR="00B547AE" w:rsidRPr="00B547AE" w:rsidRDefault="0091303C" w:rsidP="00B547AE">
            <w:pPr>
              <w:pStyle w:val="af1"/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B547AE" w:rsidRPr="00B547AE">
              <w:rPr>
                <w:sz w:val="22"/>
                <w:szCs w:val="22"/>
              </w:rPr>
              <w:t>азработка стратегии информационного сопровождения рекрутинговой кампании ТГУ в соц</w:t>
            </w:r>
            <w:r>
              <w:rPr>
                <w:sz w:val="22"/>
                <w:szCs w:val="22"/>
              </w:rPr>
              <w:t>иальной с</w:t>
            </w:r>
            <w:r w:rsidR="00B547AE" w:rsidRPr="00B547AE">
              <w:rPr>
                <w:sz w:val="22"/>
                <w:szCs w:val="22"/>
              </w:rPr>
              <w:t>ети, ориентированной на абитуриентов с высоким потенциалом,</w:t>
            </w:r>
          </w:p>
          <w:p w14:paraId="1F6FE1B7" w14:textId="77777777" w:rsidR="00E86F69" w:rsidRPr="00B547AE" w:rsidRDefault="0091303C" w:rsidP="00B547AE">
            <w:pPr>
              <w:pStyle w:val="af1"/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B547AE" w:rsidRPr="00B547AE">
              <w:rPr>
                <w:sz w:val="22"/>
                <w:szCs w:val="22"/>
              </w:rPr>
              <w:t>тслеживание результатов привлечения и поступления абитуриентов с высоким потенциалом, привлеченных через социальную сеть.</w:t>
            </w:r>
          </w:p>
        </w:tc>
      </w:tr>
    </w:tbl>
    <w:p w14:paraId="14AF708A" w14:textId="77777777" w:rsidR="00E86F69" w:rsidRDefault="005F244D" w:rsidP="0091303C">
      <w:pPr>
        <w:spacing w:before="120"/>
        <w:ind w:right="140" w:firstLine="709"/>
        <w:jc w:val="both"/>
      </w:pPr>
      <w:r>
        <w:rPr>
          <w:sz w:val="22"/>
          <w:szCs w:val="22"/>
        </w:rPr>
        <w:t xml:space="preserve">Основные принципы и ответственность по управлению Проектами в рамках выполнения Программы повышения конкурентоспособности Федерального государственного автономного образовательного учреждения высшего образования </w:t>
      </w:r>
      <w:r w:rsidR="0091303C">
        <w:rPr>
          <w:sz w:val="22"/>
          <w:szCs w:val="22"/>
        </w:rPr>
        <w:t>«</w:t>
      </w:r>
      <w:r>
        <w:rPr>
          <w:sz w:val="22"/>
          <w:szCs w:val="22"/>
        </w:rPr>
        <w:t>Национальный исследовательский Томский госуд</w:t>
      </w:r>
      <w:r w:rsidR="0091303C">
        <w:rPr>
          <w:sz w:val="22"/>
          <w:szCs w:val="22"/>
        </w:rPr>
        <w:t xml:space="preserve">арственный университет» изложены в </w:t>
      </w:r>
      <w:r>
        <w:rPr>
          <w:sz w:val="22"/>
          <w:szCs w:val="22"/>
        </w:rPr>
        <w:t>Положении об организ</w:t>
      </w:r>
      <w:r w:rsidR="0091303C">
        <w:rPr>
          <w:sz w:val="22"/>
          <w:szCs w:val="22"/>
        </w:rPr>
        <w:t>ации управления проектами в ТГУ</w:t>
      </w:r>
      <w:r>
        <w:rPr>
          <w:sz w:val="22"/>
          <w:szCs w:val="22"/>
        </w:rPr>
        <w:t>.</w:t>
      </w:r>
    </w:p>
    <w:p w14:paraId="297D26BD" w14:textId="77777777" w:rsidR="00A02FF7" w:rsidRPr="00A02FF7" w:rsidRDefault="00A02FF7" w:rsidP="00A02FF7">
      <w:bookmarkStart w:id="0" w:name="h.3znysh7" w:colFirst="0" w:colLast="0"/>
      <w:bookmarkEnd w:id="0"/>
    </w:p>
    <w:p w14:paraId="4143FAE0" w14:textId="77777777" w:rsidR="00A02FF7" w:rsidRPr="00A02FF7" w:rsidRDefault="00A02FF7" w:rsidP="00A02FF7">
      <w:pPr>
        <w:numPr>
          <w:ilvl w:val="0"/>
          <w:numId w:val="3"/>
        </w:numPr>
        <w:spacing w:after="120"/>
        <w:ind w:hanging="360"/>
        <w:contextualSpacing/>
        <w:rPr>
          <w:sz w:val="22"/>
          <w:szCs w:val="22"/>
          <w:highlight w:val="white"/>
        </w:rPr>
      </w:pPr>
      <w:r w:rsidRPr="00A02FF7">
        <w:rPr>
          <w:b/>
          <w:sz w:val="22"/>
          <w:szCs w:val="22"/>
          <w:highlight w:val="white"/>
        </w:rPr>
        <w:t>Основные этапы и результаты Проекта</w:t>
      </w:r>
    </w:p>
    <w:tbl>
      <w:tblPr>
        <w:tblW w:w="9435" w:type="dxa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50"/>
        <w:gridCol w:w="1285"/>
        <w:gridCol w:w="1417"/>
        <w:gridCol w:w="3283"/>
      </w:tblGrid>
      <w:tr w:rsidR="00A02FF7" w:rsidRPr="00402273" w14:paraId="5104CCD4" w14:textId="77777777" w:rsidTr="009E48C1">
        <w:trPr>
          <w:trHeight w:val="380"/>
        </w:trPr>
        <w:tc>
          <w:tcPr>
            <w:tcW w:w="9435" w:type="dxa"/>
            <w:gridSpan w:val="4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67FC3186" w14:textId="77777777" w:rsidR="00A02FF7" w:rsidRPr="00402273" w:rsidRDefault="00A02FF7" w:rsidP="00A02FF7">
            <w:pPr>
              <w:jc w:val="center"/>
              <w:rPr>
                <w:sz w:val="22"/>
                <w:szCs w:val="22"/>
              </w:rPr>
            </w:pPr>
            <w:r w:rsidRPr="00402273">
              <w:rPr>
                <w:b/>
                <w:sz w:val="22"/>
                <w:szCs w:val="22"/>
              </w:rPr>
              <w:t>План реализации Проекта и основные результаты</w:t>
            </w:r>
          </w:p>
        </w:tc>
      </w:tr>
      <w:tr w:rsidR="00A02FF7" w:rsidRPr="00402273" w14:paraId="66227A64" w14:textId="77777777" w:rsidTr="00402273">
        <w:trPr>
          <w:trHeight w:val="380"/>
        </w:trPr>
        <w:tc>
          <w:tcPr>
            <w:tcW w:w="3450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4032B11D" w14:textId="77777777" w:rsidR="00A02FF7" w:rsidRPr="00402273" w:rsidRDefault="00A02FF7" w:rsidP="00A02FF7">
            <w:pPr>
              <w:rPr>
                <w:sz w:val="22"/>
                <w:szCs w:val="22"/>
              </w:rPr>
            </w:pPr>
            <w:r w:rsidRPr="00402273">
              <w:rPr>
                <w:sz w:val="22"/>
                <w:szCs w:val="22"/>
              </w:rPr>
              <w:t xml:space="preserve">Мероприятия </w:t>
            </w:r>
          </w:p>
        </w:tc>
        <w:tc>
          <w:tcPr>
            <w:tcW w:w="1285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73C1860A" w14:textId="77777777" w:rsidR="00A02FF7" w:rsidRPr="00402273" w:rsidRDefault="00A02FF7" w:rsidP="00A02FF7">
            <w:pPr>
              <w:rPr>
                <w:sz w:val="22"/>
                <w:szCs w:val="22"/>
              </w:rPr>
            </w:pPr>
            <w:r w:rsidRPr="00402273">
              <w:rPr>
                <w:sz w:val="22"/>
                <w:szCs w:val="22"/>
              </w:rPr>
              <w:t>Дата начала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62402C09" w14:textId="77777777" w:rsidR="00A02FF7" w:rsidRPr="00402273" w:rsidRDefault="00A02FF7" w:rsidP="00A02FF7">
            <w:pPr>
              <w:rPr>
                <w:sz w:val="22"/>
                <w:szCs w:val="22"/>
              </w:rPr>
            </w:pPr>
            <w:r w:rsidRPr="00402273">
              <w:rPr>
                <w:sz w:val="22"/>
                <w:szCs w:val="22"/>
              </w:rPr>
              <w:t>Дата завершения</w:t>
            </w:r>
          </w:p>
        </w:tc>
        <w:tc>
          <w:tcPr>
            <w:tcW w:w="3283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52E63F98" w14:textId="77777777" w:rsidR="00A02FF7" w:rsidRPr="00402273" w:rsidRDefault="00A02FF7" w:rsidP="00A02FF7">
            <w:pPr>
              <w:rPr>
                <w:sz w:val="22"/>
                <w:szCs w:val="22"/>
              </w:rPr>
            </w:pPr>
            <w:r w:rsidRPr="00402273">
              <w:rPr>
                <w:sz w:val="22"/>
                <w:szCs w:val="22"/>
              </w:rPr>
              <w:t>Основные результаты</w:t>
            </w:r>
          </w:p>
        </w:tc>
      </w:tr>
      <w:tr w:rsidR="00203181" w:rsidRPr="00402273" w14:paraId="3AD449DC" w14:textId="77777777" w:rsidTr="00402273">
        <w:trPr>
          <w:trHeight w:val="380"/>
        </w:trPr>
        <w:tc>
          <w:tcPr>
            <w:tcW w:w="3450" w:type="dxa"/>
            <w:vAlign w:val="center"/>
          </w:tcPr>
          <w:p w14:paraId="53BE35CE" w14:textId="77777777" w:rsidR="00203181" w:rsidRPr="00402273" w:rsidRDefault="00331A27" w:rsidP="00203181">
            <w:pPr>
              <w:rPr>
                <w:sz w:val="22"/>
                <w:szCs w:val="22"/>
              </w:rPr>
            </w:pPr>
            <w:r w:rsidRPr="00402273">
              <w:rPr>
                <w:sz w:val="22"/>
                <w:szCs w:val="22"/>
              </w:rPr>
              <w:t>Выгрузка и анализ данных об абитуриентах, составление рейтингов абитуриентов по целевым критериям отбора. Проведение маркетингового исследования по факторам выбора вуза абитуриентами, составление стратегии коммуникации с ними в социальной сети, разработка контент-плана специализированных сообществ.</w:t>
            </w:r>
          </w:p>
        </w:tc>
        <w:tc>
          <w:tcPr>
            <w:tcW w:w="1285" w:type="dxa"/>
            <w:vAlign w:val="center"/>
          </w:tcPr>
          <w:p w14:paraId="4322F3C1" w14:textId="77777777" w:rsidR="00203181" w:rsidRPr="00402273" w:rsidRDefault="00331A27" w:rsidP="0091303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02273">
              <w:rPr>
                <w:sz w:val="22"/>
                <w:szCs w:val="22"/>
              </w:rPr>
              <w:t>01.0</w:t>
            </w:r>
            <w:r w:rsidR="0091303C" w:rsidRPr="00402273">
              <w:rPr>
                <w:sz w:val="22"/>
                <w:szCs w:val="22"/>
              </w:rPr>
              <w:t>6</w:t>
            </w:r>
            <w:r w:rsidRPr="00402273">
              <w:rPr>
                <w:sz w:val="22"/>
                <w:szCs w:val="22"/>
              </w:rPr>
              <w:t>.2018</w:t>
            </w:r>
          </w:p>
        </w:tc>
        <w:tc>
          <w:tcPr>
            <w:tcW w:w="1417" w:type="dxa"/>
            <w:vAlign w:val="center"/>
          </w:tcPr>
          <w:p w14:paraId="2EEE1DBD" w14:textId="77777777" w:rsidR="00203181" w:rsidRPr="00402273" w:rsidRDefault="00331A27" w:rsidP="0020318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02273">
              <w:rPr>
                <w:sz w:val="22"/>
                <w:szCs w:val="22"/>
              </w:rPr>
              <w:t>3</w:t>
            </w:r>
            <w:r w:rsidR="0091303C" w:rsidRPr="00402273">
              <w:rPr>
                <w:sz w:val="22"/>
                <w:szCs w:val="22"/>
              </w:rPr>
              <w:t>0.06</w:t>
            </w:r>
            <w:r w:rsidRPr="00402273">
              <w:rPr>
                <w:sz w:val="22"/>
                <w:szCs w:val="22"/>
              </w:rPr>
              <w:t>.2018</w:t>
            </w:r>
          </w:p>
        </w:tc>
        <w:tc>
          <w:tcPr>
            <w:tcW w:w="3283" w:type="dxa"/>
            <w:vAlign w:val="center"/>
          </w:tcPr>
          <w:p w14:paraId="7FF7A157" w14:textId="77777777" w:rsidR="00331A27" w:rsidRPr="00402273" w:rsidRDefault="00331A27" w:rsidP="00203181">
            <w:pPr>
              <w:rPr>
                <w:sz w:val="22"/>
                <w:szCs w:val="22"/>
              </w:rPr>
            </w:pPr>
            <w:r w:rsidRPr="00402273">
              <w:rPr>
                <w:sz w:val="22"/>
                <w:szCs w:val="22"/>
              </w:rPr>
              <w:t>Составлен сп</w:t>
            </w:r>
            <w:r w:rsidR="0091303C" w:rsidRPr="00402273">
              <w:rPr>
                <w:sz w:val="22"/>
                <w:szCs w:val="22"/>
              </w:rPr>
              <w:t>исок перспективных абитуриентов</w:t>
            </w:r>
            <w:r w:rsidRPr="00402273">
              <w:rPr>
                <w:sz w:val="22"/>
                <w:szCs w:val="22"/>
              </w:rPr>
              <w:t xml:space="preserve"> </w:t>
            </w:r>
            <w:r w:rsidR="00040A72" w:rsidRPr="00402273">
              <w:rPr>
                <w:sz w:val="22"/>
                <w:szCs w:val="22"/>
              </w:rPr>
              <w:t xml:space="preserve">(20 000 человек) </w:t>
            </w:r>
            <w:r w:rsidRPr="00402273">
              <w:rPr>
                <w:sz w:val="22"/>
                <w:szCs w:val="22"/>
              </w:rPr>
              <w:t xml:space="preserve">по следующим критериям: </w:t>
            </w:r>
            <w:r w:rsidR="00040A72" w:rsidRPr="00402273">
              <w:rPr>
                <w:sz w:val="22"/>
                <w:szCs w:val="22"/>
              </w:rPr>
              <w:t>гуманитарии, т</w:t>
            </w:r>
            <w:r w:rsidRPr="00402273">
              <w:rPr>
                <w:sz w:val="22"/>
                <w:szCs w:val="22"/>
              </w:rPr>
              <w:t>очные науки</w:t>
            </w:r>
            <w:r w:rsidR="00040A72" w:rsidRPr="00402273">
              <w:rPr>
                <w:sz w:val="22"/>
                <w:szCs w:val="22"/>
              </w:rPr>
              <w:t>, е</w:t>
            </w:r>
            <w:r w:rsidRPr="00402273">
              <w:rPr>
                <w:sz w:val="22"/>
                <w:szCs w:val="22"/>
              </w:rPr>
              <w:t>стественные науки</w:t>
            </w:r>
            <w:r w:rsidR="00040A72" w:rsidRPr="00402273">
              <w:rPr>
                <w:sz w:val="22"/>
                <w:szCs w:val="22"/>
              </w:rPr>
              <w:t>, с</w:t>
            </w:r>
            <w:r w:rsidRPr="00402273">
              <w:rPr>
                <w:sz w:val="22"/>
                <w:szCs w:val="22"/>
              </w:rPr>
              <w:t xml:space="preserve"> признаками одарённости.</w:t>
            </w:r>
          </w:p>
          <w:p w14:paraId="59F583F6" w14:textId="77777777" w:rsidR="00331A27" w:rsidRPr="00402273" w:rsidRDefault="00331A27" w:rsidP="00203181">
            <w:pPr>
              <w:rPr>
                <w:sz w:val="22"/>
                <w:szCs w:val="22"/>
              </w:rPr>
            </w:pPr>
            <w:r w:rsidRPr="00402273">
              <w:rPr>
                <w:sz w:val="22"/>
                <w:szCs w:val="22"/>
              </w:rPr>
              <w:t>Подготовлены инструменты для персональной коммуникации (технические аккаунты, пригласительные тексты). Составлен контент-план для 4-х спец.проектов в виде соообществ «Вконтакте».</w:t>
            </w:r>
          </w:p>
        </w:tc>
      </w:tr>
      <w:tr w:rsidR="00203181" w:rsidRPr="00402273" w14:paraId="4E137C74" w14:textId="77777777" w:rsidTr="00402273">
        <w:trPr>
          <w:trHeight w:val="380"/>
        </w:trPr>
        <w:tc>
          <w:tcPr>
            <w:tcW w:w="3450" w:type="dxa"/>
            <w:vAlign w:val="center"/>
          </w:tcPr>
          <w:p w14:paraId="7D22606C" w14:textId="77777777" w:rsidR="00203181" w:rsidRPr="00402273" w:rsidRDefault="00331A27" w:rsidP="00331A27">
            <w:pPr>
              <w:rPr>
                <w:sz w:val="22"/>
                <w:szCs w:val="22"/>
              </w:rPr>
            </w:pPr>
            <w:r w:rsidRPr="00402273">
              <w:rPr>
                <w:sz w:val="22"/>
                <w:szCs w:val="22"/>
              </w:rPr>
              <w:lastRenderedPageBreak/>
              <w:t>Запуск сообществ, наполнение контентом, привлечение первых подписчиков. Персональные коммуникации с выявленными перспективными абитуриентами,</w:t>
            </w:r>
            <w:r w:rsidR="00941BA1" w:rsidRPr="00402273">
              <w:rPr>
                <w:sz w:val="22"/>
                <w:szCs w:val="22"/>
              </w:rPr>
              <w:t xml:space="preserve"> приглашение к поступлению в ТГ</w:t>
            </w:r>
            <w:r w:rsidR="00040A72" w:rsidRPr="00402273">
              <w:rPr>
                <w:sz w:val="22"/>
                <w:szCs w:val="22"/>
              </w:rPr>
              <w:t>У</w:t>
            </w:r>
            <w:r w:rsidRPr="00402273">
              <w:rPr>
                <w:sz w:val="22"/>
                <w:szCs w:val="22"/>
              </w:rPr>
              <w:t>, индивидуальные рекомендации.</w:t>
            </w:r>
            <w:r w:rsidR="00941BA1" w:rsidRPr="00402273">
              <w:rPr>
                <w:sz w:val="22"/>
                <w:szCs w:val="22"/>
              </w:rPr>
              <w:t xml:space="preserve"> Анализ обратной связи от абитуриентов.</w:t>
            </w:r>
          </w:p>
        </w:tc>
        <w:tc>
          <w:tcPr>
            <w:tcW w:w="1285" w:type="dxa"/>
            <w:vAlign w:val="center"/>
          </w:tcPr>
          <w:p w14:paraId="2ADA17D5" w14:textId="77777777" w:rsidR="00203181" w:rsidRPr="00402273" w:rsidRDefault="00941BA1" w:rsidP="0020318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02273">
              <w:rPr>
                <w:sz w:val="22"/>
                <w:szCs w:val="22"/>
              </w:rPr>
              <w:t>01.06.2018</w:t>
            </w:r>
          </w:p>
        </w:tc>
        <w:tc>
          <w:tcPr>
            <w:tcW w:w="1417" w:type="dxa"/>
            <w:vAlign w:val="center"/>
          </w:tcPr>
          <w:p w14:paraId="0BD0FEF4" w14:textId="77777777" w:rsidR="00203181" w:rsidRPr="00402273" w:rsidRDefault="00941BA1" w:rsidP="0020318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02273">
              <w:rPr>
                <w:sz w:val="22"/>
                <w:szCs w:val="22"/>
              </w:rPr>
              <w:t>31.07.2018</w:t>
            </w:r>
          </w:p>
        </w:tc>
        <w:tc>
          <w:tcPr>
            <w:tcW w:w="3283" w:type="dxa"/>
            <w:vAlign w:val="center"/>
          </w:tcPr>
          <w:p w14:paraId="6BD18F6F" w14:textId="77777777" w:rsidR="00203181" w:rsidRPr="00402273" w:rsidRDefault="00941BA1" w:rsidP="00203181">
            <w:pPr>
              <w:rPr>
                <w:sz w:val="22"/>
                <w:szCs w:val="22"/>
              </w:rPr>
            </w:pPr>
            <w:r w:rsidRPr="00402273">
              <w:rPr>
                <w:sz w:val="22"/>
                <w:szCs w:val="22"/>
              </w:rPr>
              <w:t>Публикация более 200 информационных материалов в 4-х сообществах для привлечения внимани</w:t>
            </w:r>
            <w:r w:rsidR="00402273" w:rsidRPr="00402273">
              <w:rPr>
                <w:sz w:val="22"/>
                <w:szCs w:val="22"/>
              </w:rPr>
              <w:t>я целевой аудитории и убеждения</w:t>
            </w:r>
            <w:r w:rsidRPr="00402273">
              <w:rPr>
                <w:sz w:val="22"/>
                <w:szCs w:val="22"/>
              </w:rPr>
              <w:t xml:space="preserve"> поступить в ТГУ.</w:t>
            </w:r>
          </w:p>
          <w:p w14:paraId="61788963" w14:textId="77777777" w:rsidR="00941BA1" w:rsidRPr="00402273" w:rsidRDefault="00941BA1" w:rsidP="00203181">
            <w:pPr>
              <w:rPr>
                <w:sz w:val="22"/>
                <w:szCs w:val="22"/>
              </w:rPr>
            </w:pPr>
          </w:p>
          <w:p w14:paraId="683B82BD" w14:textId="77777777" w:rsidR="00941BA1" w:rsidRPr="00402273" w:rsidRDefault="00941BA1" w:rsidP="00040A72">
            <w:pPr>
              <w:rPr>
                <w:sz w:val="22"/>
                <w:szCs w:val="22"/>
              </w:rPr>
            </w:pPr>
            <w:r w:rsidRPr="00402273">
              <w:rPr>
                <w:sz w:val="22"/>
                <w:szCs w:val="22"/>
              </w:rPr>
              <w:t xml:space="preserve">Установление прямой коммуникации через личные сообщения «Вконтакте» с </w:t>
            </w:r>
            <w:r w:rsidR="00040A72" w:rsidRPr="00402273">
              <w:rPr>
                <w:sz w:val="22"/>
                <w:szCs w:val="22"/>
              </w:rPr>
              <w:t>2</w:t>
            </w:r>
            <w:r w:rsidRPr="00402273">
              <w:rPr>
                <w:sz w:val="22"/>
                <w:szCs w:val="22"/>
              </w:rPr>
              <w:t>0 000 абитуриентов СФО с высоким потенциалом.</w:t>
            </w:r>
          </w:p>
        </w:tc>
      </w:tr>
      <w:tr w:rsidR="00203181" w:rsidRPr="00402273" w14:paraId="2E3FF801" w14:textId="77777777" w:rsidTr="00402273">
        <w:trPr>
          <w:trHeight w:val="380"/>
        </w:trPr>
        <w:tc>
          <w:tcPr>
            <w:tcW w:w="3450" w:type="dxa"/>
            <w:vAlign w:val="center"/>
          </w:tcPr>
          <w:p w14:paraId="5C9A4847" w14:textId="77777777" w:rsidR="00203181" w:rsidRPr="00402273" w:rsidRDefault="00941BA1" w:rsidP="00203181">
            <w:pPr>
              <w:rPr>
                <w:sz w:val="22"/>
                <w:szCs w:val="22"/>
              </w:rPr>
            </w:pPr>
            <w:r w:rsidRPr="00402273">
              <w:rPr>
                <w:sz w:val="22"/>
                <w:szCs w:val="22"/>
              </w:rPr>
              <w:t xml:space="preserve">Анализ результатов приглашения абитуриентов через </w:t>
            </w:r>
            <w:r w:rsidR="00402273">
              <w:rPr>
                <w:sz w:val="22"/>
                <w:szCs w:val="22"/>
              </w:rPr>
              <w:t>«</w:t>
            </w:r>
            <w:r w:rsidRPr="00402273">
              <w:rPr>
                <w:sz w:val="22"/>
                <w:szCs w:val="22"/>
              </w:rPr>
              <w:t>Вконтакте</w:t>
            </w:r>
            <w:r w:rsidR="00402273">
              <w:rPr>
                <w:sz w:val="22"/>
                <w:szCs w:val="22"/>
              </w:rPr>
              <w:t>»</w:t>
            </w:r>
          </w:p>
        </w:tc>
        <w:tc>
          <w:tcPr>
            <w:tcW w:w="1285" w:type="dxa"/>
            <w:vAlign w:val="center"/>
          </w:tcPr>
          <w:p w14:paraId="25D3B957" w14:textId="77777777" w:rsidR="00203181" w:rsidRPr="00402273" w:rsidRDefault="00941BA1" w:rsidP="0020318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02273">
              <w:rPr>
                <w:sz w:val="22"/>
                <w:szCs w:val="22"/>
              </w:rPr>
              <w:t>01.08.2018</w:t>
            </w:r>
          </w:p>
        </w:tc>
        <w:tc>
          <w:tcPr>
            <w:tcW w:w="1417" w:type="dxa"/>
            <w:vAlign w:val="center"/>
          </w:tcPr>
          <w:p w14:paraId="467A0783" w14:textId="77777777" w:rsidR="00203181" w:rsidRPr="00402273" w:rsidRDefault="00941BA1" w:rsidP="0020318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02273">
              <w:rPr>
                <w:sz w:val="22"/>
                <w:szCs w:val="22"/>
              </w:rPr>
              <w:t>30.10.2018</w:t>
            </w:r>
          </w:p>
        </w:tc>
        <w:tc>
          <w:tcPr>
            <w:tcW w:w="3283" w:type="dxa"/>
            <w:vAlign w:val="center"/>
          </w:tcPr>
          <w:p w14:paraId="527EFC50" w14:textId="77777777" w:rsidR="00941BA1" w:rsidRPr="00402273" w:rsidRDefault="00941BA1" w:rsidP="00941BA1">
            <w:pPr>
              <w:rPr>
                <w:sz w:val="22"/>
                <w:szCs w:val="22"/>
              </w:rPr>
            </w:pPr>
            <w:r w:rsidRPr="00402273">
              <w:rPr>
                <w:sz w:val="22"/>
                <w:szCs w:val="22"/>
              </w:rPr>
              <w:t>Проведена мини-конференция по итогам реализации проекта.</w:t>
            </w:r>
          </w:p>
          <w:p w14:paraId="6CA26D17" w14:textId="77777777" w:rsidR="00203181" w:rsidRPr="00402273" w:rsidRDefault="00941BA1" w:rsidP="00941BA1">
            <w:pPr>
              <w:rPr>
                <w:sz w:val="22"/>
                <w:szCs w:val="22"/>
              </w:rPr>
            </w:pPr>
            <w:r w:rsidRPr="00402273">
              <w:rPr>
                <w:sz w:val="22"/>
                <w:szCs w:val="22"/>
              </w:rPr>
              <w:t xml:space="preserve">Подготовлен отчет. </w:t>
            </w:r>
          </w:p>
        </w:tc>
      </w:tr>
      <w:tr w:rsidR="00203181" w:rsidRPr="00402273" w14:paraId="1E58046C" w14:textId="77777777" w:rsidTr="00402273">
        <w:trPr>
          <w:trHeight w:val="380"/>
        </w:trPr>
        <w:tc>
          <w:tcPr>
            <w:tcW w:w="3450" w:type="dxa"/>
            <w:vAlign w:val="center"/>
          </w:tcPr>
          <w:p w14:paraId="671A0086" w14:textId="77777777" w:rsidR="00203181" w:rsidRPr="00402273" w:rsidRDefault="00941BA1" w:rsidP="00203181">
            <w:pPr>
              <w:jc w:val="both"/>
              <w:rPr>
                <w:sz w:val="22"/>
                <w:szCs w:val="22"/>
              </w:rPr>
            </w:pPr>
            <w:r w:rsidRPr="00402273">
              <w:rPr>
                <w:sz w:val="22"/>
                <w:szCs w:val="22"/>
              </w:rPr>
              <w:t>Проведение работ по встраиванию результатов проекта в базовые процессы университета</w:t>
            </w:r>
          </w:p>
        </w:tc>
        <w:tc>
          <w:tcPr>
            <w:tcW w:w="1285" w:type="dxa"/>
            <w:vAlign w:val="center"/>
          </w:tcPr>
          <w:p w14:paraId="6B92FD6D" w14:textId="77777777" w:rsidR="00203181" w:rsidRPr="00402273" w:rsidRDefault="00941BA1" w:rsidP="0020318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02273">
              <w:rPr>
                <w:sz w:val="22"/>
                <w:szCs w:val="22"/>
              </w:rPr>
              <w:t>01.11.2018</w:t>
            </w:r>
          </w:p>
        </w:tc>
        <w:tc>
          <w:tcPr>
            <w:tcW w:w="1417" w:type="dxa"/>
            <w:vAlign w:val="center"/>
          </w:tcPr>
          <w:p w14:paraId="01113C42" w14:textId="77777777" w:rsidR="00203181" w:rsidRPr="00402273" w:rsidRDefault="00941BA1" w:rsidP="0020318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02273">
              <w:rPr>
                <w:sz w:val="22"/>
                <w:szCs w:val="22"/>
              </w:rPr>
              <w:t>30.12.2018</w:t>
            </w:r>
          </w:p>
        </w:tc>
        <w:tc>
          <w:tcPr>
            <w:tcW w:w="3283" w:type="dxa"/>
            <w:vAlign w:val="center"/>
          </w:tcPr>
          <w:p w14:paraId="0D41549F" w14:textId="77777777" w:rsidR="00203181" w:rsidRPr="00402273" w:rsidRDefault="00941BA1" w:rsidP="00203181">
            <w:pPr>
              <w:rPr>
                <w:sz w:val="22"/>
                <w:szCs w:val="22"/>
              </w:rPr>
            </w:pPr>
            <w:r w:rsidRPr="00402273">
              <w:rPr>
                <w:sz w:val="22"/>
                <w:szCs w:val="22"/>
              </w:rPr>
              <w:t>Методики и инструменты рекрутинга  подтвердившие свою эффективность подготовлены для передачи заинтересованным подразделениям.</w:t>
            </w:r>
          </w:p>
        </w:tc>
      </w:tr>
      <w:tr w:rsidR="00402273" w:rsidRPr="00402273" w14:paraId="7AAC8317" w14:textId="77777777" w:rsidTr="00402273">
        <w:trPr>
          <w:trHeight w:val="380"/>
        </w:trPr>
        <w:tc>
          <w:tcPr>
            <w:tcW w:w="3450" w:type="dxa"/>
            <w:vAlign w:val="center"/>
          </w:tcPr>
          <w:p w14:paraId="31AE6C1A" w14:textId="77777777" w:rsidR="00402273" w:rsidRPr="00402273" w:rsidRDefault="00402273" w:rsidP="002031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отчета</w:t>
            </w:r>
          </w:p>
        </w:tc>
        <w:tc>
          <w:tcPr>
            <w:tcW w:w="1285" w:type="dxa"/>
            <w:vAlign w:val="center"/>
          </w:tcPr>
          <w:p w14:paraId="0B7600DF" w14:textId="77777777" w:rsidR="00402273" w:rsidRPr="00402273" w:rsidRDefault="00402273" w:rsidP="0020318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402273">
              <w:rPr>
                <w:sz w:val="22"/>
                <w:szCs w:val="22"/>
              </w:rPr>
              <w:t>0.12.2018</w:t>
            </w:r>
          </w:p>
        </w:tc>
        <w:tc>
          <w:tcPr>
            <w:tcW w:w="1417" w:type="dxa"/>
            <w:vAlign w:val="center"/>
          </w:tcPr>
          <w:p w14:paraId="490C178E" w14:textId="77777777" w:rsidR="00402273" w:rsidRPr="00402273" w:rsidRDefault="00402273" w:rsidP="0020318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02273">
              <w:rPr>
                <w:sz w:val="22"/>
                <w:szCs w:val="22"/>
              </w:rPr>
              <w:t>30.12.2018</w:t>
            </w:r>
          </w:p>
        </w:tc>
        <w:tc>
          <w:tcPr>
            <w:tcW w:w="3283" w:type="dxa"/>
            <w:vAlign w:val="center"/>
          </w:tcPr>
          <w:p w14:paraId="6FF08F0B" w14:textId="77777777" w:rsidR="00402273" w:rsidRPr="00402273" w:rsidRDefault="00402273" w:rsidP="002031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Подготовлен отчет</w:t>
            </w:r>
          </w:p>
        </w:tc>
      </w:tr>
    </w:tbl>
    <w:p w14:paraId="472E115A" w14:textId="77777777" w:rsidR="00A02FF7" w:rsidRPr="00A02FF7" w:rsidRDefault="00A02FF7" w:rsidP="00A02FF7"/>
    <w:p w14:paraId="4D5C773F" w14:textId="77777777" w:rsidR="00A02FF7" w:rsidRPr="00A02FF7" w:rsidRDefault="00A02FF7" w:rsidP="00A02FF7">
      <w:pPr>
        <w:numPr>
          <w:ilvl w:val="0"/>
          <w:numId w:val="3"/>
        </w:numPr>
        <w:spacing w:before="120" w:after="120"/>
        <w:ind w:left="709" w:hanging="360"/>
        <w:contextualSpacing/>
        <w:rPr>
          <w:sz w:val="22"/>
          <w:szCs w:val="22"/>
          <w:highlight w:val="white"/>
        </w:rPr>
      </w:pPr>
      <w:bookmarkStart w:id="1" w:name="h.gjdgxs" w:colFirst="0" w:colLast="0"/>
      <w:bookmarkEnd w:id="1"/>
      <w:r w:rsidRPr="00A02FF7">
        <w:rPr>
          <w:b/>
          <w:sz w:val="22"/>
          <w:szCs w:val="22"/>
          <w:highlight w:val="white"/>
        </w:rPr>
        <w:t>Оценка эффективности реализации Проекта</w:t>
      </w:r>
    </w:p>
    <w:tbl>
      <w:tblPr>
        <w:tblW w:w="9480" w:type="dxa"/>
        <w:tblInd w:w="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4680"/>
        <w:gridCol w:w="1321"/>
        <w:gridCol w:w="3014"/>
      </w:tblGrid>
      <w:tr w:rsidR="00A02FF7" w:rsidRPr="00A02FF7" w14:paraId="0BAF2260" w14:textId="77777777" w:rsidTr="009E48C1">
        <w:tc>
          <w:tcPr>
            <w:tcW w:w="9480" w:type="dxa"/>
            <w:gridSpan w:val="4"/>
            <w:shd w:val="clear" w:color="auto" w:fill="F2F2F2"/>
            <w:vAlign w:val="center"/>
          </w:tcPr>
          <w:p w14:paraId="6F5785A6" w14:textId="77777777" w:rsidR="00A02FF7" w:rsidRPr="00A02FF7" w:rsidRDefault="00A02FF7" w:rsidP="00A02FF7">
            <w:pPr>
              <w:ind w:left="360"/>
              <w:jc w:val="center"/>
            </w:pPr>
            <w:r w:rsidRPr="00A02FF7">
              <w:rPr>
                <w:b/>
                <w:sz w:val="22"/>
                <w:szCs w:val="22"/>
              </w:rPr>
              <w:t>Плановые целевые значения ключевых показателей эффективности (КПЭ) Проекта</w:t>
            </w:r>
          </w:p>
        </w:tc>
      </w:tr>
      <w:tr w:rsidR="00A02FF7" w:rsidRPr="00A02FF7" w14:paraId="65344E9F" w14:textId="77777777" w:rsidTr="00020A5D">
        <w:trPr>
          <w:trHeight w:val="700"/>
        </w:trPr>
        <w:tc>
          <w:tcPr>
            <w:tcW w:w="465" w:type="dxa"/>
            <w:shd w:val="clear" w:color="auto" w:fill="F2F2F2"/>
            <w:vAlign w:val="center"/>
          </w:tcPr>
          <w:p w14:paraId="58C67419" w14:textId="77777777" w:rsidR="00A02FF7" w:rsidRPr="00A02FF7" w:rsidRDefault="00A02FF7" w:rsidP="00A02FF7">
            <w:r w:rsidRPr="00A02FF7">
              <w:rPr>
                <w:sz w:val="22"/>
                <w:szCs w:val="22"/>
              </w:rPr>
              <w:t>№ п/п</w:t>
            </w:r>
          </w:p>
        </w:tc>
        <w:tc>
          <w:tcPr>
            <w:tcW w:w="4680" w:type="dxa"/>
            <w:shd w:val="clear" w:color="auto" w:fill="F2F2F2"/>
            <w:vAlign w:val="center"/>
          </w:tcPr>
          <w:p w14:paraId="5060B7E6" w14:textId="77777777" w:rsidR="00A02FF7" w:rsidRPr="00A02FF7" w:rsidRDefault="00A02FF7" w:rsidP="00A02FF7">
            <w:r w:rsidRPr="00A02FF7">
              <w:rPr>
                <w:sz w:val="22"/>
                <w:szCs w:val="22"/>
              </w:rPr>
              <w:t>Наименование КПЭ Проекта</w:t>
            </w:r>
          </w:p>
        </w:tc>
        <w:tc>
          <w:tcPr>
            <w:tcW w:w="1321" w:type="dxa"/>
            <w:shd w:val="clear" w:color="auto" w:fill="F2F2F2"/>
            <w:vAlign w:val="center"/>
          </w:tcPr>
          <w:p w14:paraId="297BE413" w14:textId="77777777" w:rsidR="00A02FF7" w:rsidRPr="00A02FF7" w:rsidRDefault="00A02FF7" w:rsidP="00A02FF7">
            <w:pPr>
              <w:jc w:val="center"/>
            </w:pPr>
            <w:r w:rsidRPr="00A02FF7">
              <w:rPr>
                <w:sz w:val="22"/>
                <w:szCs w:val="22"/>
              </w:rPr>
              <w:t>Ед. изм.</w:t>
            </w:r>
          </w:p>
        </w:tc>
        <w:tc>
          <w:tcPr>
            <w:tcW w:w="3014" w:type="dxa"/>
            <w:shd w:val="clear" w:color="auto" w:fill="F2F2F2"/>
            <w:vAlign w:val="center"/>
          </w:tcPr>
          <w:p w14:paraId="10E96780" w14:textId="77777777" w:rsidR="00A02FF7" w:rsidRPr="00A02FF7" w:rsidRDefault="00A02FF7" w:rsidP="00697F35">
            <w:pPr>
              <w:jc w:val="center"/>
            </w:pPr>
            <w:r w:rsidRPr="00A02FF7">
              <w:rPr>
                <w:sz w:val="22"/>
                <w:szCs w:val="22"/>
              </w:rPr>
              <w:t>Целевое значение КПЭ</w:t>
            </w:r>
          </w:p>
        </w:tc>
      </w:tr>
      <w:tr w:rsidR="00A02FF7" w:rsidRPr="00A02FF7" w14:paraId="7C049063" w14:textId="77777777" w:rsidTr="00020A5D">
        <w:trPr>
          <w:trHeight w:val="280"/>
        </w:trPr>
        <w:tc>
          <w:tcPr>
            <w:tcW w:w="465" w:type="dxa"/>
            <w:vAlign w:val="center"/>
          </w:tcPr>
          <w:p w14:paraId="22B921A6" w14:textId="77777777" w:rsidR="00A02FF7" w:rsidRPr="00A02FF7" w:rsidRDefault="00A02FF7" w:rsidP="00A02FF7">
            <w:r w:rsidRPr="00A02FF7">
              <w:rPr>
                <w:sz w:val="22"/>
                <w:szCs w:val="22"/>
              </w:rPr>
              <w:t>1</w:t>
            </w:r>
          </w:p>
        </w:tc>
        <w:tc>
          <w:tcPr>
            <w:tcW w:w="4680" w:type="dxa"/>
          </w:tcPr>
          <w:p w14:paraId="334CA8C2" w14:textId="77777777" w:rsidR="00A02FF7" w:rsidRPr="00A02FF7" w:rsidRDefault="00941BA1" w:rsidP="00A02F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пользовательских данных из профиля Вконтакте потенциальных абитуриентов СФО</w:t>
            </w:r>
          </w:p>
        </w:tc>
        <w:tc>
          <w:tcPr>
            <w:tcW w:w="1321" w:type="dxa"/>
          </w:tcPr>
          <w:p w14:paraId="1EF2F0F2" w14:textId="3F391F80" w:rsidR="00A02FF7" w:rsidRPr="00A02FF7" w:rsidRDefault="00020A5D" w:rsidP="00A02F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профили</w:t>
            </w:r>
          </w:p>
        </w:tc>
        <w:tc>
          <w:tcPr>
            <w:tcW w:w="3014" w:type="dxa"/>
          </w:tcPr>
          <w:p w14:paraId="69123EEA" w14:textId="50E9DE9E" w:rsidR="00A02FF7" w:rsidRPr="00A02FF7" w:rsidRDefault="00941BA1" w:rsidP="00020A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100 000</w:t>
            </w:r>
          </w:p>
        </w:tc>
      </w:tr>
      <w:tr w:rsidR="00A02FF7" w:rsidRPr="00A02FF7" w14:paraId="504E21B6" w14:textId="77777777" w:rsidTr="00020A5D">
        <w:trPr>
          <w:trHeight w:val="280"/>
        </w:trPr>
        <w:tc>
          <w:tcPr>
            <w:tcW w:w="465" w:type="dxa"/>
            <w:vAlign w:val="center"/>
          </w:tcPr>
          <w:p w14:paraId="5624300F" w14:textId="77777777" w:rsidR="00A02FF7" w:rsidRPr="00A02FF7" w:rsidRDefault="00A02FF7" w:rsidP="00A02FF7">
            <w:pPr>
              <w:rPr>
                <w:sz w:val="22"/>
                <w:szCs w:val="22"/>
              </w:rPr>
            </w:pPr>
            <w:r w:rsidRPr="00A02FF7">
              <w:rPr>
                <w:sz w:val="22"/>
                <w:szCs w:val="22"/>
              </w:rPr>
              <w:t>2</w:t>
            </w:r>
          </w:p>
        </w:tc>
        <w:tc>
          <w:tcPr>
            <w:tcW w:w="4680" w:type="dxa"/>
          </w:tcPr>
          <w:p w14:paraId="4554804C" w14:textId="77777777" w:rsidR="00A02FF7" w:rsidRPr="00A02FF7" w:rsidRDefault="00941BA1" w:rsidP="00040A72">
            <w:pPr>
              <w:jc w:val="both"/>
              <w:rPr>
                <w:sz w:val="22"/>
                <w:szCs w:val="22"/>
              </w:rPr>
            </w:pPr>
            <w:r w:rsidRPr="00941BA1">
              <w:rPr>
                <w:sz w:val="22"/>
                <w:szCs w:val="22"/>
              </w:rPr>
              <w:t xml:space="preserve">Составление рейтингов абитуриентов по целевым критериям отбора: мотивация к изучению предметов определенного направления (гуманитарные, точные и естественные науки), </w:t>
            </w:r>
            <w:r w:rsidR="00040A72">
              <w:rPr>
                <w:sz w:val="22"/>
                <w:szCs w:val="22"/>
              </w:rPr>
              <w:t>одарённость.</w:t>
            </w:r>
          </w:p>
        </w:tc>
        <w:tc>
          <w:tcPr>
            <w:tcW w:w="1321" w:type="dxa"/>
          </w:tcPr>
          <w:p w14:paraId="55CABD13" w14:textId="3365C1D9" w:rsidR="00A02FF7" w:rsidRPr="00A02FF7" w:rsidRDefault="00020A5D" w:rsidP="00A02F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рейтинги</w:t>
            </w:r>
          </w:p>
        </w:tc>
        <w:tc>
          <w:tcPr>
            <w:tcW w:w="3014" w:type="dxa"/>
          </w:tcPr>
          <w:p w14:paraId="5DC45718" w14:textId="7E79EA54" w:rsidR="00A02FF7" w:rsidRPr="00A02FF7" w:rsidRDefault="00040A72" w:rsidP="00020A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</w:p>
        </w:tc>
      </w:tr>
      <w:tr w:rsidR="00697F35" w:rsidRPr="00A02FF7" w14:paraId="2139D43A" w14:textId="77777777" w:rsidTr="00020A5D">
        <w:trPr>
          <w:trHeight w:val="280"/>
        </w:trPr>
        <w:tc>
          <w:tcPr>
            <w:tcW w:w="465" w:type="dxa"/>
            <w:vAlign w:val="center"/>
          </w:tcPr>
          <w:p w14:paraId="607035D5" w14:textId="77777777" w:rsidR="00697F35" w:rsidRPr="00A02FF7" w:rsidRDefault="00697F35" w:rsidP="00A02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80" w:type="dxa"/>
          </w:tcPr>
          <w:p w14:paraId="4BCE09BD" w14:textId="77777777" w:rsidR="00697F35" w:rsidRPr="005E71AA" w:rsidRDefault="00040A72" w:rsidP="00040A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040A72">
              <w:rPr>
                <w:sz w:val="22"/>
                <w:szCs w:val="22"/>
              </w:rPr>
              <w:t xml:space="preserve">азработка и поддержка в период приёмной кампании  специализированных тематических сообществ </w:t>
            </w:r>
            <w:r w:rsidR="00402273">
              <w:rPr>
                <w:sz w:val="22"/>
                <w:szCs w:val="22"/>
              </w:rPr>
              <w:t>«</w:t>
            </w:r>
            <w:r w:rsidRPr="00040A72">
              <w:rPr>
                <w:sz w:val="22"/>
                <w:szCs w:val="22"/>
              </w:rPr>
              <w:t>Вконтакте</w:t>
            </w:r>
            <w:r w:rsidR="00402273">
              <w:rPr>
                <w:sz w:val="22"/>
                <w:szCs w:val="22"/>
              </w:rPr>
              <w:t>»</w:t>
            </w:r>
            <w:r w:rsidRPr="00040A72">
              <w:rPr>
                <w:sz w:val="22"/>
                <w:szCs w:val="22"/>
              </w:rPr>
              <w:t xml:space="preserve"> для рекрутинга выявленных перспективных абитуриентов.</w:t>
            </w:r>
          </w:p>
        </w:tc>
        <w:tc>
          <w:tcPr>
            <w:tcW w:w="1321" w:type="dxa"/>
          </w:tcPr>
          <w:p w14:paraId="3A587DF0" w14:textId="5BE1D84D" w:rsidR="00697F35" w:rsidRPr="005E71AA" w:rsidRDefault="00020A5D" w:rsidP="00A02FF7">
            <w:pPr>
              <w:jc w:val="center"/>
              <w:rPr>
                <w:sz w:val="22"/>
                <w:szCs w:val="22"/>
              </w:rPr>
            </w:pPr>
            <w:r w:rsidRPr="00020A5D">
              <w:rPr>
                <w:sz w:val="22"/>
                <w:szCs w:val="22"/>
              </w:rPr>
              <w:t>сообщества</w:t>
            </w:r>
          </w:p>
        </w:tc>
        <w:tc>
          <w:tcPr>
            <w:tcW w:w="3014" w:type="dxa"/>
          </w:tcPr>
          <w:p w14:paraId="6FE437B3" w14:textId="61DADCA7" w:rsidR="00697F35" w:rsidRPr="005E71AA" w:rsidRDefault="00020A5D" w:rsidP="00020A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697F35" w:rsidRPr="00A02FF7" w14:paraId="6102F582" w14:textId="77777777" w:rsidTr="00020A5D">
        <w:trPr>
          <w:trHeight w:val="280"/>
        </w:trPr>
        <w:tc>
          <w:tcPr>
            <w:tcW w:w="465" w:type="dxa"/>
            <w:vAlign w:val="center"/>
          </w:tcPr>
          <w:p w14:paraId="428F74D6" w14:textId="77777777" w:rsidR="00697F35" w:rsidRPr="00A02FF7" w:rsidRDefault="00697F35" w:rsidP="00A02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680" w:type="dxa"/>
          </w:tcPr>
          <w:p w14:paraId="1481FF53" w14:textId="77777777" w:rsidR="00697F35" w:rsidRPr="005E71AA" w:rsidRDefault="00040A72" w:rsidP="00040A72">
            <w:pPr>
              <w:jc w:val="both"/>
              <w:rPr>
                <w:sz w:val="22"/>
                <w:szCs w:val="22"/>
              </w:rPr>
            </w:pPr>
            <w:r w:rsidRPr="00040A72">
              <w:rPr>
                <w:sz w:val="22"/>
                <w:szCs w:val="22"/>
              </w:rPr>
              <w:t>Выстраивание персональных коммуникаций</w:t>
            </w:r>
            <w:r>
              <w:rPr>
                <w:sz w:val="22"/>
                <w:szCs w:val="22"/>
              </w:rPr>
              <w:t xml:space="preserve"> с </w:t>
            </w:r>
            <w:r w:rsidRPr="00040A72">
              <w:rPr>
                <w:sz w:val="22"/>
                <w:szCs w:val="22"/>
              </w:rPr>
              <w:t xml:space="preserve"> перспективны</w:t>
            </w:r>
            <w:r>
              <w:rPr>
                <w:sz w:val="22"/>
                <w:szCs w:val="22"/>
              </w:rPr>
              <w:t>ми</w:t>
            </w:r>
            <w:r w:rsidRPr="00040A72">
              <w:rPr>
                <w:sz w:val="22"/>
                <w:szCs w:val="22"/>
              </w:rPr>
              <w:t xml:space="preserve"> абитуриент</w:t>
            </w:r>
            <w:r>
              <w:rPr>
                <w:sz w:val="22"/>
                <w:szCs w:val="22"/>
              </w:rPr>
              <w:t>ами</w:t>
            </w:r>
            <w:r w:rsidRPr="00040A72">
              <w:rPr>
                <w:sz w:val="22"/>
                <w:szCs w:val="22"/>
              </w:rPr>
              <w:t>.</w:t>
            </w:r>
          </w:p>
        </w:tc>
        <w:tc>
          <w:tcPr>
            <w:tcW w:w="1321" w:type="dxa"/>
          </w:tcPr>
          <w:p w14:paraId="5A2CD4DD" w14:textId="662F11E6" w:rsidR="00697F35" w:rsidRPr="005E71AA" w:rsidRDefault="00020A5D" w:rsidP="00A02F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3014" w:type="dxa"/>
          </w:tcPr>
          <w:p w14:paraId="04EF0798" w14:textId="60578246" w:rsidR="00697F35" w:rsidRPr="005E71AA" w:rsidRDefault="00040A72" w:rsidP="00020A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20 000 </w:t>
            </w:r>
          </w:p>
        </w:tc>
      </w:tr>
      <w:tr w:rsidR="00A02FF7" w:rsidRPr="00A02FF7" w14:paraId="600A7F00" w14:textId="77777777" w:rsidTr="00020A5D">
        <w:trPr>
          <w:trHeight w:val="280"/>
        </w:trPr>
        <w:tc>
          <w:tcPr>
            <w:tcW w:w="465" w:type="dxa"/>
            <w:vAlign w:val="center"/>
          </w:tcPr>
          <w:p w14:paraId="49916B45" w14:textId="77777777" w:rsidR="00A02FF7" w:rsidRPr="00A02FF7" w:rsidRDefault="00697F35" w:rsidP="00A02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680" w:type="dxa"/>
          </w:tcPr>
          <w:p w14:paraId="6ACD173F" w14:textId="77777777" w:rsidR="00A02FF7" w:rsidRPr="005E71AA" w:rsidRDefault="00040A72" w:rsidP="00040A72">
            <w:pPr>
              <w:jc w:val="both"/>
              <w:rPr>
                <w:sz w:val="22"/>
                <w:szCs w:val="22"/>
              </w:rPr>
            </w:pPr>
            <w:r w:rsidRPr="00040A72">
              <w:rPr>
                <w:sz w:val="22"/>
                <w:szCs w:val="22"/>
              </w:rPr>
              <w:t>Поступление в ТГУ абитуриентов, выявленны</w:t>
            </w:r>
            <w:r>
              <w:rPr>
                <w:sz w:val="22"/>
                <w:szCs w:val="22"/>
              </w:rPr>
              <w:t>х</w:t>
            </w:r>
            <w:r w:rsidRPr="00040A72">
              <w:rPr>
                <w:sz w:val="22"/>
                <w:szCs w:val="22"/>
              </w:rPr>
              <w:t xml:space="preserve"> через социальную сеть.</w:t>
            </w:r>
          </w:p>
        </w:tc>
        <w:tc>
          <w:tcPr>
            <w:tcW w:w="1321" w:type="dxa"/>
          </w:tcPr>
          <w:p w14:paraId="5901BC47" w14:textId="1BE82315" w:rsidR="00A02FF7" w:rsidRPr="005E71AA" w:rsidRDefault="00020A5D" w:rsidP="00020A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Pr="00020A5D">
              <w:rPr>
                <w:sz w:val="22"/>
                <w:szCs w:val="22"/>
              </w:rPr>
              <w:t>ел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014" w:type="dxa"/>
          </w:tcPr>
          <w:p w14:paraId="32A0DB51" w14:textId="6F12C2AF" w:rsidR="00A02FF7" w:rsidRPr="005E71AA" w:rsidRDefault="00040A72" w:rsidP="00A02F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020A5D">
              <w:rPr>
                <w:sz w:val="22"/>
                <w:szCs w:val="22"/>
              </w:rPr>
              <w:t xml:space="preserve"> </w:t>
            </w:r>
          </w:p>
        </w:tc>
      </w:tr>
    </w:tbl>
    <w:p w14:paraId="0DB71545" w14:textId="77777777" w:rsidR="00A02FF7" w:rsidRPr="00A02FF7" w:rsidRDefault="00A02FF7" w:rsidP="00A02FF7">
      <w:pPr>
        <w:spacing w:before="120" w:after="120"/>
        <w:ind w:left="709"/>
      </w:pPr>
    </w:p>
    <w:p w14:paraId="43B7AB9E" w14:textId="77777777" w:rsidR="00A02FF7" w:rsidRPr="00A02FF7" w:rsidRDefault="00A02FF7" w:rsidP="00A02FF7">
      <w:pPr>
        <w:numPr>
          <w:ilvl w:val="0"/>
          <w:numId w:val="3"/>
        </w:numPr>
        <w:spacing w:before="120" w:after="120"/>
        <w:ind w:left="709" w:hanging="360"/>
        <w:contextualSpacing/>
        <w:rPr>
          <w:sz w:val="22"/>
          <w:szCs w:val="22"/>
          <w:highlight w:val="white"/>
        </w:rPr>
      </w:pPr>
      <w:r w:rsidRPr="00A02FF7">
        <w:rPr>
          <w:b/>
          <w:sz w:val="22"/>
          <w:szCs w:val="22"/>
          <w:highlight w:val="white"/>
        </w:rPr>
        <w:t xml:space="preserve">Состав участников проекта и функционал </w:t>
      </w:r>
    </w:p>
    <w:tbl>
      <w:tblPr>
        <w:tblW w:w="9495" w:type="dxa"/>
        <w:tblInd w:w="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59"/>
        <w:gridCol w:w="46"/>
        <w:gridCol w:w="3030"/>
        <w:gridCol w:w="3660"/>
      </w:tblGrid>
      <w:tr w:rsidR="00A02FF7" w:rsidRPr="00402273" w14:paraId="3CAB45E7" w14:textId="77777777" w:rsidTr="00402273">
        <w:trPr>
          <w:trHeight w:val="420"/>
        </w:trPr>
        <w:tc>
          <w:tcPr>
            <w:tcW w:w="9495" w:type="dxa"/>
            <w:gridSpan w:val="4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783FA509" w14:textId="77777777" w:rsidR="00A02FF7" w:rsidRPr="00402273" w:rsidRDefault="00A02FF7" w:rsidP="00A02FF7">
            <w:pPr>
              <w:jc w:val="center"/>
              <w:rPr>
                <w:sz w:val="22"/>
                <w:szCs w:val="22"/>
              </w:rPr>
            </w:pPr>
            <w:r w:rsidRPr="00402273">
              <w:rPr>
                <w:b/>
                <w:sz w:val="22"/>
                <w:szCs w:val="22"/>
              </w:rPr>
              <w:t>Сотрудники ТГУ – участники проекта</w:t>
            </w:r>
          </w:p>
        </w:tc>
      </w:tr>
      <w:tr w:rsidR="00A02FF7" w:rsidRPr="00402273" w14:paraId="76C28077" w14:textId="77777777" w:rsidTr="00402273">
        <w:trPr>
          <w:trHeight w:val="780"/>
        </w:trPr>
        <w:tc>
          <w:tcPr>
            <w:tcW w:w="2805" w:type="dxa"/>
            <w:gridSpan w:val="2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11A57DAC" w14:textId="77777777" w:rsidR="00A02FF7" w:rsidRPr="00402273" w:rsidRDefault="00A02FF7" w:rsidP="00A02FF7">
            <w:pPr>
              <w:rPr>
                <w:sz w:val="22"/>
                <w:szCs w:val="22"/>
              </w:rPr>
            </w:pPr>
          </w:p>
          <w:p w14:paraId="14D2DF4B" w14:textId="77777777" w:rsidR="00A02FF7" w:rsidRPr="00402273" w:rsidRDefault="00A02FF7" w:rsidP="00A02FF7">
            <w:pPr>
              <w:rPr>
                <w:sz w:val="22"/>
                <w:szCs w:val="22"/>
              </w:rPr>
            </w:pPr>
            <w:r w:rsidRPr="00402273">
              <w:rPr>
                <w:b/>
                <w:sz w:val="22"/>
                <w:szCs w:val="22"/>
              </w:rPr>
              <w:t xml:space="preserve">Ф.И.О. </w:t>
            </w:r>
          </w:p>
        </w:tc>
        <w:tc>
          <w:tcPr>
            <w:tcW w:w="3030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78CCEF5F" w14:textId="77777777" w:rsidR="00A02FF7" w:rsidRPr="00402273" w:rsidRDefault="00A02FF7" w:rsidP="00A02FF7">
            <w:pPr>
              <w:rPr>
                <w:sz w:val="22"/>
                <w:szCs w:val="22"/>
              </w:rPr>
            </w:pPr>
            <w:r w:rsidRPr="00402273">
              <w:rPr>
                <w:b/>
                <w:sz w:val="22"/>
                <w:szCs w:val="22"/>
              </w:rPr>
              <w:t xml:space="preserve"> Должность </w:t>
            </w:r>
          </w:p>
        </w:tc>
        <w:tc>
          <w:tcPr>
            <w:tcW w:w="3660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69081961" w14:textId="77777777" w:rsidR="00A02FF7" w:rsidRPr="00402273" w:rsidRDefault="00A02FF7" w:rsidP="00A02FF7">
            <w:pPr>
              <w:rPr>
                <w:sz w:val="22"/>
                <w:szCs w:val="22"/>
              </w:rPr>
            </w:pPr>
            <w:r w:rsidRPr="00402273">
              <w:rPr>
                <w:b/>
                <w:sz w:val="22"/>
                <w:szCs w:val="22"/>
              </w:rPr>
              <w:t xml:space="preserve">Выполняемая работа  </w:t>
            </w:r>
          </w:p>
        </w:tc>
      </w:tr>
      <w:tr w:rsidR="00A02FF7" w:rsidRPr="00402273" w14:paraId="02D37024" w14:textId="77777777" w:rsidTr="00402273">
        <w:trPr>
          <w:trHeight w:val="313"/>
        </w:trPr>
        <w:tc>
          <w:tcPr>
            <w:tcW w:w="2805" w:type="dxa"/>
            <w:gridSpan w:val="2"/>
            <w:vAlign w:val="center"/>
          </w:tcPr>
          <w:p w14:paraId="1EC75A75" w14:textId="77777777" w:rsidR="00A02FF7" w:rsidRPr="00402273" w:rsidRDefault="00040A72" w:rsidP="00227BFD">
            <w:pPr>
              <w:rPr>
                <w:sz w:val="22"/>
                <w:szCs w:val="22"/>
              </w:rPr>
            </w:pPr>
            <w:r w:rsidRPr="00402273">
              <w:rPr>
                <w:sz w:val="22"/>
                <w:szCs w:val="22"/>
              </w:rPr>
              <w:t>Фещенко Артем Викторович</w:t>
            </w:r>
          </w:p>
        </w:tc>
        <w:tc>
          <w:tcPr>
            <w:tcW w:w="3030" w:type="dxa"/>
            <w:vAlign w:val="center"/>
          </w:tcPr>
          <w:p w14:paraId="60E5EC7B" w14:textId="77777777" w:rsidR="00A02FF7" w:rsidRPr="00402273" w:rsidRDefault="00040A72" w:rsidP="00A02FF7">
            <w:pPr>
              <w:rPr>
                <w:sz w:val="22"/>
                <w:szCs w:val="22"/>
              </w:rPr>
            </w:pPr>
            <w:r w:rsidRPr="00402273">
              <w:rPr>
                <w:sz w:val="22"/>
                <w:szCs w:val="22"/>
              </w:rPr>
              <w:t xml:space="preserve">Старший преподаватель ФсФ ТГУ </w:t>
            </w:r>
          </w:p>
        </w:tc>
        <w:tc>
          <w:tcPr>
            <w:tcW w:w="3660" w:type="dxa"/>
            <w:vAlign w:val="center"/>
          </w:tcPr>
          <w:p w14:paraId="6FAE0A70" w14:textId="4CEF8DAA" w:rsidR="00A02FF7" w:rsidRPr="00402273" w:rsidRDefault="00B93311" w:rsidP="00EF3176">
            <w:pPr>
              <w:rPr>
                <w:sz w:val="22"/>
                <w:szCs w:val="22"/>
              </w:rPr>
            </w:pPr>
            <w:r w:rsidRPr="00402273">
              <w:rPr>
                <w:sz w:val="22"/>
                <w:szCs w:val="22"/>
              </w:rPr>
              <w:t>Менеджер</w:t>
            </w:r>
            <w:r w:rsidR="007101DC" w:rsidRPr="00402273">
              <w:rPr>
                <w:sz w:val="22"/>
                <w:szCs w:val="22"/>
              </w:rPr>
              <w:t xml:space="preserve"> проекта: координация планирования, реализации и корректировки всех этапов проекта</w:t>
            </w:r>
            <w:r w:rsidR="00CF31BB">
              <w:rPr>
                <w:sz w:val="22"/>
                <w:szCs w:val="22"/>
              </w:rPr>
              <w:t>,</w:t>
            </w:r>
            <w:r w:rsidR="00040A72" w:rsidRPr="00402273">
              <w:rPr>
                <w:sz w:val="22"/>
                <w:szCs w:val="22"/>
              </w:rPr>
              <w:br/>
              <w:t>аналитика,</w:t>
            </w:r>
            <w:r w:rsidR="00CF31BB">
              <w:rPr>
                <w:sz w:val="22"/>
                <w:szCs w:val="22"/>
              </w:rPr>
              <w:t xml:space="preserve"> разработка прогностической модели по </w:t>
            </w:r>
            <w:r w:rsidR="00CF31BB">
              <w:rPr>
                <w:sz w:val="22"/>
                <w:szCs w:val="22"/>
              </w:rPr>
              <w:lastRenderedPageBreak/>
              <w:t xml:space="preserve">целевым признакам, </w:t>
            </w:r>
            <w:r w:rsidR="007101DC" w:rsidRPr="00402273">
              <w:rPr>
                <w:sz w:val="22"/>
                <w:szCs w:val="22"/>
              </w:rPr>
              <w:t xml:space="preserve"> копирайтинг</w:t>
            </w:r>
            <w:r w:rsidR="00040A72" w:rsidRPr="00402273">
              <w:rPr>
                <w:sz w:val="22"/>
                <w:szCs w:val="22"/>
              </w:rPr>
              <w:t xml:space="preserve">, </w:t>
            </w:r>
            <w:r w:rsidR="003A440D">
              <w:rPr>
                <w:sz w:val="22"/>
                <w:szCs w:val="22"/>
              </w:rPr>
              <w:t xml:space="preserve">организация </w:t>
            </w:r>
            <w:r w:rsidR="007B6D2B">
              <w:rPr>
                <w:sz w:val="22"/>
                <w:szCs w:val="22"/>
              </w:rPr>
              <w:t>персональных</w:t>
            </w:r>
            <w:r w:rsidR="003A440D">
              <w:rPr>
                <w:sz w:val="22"/>
                <w:szCs w:val="22"/>
              </w:rPr>
              <w:t xml:space="preserve"> коммуникаций, </w:t>
            </w:r>
            <w:r w:rsidR="007B6D2B" w:rsidRPr="007B6D2B">
              <w:rPr>
                <w:sz w:val="22"/>
                <w:szCs w:val="22"/>
              </w:rPr>
              <w:t>встраивани</w:t>
            </w:r>
            <w:r w:rsidR="007B6D2B">
              <w:rPr>
                <w:sz w:val="22"/>
                <w:szCs w:val="22"/>
              </w:rPr>
              <w:t>е</w:t>
            </w:r>
            <w:r w:rsidR="007B6D2B" w:rsidRPr="007B6D2B">
              <w:rPr>
                <w:sz w:val="22"/>
                <w:szCs w:val="22"/>
              </w:rPr>
              <w:t xml:space="preserve"> результатов проекта в базовые процессы университета</w:t>
            </w:r>
            <w:r w:rsidR="007B6D2B">
              <w:rPr>
                <w:sz w:val="22"/>
                <w:szCs w:val="22"/>
              </w:rPr>
              <w:t>,</w:t>
            </w:r>
            <w:r w:rsidR="007B6D2B" w:rsidRPr="007B6D2B">
              <w:rPr>
                <w:sz w:val="22"/>
                <w:szCs w:val="22"/>
              </w:rPr>
              <w:t xml:space="preserve"> </w:t>
            </w:r>
            <w:r w:rsidR="00040A72" w:rsidRPr="00402273">
              <w:rPr>
                <w:sz w:val="22"/>
                <w:szCs w:val="22"/>
              </w:rPr>
              <w:t>подготовка и проведение отчетных мероприятий.</w:t>
            </w:r>
          </w:p>
        </w:tc>
      </w:tr>
      <w:tr w:rsidR="00A02FF7" w:rsidRPr="00402273" w14:paraId="04299F4F" w14:textId="77777777" w:rsidTr="00402273">
        <w:trPr>
          <w:trHeight w:val="520"/>
        </w:trPr>
        <w:tc>
          <w:tcPr>
            <w:tcW w:w="2805" w:type="dxa"/>
            <w:gridSpan w:val="2"/>
            <w:vAlign w:val="center"/>
          </w:tcPr>
          <w:p w14:paraId="0481B587" w14:textId="77777777" w:rsidR="00A02FF7" w:rsidRPr="00402273" w:rsidRDefault="008C60F1" w:rsidP="007101DC">
            <w:pPr>
              <w:rPr>
                <w:sz w:val="22"/>
                <w:szCs w:val="22"/>
              </w:rPr>
            </w:pPr>
            <w:r w:rsidRPr="00402273">
              <w:rPr>
                <w:sz w:val="22"/>
                <w:szCs w:val="22"/>
              </w:rPr>
              <w:lastRenderedPageBreak/>
              <w:t>Гойко Вячеслав Леонидович</w:t>
            </w:r>
          </w:p>
        </w:tc>
        <w:tc>
          <w:tcPr>
            <w:tcW w:w="3030" w:type="dxa"/>
            <w:vAlign w:val="center"/>
          </w:tcPr>
          <w:p w14:paraId="7F1DA21B" w14:textId="5B1BD2CC" w:rsidR="00A02FF7" w:rsidRPr="00402273" w:rsidRDefault="006658DD" w:rsidP="00195044">
            <w:pPr>
              <w:rPr>
                <w:sz w:val="22"/>
                <w:szCs w:val="22"/>
              </w:rPr>
            </w:pPr>
            <w:r w:rsidRPr="00402273">
              <w:rPr>
                <w:sz w:val="22"/>
                <w:szCs w:val="22"/>
              </w:rPr>
              <w:t xml:space="preserve">Инженер </w:t>
            </w:r>
            <w:r w:rsidR="00195044">
              <w:rPr>
                <w:sz w:val="22"/>
                <w:szCs w:val="22"/>
              </w:rPr>
              <w:t>М</w:t>
            </w:r>
            <w:r w:rsidRPr="00402273">
              <w:rPr>
                <w:sz w:val="22"/>
                <w:szCs w:val="22"/>
              </w:rPr>
              <w:t xml:space="preserve">ежрегионального  супервычислительного центра </w:t>
            </w:r>
          </w:p>
        </w:tc>
        <w:tc>
          <w:tcPr>
            <w:tcW w:w="3660" w:type="dxa"/>
            <w:vAlign w:val="center"/>
          </w:tcPr>
          <w:p w14:paraId="2EE0E122" w14:textId="2BC23596" w:rsidR="00A02FF7" w:rsidRPr="007B6D2B" w:rsidRDefault="006658DD" w:rsidP="00EF3176">
            <w:pPr>
              <w:rPr>
                <w:sz w:val="22"/>
                <w:szCs w:val="22"/>
                <w:lang w:val="en-US"/>
              </w:rPr>
            </w:pPr>
            <w:r w:rsidRPr="00402273">
              <w:rPr>
                <w:sz w:val="22"/>
                <w:szCs w:val="22"/>
              </w:rPr>
              <w:t>Выгрузка и подготовка данных для анализа. Статистическая обработка.</w:t>
            </w:r>
          </w:p>
        </w:tc>
      </w:tr>
      <w:tr w:rsidR="007101DC" w:rsidRPr="00402273" w14:paraId="6546B279" w14:textId="77777777" w:rsidTr="00402273">
        <w:trPr>
          <w:trHeight w:val="520"/>
        </w:trPr>
        <w:tc>
          <w:tcPr>
            <w:tcW w:w="2805" w:type="dxa"/>
            <w:gridSpan w:val="2"/>
            <w:vAlign w:val="center"/>
          </w:tcPr>
          <w:p w14:paraId="4BD157E4" w14:textId="77777777" w:rsidR="007101DC" w:rsidRPr="00402273" w:rsidRDefault="006658DD" w:rsidP="00733D2F">
            <w:pPr>
              <w:rPr>
                <w:sz w:val="22"/>
                <w:szCs w:val="22"/>
              </w:rPr>
            </w:pPr>
            <w:r w:rsidRPr="00402273">
              <w:rPr>
                <w:sz w:val="22"/>
                <w:szCs w:val="22"/>
              </w:rPr>
              <w:t>Палкин Роман Владимирович</w:t>
            </w:r>
          </w:p>
        </w:tc>
        <w:tc>
          <w:tcPr>
            <w:tcW w:w="3030" w:type="dxa"/>
            <w:vAlign w:val="center"/>
          </w:tcPr>
          <w:p w14:paraId="39259687" w14:textId="535C3BD8" w:rsidR="007101DC" w:rsidRPr="00402273" w:rsidRDefault="006658DD" w:rsidP="00195044">
            <w:pPr>
              <w:rPr>
                <w:sz w:val="22"/>
                <w:szCs w:val="22"/>
              </w:rPr>
            </w:pPr>
            <w:r w:rsidRPr="00402273">
              <w:rPr>
                <w:sz w:val="22"/>
                <w:szCs w:val="22"/>
              </w:rPr>
              <w:t>Лаборант лаборатории наук о больших данных и проблемах общества</w:t>
            </w:r>
          </w:p>
        </w:tc>
        <w:tc>
          <w:tcPr>
            <w:tcW w:w="3660" w:type="dxa"/>
            <w:vAlign w:val="center"/>
          </w:tcPr>
          <w:p w14:paraId="720C8491" w14:textId="62E9027F" w:rsidR="007101DC" w:rsidRPr="007B6D2B" w:rsidRDefault="006658DD" w:rsidP="00EF3176">
            <w:pPr>
              <w:rPr>
                <w:sz w:val="22"/>
                <w:szCs w:val="22"/>
              </w:rPr>
            </w:pPr>
            <w:r w:rsidRPr="00402273">
              <w:rPr>
                <w:sz w:val="22"/>
                <w:szCs w:val="22"/>
              </w:rPr>
              <w:t>Техническое сопровождение персональных коммуникаций с абитуриентами в социальной сети</w:t>
            </w:r>
            <w:r w:rsidR="00EF3176">
              <w:rPr>
                <w:sz w:val="22"/>
                <w:szCs w:val="22"/>
              </w:rPr>
              <w:t>.</w:t>
            </w:r>
          </w:p>
        </w:tc>
      </w:tr>
      <w:tr w:rsidR="003709D2" w:rsidRPr="00402273" w14:paraId="657A4D4D" w14:textId="77777777" w:rsidTr="00402273">
        <w:trPr>
          <w:trHeight w:val="520"/>
        </w:trPr>
        <w:tc>
          <w:tcPr>
            <w:tcW w:w="2805" w:type="dxa"/>
            <w:gridSpan w:val="2"/>
            <w:vAlign w:val="center"/>
          </w:tcPr>
          <w:p w14:paraId="6439B947" w14:textId="77777777" w:rsidR="003709D2" w:rsidRPr="00402273" w:rsidRDefault="006658DD" w:rsidP="00733D2F">
            <w:pPr>
              <w:rPr>
                <w:sz w:val="22"/>
                <w:szCs w:val="22"/>
              </w:rPr>
            </w:pPr>
            <w:r w:rsidRPr="00402273">
              <w:rPr>
                <w:sz w:val="22"/>
                <w:szCs w:val="22"/>
              </w:rPr>
              <w:t>Самигулин Тимур Русланович</w:t>
            </w:r>
          </w:p>
        </w:tc>
        <w:tc>
          <w:tcPr>
            <w:tcW w:w="3030" w:type="dxa"/>
            <w:vAlign w:val="center"/>
          </w:tcPr>
          <w:p w14:paraId="1585B329" w14:textId="2D7374B9" w:rsidR="003709D2" w:rsidRPr="00402273" w:rsidRDefault="006658DD" w:rsidP="00195044">
            <w:pPr>
              <w:rPr>
                <w:sz w:val="22"/>
                <w:szCs w:val="22"/>
              </w:rPr>
            </w:pPr>
            <w:r w:rsidRPr="00402273">
              <w:rPr>
                <w:sz w:val="22"/>
                <w:szCs w:val="22"/>
              </w:rPr>
              <w:t>Лаборант лаборатории наук о больших данных и проблемах общества</w:t>
            </w:r>
          </w:p>
        </w:tc>
        <w:tc>
          <w:tcPr>
            <w:tcW w:w="3660" w:type="dxa"/>
            <w:vAlign w:val="center"/>
          </w:tcPr>
          <w:p w14:paraId="4536E19E" w14:textId="402F86AF" w:rsidR="003709D2" w:rsidRPr="00402273" w:rsidRDefault="006658DD" w:rsidP="00EF3176">
            <w:pPr>
              <w:rPr>
                <w:sz w:val="22"/>
                <w:szCs w:val="22"/>
              </w:rPr>
            </w:pPr>
            <w:r w:rsidRPr="00402273">
              <w:rPr>
                <w:sz w:val="22"/>
                <w:szCs w:val="22"/>
              </w:rPr>
              <w:t>Поиск потенциальных абитуриентов ТГУ среди пользователей «Вконтакте» СФО. Выгрузка данных.</w:t>
            </w:r>
          </w:p>
        </w:tc>
      </w:tr>
      <w:tr w:rsidR="006658DD" w:rsidRPr="00402273" w14:paraId="2AC05B26" w14:textId="77777777" w:rsidTr="00402273">
        <w:trPr>
          <w:trHeight w:val="520"/>
        </w:trPr>
        <w:tc>
          <w:tcPr>
            <w:tcW w:w="2805" w:type="dxa"/>
            <w:gridSpan w:val="2"/>
            <w:vAlign w:val="center"/>
          </w:tcPr>
          <w:p w14:paraId="1FF47A30" w14:textId="77777777" w:rsidR="006658DD" w:rsidRPr="00402273" w:rsidRDefault="006658DD" w:rsidP="00733D2F">
            <w:pPr>
              <w:rPr>
                <w:sz w:val="22"/>
                <w:szCs w:val="22"/>
              </w:rPr>
            </w:pPr>
            <w:r w:rsidRPr="00402273">
              <w:rPr>
                <w:sz w:val="22"/>
                <w:szCs w:val="22"/>
              </w:rPr>
              <w:t>Мацута Валерия Владимировна</w:t>
            </w:r>
          </w:p>
        </w:tc>
        <w:tc>
          <w:tcPr>
            <w:tcW w:w="3030" w:type="dxa"/>
            <w:vAlign w:val="center"/>
          </w:tcPr>
          <w:p w14:paraId="0100368B" w14:textId="5624C163" w:rsidR="006658DD" w:rsidRPr="00402273" w:rsidRDefault="006658DD" w:rsidP="00195044">
            <w:pPr>
              <w:rPr>
                <w:sz w:val="22"/>
                <w:szCs w:val="22"/>
              </w:rPr>
            </w:pPr>
            <w:r w:rsidRPr="00402273">
              <w:rPr>
                <w:sz w:val="22"/>
                <w:szCs w:val="22"/>
              </w:rPr>
              <w:t>Доцент Ф</w:t>
            </w:r>
            <w:r w:rsidR="00195044">
              <w:rPr>
                <w:sz w:val="22"/>
                <w:szCs w:val="22"/>
              </w:rPr>
              <w:t>акультета психологии</w:t>
            </w:r>
          </w:p>
        </w:tc>
        <w:tc>
          <w:tcPr>
            <w:tcW w:w="3660" w:type="dxa"/>
            <w:vAlign w:val="center"/>
          </w:tcPr>
          <w:p w14:paraId="00392155" w14:textId="50244DA0" w:rsidR="006658DD" w:rsidRPr="00402273" w:rsidRDefault="006658DD" w:rsidP="00EF3176">
            <w:pPr>
              <w:rPr>
                <w:sz w:val="22"/>
                <w:szCs w:val="22"/>
              </w:rPr>
            </w:pPr>
            <w:r w:rsidRPr="00402273">
              <w:rPr>
                <w:sz w:val="22"/>
                <w:szCs w:val="22"/>
              </w:rPr>
              <w:t>Проверка прогностической модели. Разработка контент-стратегии для привлечения одаренных абитуриентов через социальную сеть.</w:t>
            </w:r>
          </w:p>
        </w:tc>
      </w:tr>
      <w:tr w:rsidR="00A02FF7" w:rsidRPr="00402273" w14:paraId="6224060B" w14:textId="77777777" w:rsidTr="00402273">
        <w:trPr>
          <w:trHeight w:val="278"/>
        </w:trPr>
        <w:tc>
          <w:tcPr>
            <w:tcW w:w="9495" w:type="dxa"/>
            <w:gridSpan w:val="4"/>
            <w:vAlign w:val="center"/>
          </w:tcPr>
          <w:p w14:paraId="307598A8" w14:textId="77777777" w:rsidR="00D65CF8" w:rsidRPr="00402273" w:rsidRDefault="00D65CF8" w:rsidP="00A02FF7">
            <w:pPr>
              <w:jc w:val="center"/>
              <w:rPr>
                <w:b/>
                <w:sz w:val="22"/>
                <w:szCs w:val="22"/>
              </w:rPr>
            </w:pPr>
          </w:p>
          <w:p w14:paraId="2A6E3CEC" w14:textId="77777777" w:rsidR="00A02FF7" w:rsidRPr="00402273" w:rsidRDefault="00A02FF7" w:rsidP="00A02FF7">
            <w:pPr>
              <w:jc w:val="center"/>
              <w:rPr>
                <w:sz w:val="22"/>
                <w:szCs w:val="22"/>
              </w:rPr>
            </w:pPr>
            <w:r w:rsidRPr="00402273">
              <w:rPr>
                <w:b/>
                <w:sz w:val="22"/>
                <w:szCs w:val="22"/>
              </w:rPr>
              <w:t>Привлечённые специалисты</w:t>
            </w:r>
          </w:p>
        </w:tc>
      </w:tr>
      <w:tr w:rsidR="00A02FF7" w:rsidRPr="00402273" w14:paraId="1BC721E4" w14:textId="77777777" w:rsidTr="00402273">
        <w:trPr>
          <w:trHeight w:val="520"/>
        </w:trPr>
        <w:tc>
          <w:tcPr>
            <w:tcW w:w="2759" w:type="dxa"/>
            <w:vAlign w:val="center"/>
          </w:tcPr>
          <w:p w14:paraId="1B08CBCF" w14:textId="77777777" w:rsidR="00A02FF7" w:rsidRPr="00402273" w:rsidRDefault="00A02FF7" w:rsidP="00A02FF7">
            <w:pPr>
              <w:rPr>
                <w:sz w:val="22"/>
                <w:szCs w:val="22"/>
              </w:rPr>
            </w:pPr>
            <w:r w:rsidRPr="00402273">
              <w:rPr>
                <w:b/>
                <w:sz w:val="22"/>
                <w:szCs w:val="22"/>
              </w:rPr>
              <w:t xml:space="preserve">Ф.И.О. </w:t>
            </w:r>
          </w:p>
        </w:tc>
        <w:tc>
          <w:tcPr>
            <w:tcW w:w="3076" w:type="dxa"/>
            <w:gridSpan w:val="2"/>
            <w:vAlign w:val="center"/>
          </w:tcPr>
          <w:p w14:paraId="3B7F88AF" w14:textId="77777777" w:rsidR="00A02FF7" w:rsidRPr="00402273" w:rsidRDefault="00A02FF7" w:rsidP="00A02FF7">
            <w:pPr>
              <w:rPr>
                <w:sz w:val="22"/>
                <w:szCs w:val="22"/>
              </w:rPr>
            </w:pPr>
            <w:r w:rsidRPr="00402273">
              <w:rPr>
                <w:b/>
                <w:sz w:val="22"/>
                <w:szCs w:val="22"/>
              </w:rPr>
              <w:t xml:space="preserve">Место работы, должность </w:t>
            </w:r>
          </w:p>
        </w:tc>
        <w:tc>
          <w:tcPr>
            <w:tcW w:w="3660" w:type="dxa"/>
            <w:vAlign w:val="center"/>
          </w:tcPr>
          <w:p w14:paraId="26AB7C2A" w14:textId="77777777" w:rsidR="00A02FF7" w:rsidRPr="00402273" w:rsidRDefault="00A02FF7" w:rsidP="00A02FF7">
            <w:pPr>
              <w:rPr>
                <w:sz w:val="22"/>
                <w:szCs w:val="22"/>
              </w:rPr>
            </w:pPr>
            <w:r w:rsidRPr="00402273">
              <w:rPr>
                <w:b/>
                <w:sz w:val="22"/>
                <w:szCs w:val="22"/>
              </w:rPr>
              <w:t xml:space="preserve">Выполняемая работа  </w:t>
            </w:r>
          </w:p>
        </w:tc>
      </w:tr>
      <w:tr w:rsidR="005E71AA" w:rsidRPr="00402273" w14:paraId="38C9AB34" w14:textId="77777777" w:rsidTr="00402273">
        <w:trPr>
          <w:trHeight w:val="273"/>
        </w:trPr>
        <w:tc>
          <w:tcPr>
            <w:tcW w:w="2759" w:type="dxa"/>
            <w:vAlign w:val="center"/>
          </w:tcPr>
          <w:p w14:paraId="416BD802" w14:textId="77777777" w:rsidR="00203181" w:rsidRPr="00402273" w:rsidRDefault="006658DD" w:rsidP="005E71AA">
            <w:pPr>
              <w:rPr>
                <w:sz w:val="22"/>
                <w:szCs w:val="22"/>
                <w:lang w:val="en-US"/>
              </w:rPr>
            </w:pPr>
            <w:r w:rsidRPr="00402273">
              <w:rPr>
                <w:bCs/>
                <w:sz w:val="22"/>
                <w:szCs w:val="22"/>
              </w:rPr>
              <w:t>Шаронова Анастасия Александровна</w:t>
            </w:r>
            <w:r w:rsidRPr="00402273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076" w:type="dxa"/>
            <w:gridSpan w:val="2"/>
            <w:vAlign w:val="center"/>
          </w:tcPr>
          <w:p w14:paraId="614A96B2" w14:textId="118C4EBE" w:rsidR="005E71AA" w:rsidRPr="00402273" w:rsidRDefault="005E71AA" w:rsidP="00195044">
            <w:pPr>
              <w:rPr>
                <w:sz w:val="22"/>
                <w:szCs w:val="22"/>
              </w:rPr>
            </w:pPr>
            <w:r w:rsidRPr="00402273">
              <w:rPr>
                <w:sz w:val="22"/>
                <w:szCs w:val="22"/>
              </w:rPr>
              <w:t xml:space="preserve">Магистрант </w:t>
            </w:r>
            <w:r w:rsidR="006658DD" w:rsidRPr="00402273">
              <w:rPr>
                <w:sz w:val="22"/>
                <w:szCs w:val="22"/>
              </w:rPr>
              <w:t>САЕ «Институт человека цифровой эпохи» ТГУ</w:t>
            </w:r>
          </w:p>
        </w:tc>
        <w:tc>
          <w:tcPr>
            <w:tcW w:w="3660" w:type="dxa"/>
            <w:vAlign w:val="center"/>
          </w:tcPr>
          <w:p w14:paraId="05841FEE" w14:textId="045FF712" w:rsidR="005E71AA" w:rsidRPr="00402273" w:rsidRDefault="006658DD" w:rsidP="00EF3176">
            <w:pPr>
              <w:rPr>
                <w:sz w:val="22"/>
                <w:szCs w:val="22"/>
              </w:rPr>
            </w:pPr>
            <w:r w:rsidRPr="00402273">
              <w:rPr>
                <w:sz w:val="22"/>
                <w:szCs w:val="22"/>
              </w:rPr>
              <w:t>Разработка специального проекта-сообщества «Вконтакте» для удержания внимания и формирования интереса к ТГУ со стороны одарённых абитуриентов. Разработка коммуникационной стратегии. Организация приглашений и анализ обратной связи.</w:t>
            </w:r>
          </w:p>
        </w:tc>
      </w:tr>
      <w:tr w:rsidR="005E71AA" w:rsidRPr="00402273" w14:paraId="3EC48430" w14:textId="77777777" w:rsidTr="00402273">
        <w:trPr>
          <w:trHeight w:val="273"/>
        </w:trPr>
        <w:tc>
          <w:tcPr>
            <w:tcW w:w="2759" w:type="dxa"/>
            <w:vAlign w:val="center"/>
          </w:tcPr>
          <w:p w14:paraId="2BB9B725" w14:textId="77777777" w:rsidR="00203181" w:rsidRPr="00402273" w:rsidRDefault="006658DD" w:rsidP="005E71AA">
            <w:pPr>
              <w:rPr>
                <w:sz w:val="22"/>
                <w:szCs w:val="22"/>
                <w:lang w:val="en-US"/>
              </w:rPr>
            </w:pPr>
            <w:r w:rsidRPr="00402273">
              <w:rPr>
                <w:bCs/>
                <w:sz w:val="22"/>
                <w:szCs w:val="22"/>
              </w:rPr>
              <w:t>Лохова Анастасия Алексеевна</w:t>
            </w:r>
            <w:r w:rsidRPr="00402273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076" w:type="dxa"/>
            <w:gridSpan w:val="2"/>
            <w:vAlign w:val="center"/>
          </w:tcPr>
          <w:p w14:paraId="0EB3C456" w14:textId="42AA1249" w:rsidR="005E71AA" w:rsidRPr="00402273" w:rsidRDefault="00195044" w:rsidP="005E71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Студент</w:t>
            </w:r>
            <w:r w:rsidRPr="00195044">
              <w:rPr>
                <w:sz w:val="22"/>
                <w:szCs w:val="22"/>
              </w:rPr>
              <w:t xml:space="preserve"> Факультета психологии</w:t>
            </w:r>
          </w:p>
        </w:tc>
        <w:tc>
          <w:tcPr>
            <w:tcW w:w="3660" w:type="dxa"/>
            <w:vAlign w:val="center"/>
          </w:tcPr>
          <w:p w14:paraId="217FCC12" w14:textId="7871350E" w:rsidR="005E71AA" w:rsidRPr="00402273" w:rsidRDefault="000B40E1" w:rsidP="00EF3176">
            <w:pPr>
              <w:rPr>
                <w:sz w:val="22"/>
                <w:szCs w:val="22"/>
                <w:highlight w:val="yellow"/>
              </w:rPr>
            </w:pPr>
            <w:r w:rsidRPr="00402273">
              <w:rPr>
                <w:sz w:val="22"/>
                <w:szCs w:val="22"/>
              </w:rPr>
              <w:t>Разработка специального проекта-сообщества «Вконтакте» для удержания внимания и формирования интереса к ТГУ со стороны абитуриентов-гуманитариев и естественников. Разработка коммуникационной стратегии. Подготовка технических аккаунтов для рассылки приглашений (30 шт.). Организация приглашений и анализ обратной связи.</w:t>
            </w:r>
          </w:p>
        </w:tc>
      </w:tr>
    </w:tbl>
    <w:p w14:paraId="14100161" w14:textId="77777777" w:rsidR="00A02FF7" w:rsidRDefault="00A02FF7" w:rsidP="00A02FF7">
      <w:pPr>
        <w:ind w:left="360"/>
        <w:jc w:val="both"/>
        <w:rPr>
          <w:sz w:val="22"/>
          <w:szCs w:val="22"/>
          <w:highlight w:val="white"/>
        </w:rPr>
      </w:pPr>
      <w:bookmarkStart w:id="2" w:name="h.30j0zll" w:colFirst="0" w:colLast="0"/>
      <w:bookmarkEnd w:id="2"/>
    </w:p>
    <w:p w14:paraId="451194D8" w14:textId="77777777" w:rsidR="00393D9F" w:rsidRDefault="00393D9F" w:rsidP="00A02FF7">
      <w:pPr>
        <w:ind w:left="360"/>
        <w:jc w:val="both"/>
        <w:rPr>
          <w:sz w:val="22"/>
          <w:szCs w:val="22"/>
          <w:highlight w:val="white"/>
        </w:rPr>
      </w:pPr>
    </w:p>
    <w:p w14:paraId="4E87FB8F" w14:textId="77777777" w:rsidR="00393D9F" w:rsidRPr="00A02FF7" w:rsidRDefault="00393D9F" w:rsidP="00A02FF7">
      <w:pPr>
        <w:ind w:left="360"/>
        <w:jc w:val="both"/>
        <w:rPr>
          <w:sz w:val="22"/>
          <w:szCs w:val="22"/>
          <w:highlight w:val="white"/>
        </w:rPr>
      </w:pPr>
    </w:p>
    <w:p w14:paraId="51CA75AA" w14:textId="77777777" w:rsidR="00A02FF7" w:rsidRPr="00A02FF7" w:rsidRDefault="00A02FF7" w:rsidP="00A02FF7">
      <w:pPr>
        <w:numPr>
          <w:ilvl w:val="0"/>
          <w:numId w:val="3"/>
        </w:numPr>
        <w:ind w:hanging="360"/>
        <w:jc w:val="both"/>
        <w:rPr>
          <w:sz w:val="22"/>
          <w:szCs w:val="22"/>
          <w:highlight w:val="white"/>
        </w:rPr>
      </w:pPr>
      <w:r w:rsidRPr="00A02FF7">
        <w:rPr>
          <w:b/>
          <w:sz w:val="22"/>
          <w:szCs w:val="22"/>
          <w:highlight w:val="white"/>
        </w:rPr>
        <w:t xml:space="preserve">Бюджет проекта </w:t>
      </w:r>
    </w:p>
    <w:p w14:paraId="5F10D6FE" w14:textId="5466DE38" w:rsidR="00A02FF7" w:rsidRDefault="00A02FF7" w:rsidP="00A02FF7">
      <w:pPr>
        <w:ind w:left="360"/>
        <w:jc w:val="both"/>
      </w:pPr>
    </w:p>
    <w:tbl>
      <w:tblPr>
        <w:tblW w:w="8381" w:type="dxa"/>
        <w:tblInd w:w="6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96"/>
        <w:gridCol w:w="1985"/>
      </w:tblGrid>
      <w:tr w:rsidR="00195044" w:rsidRPr="00A02FF7" w14:paraId="4B4FB0AA" w14:textId="77777777" w:rsidTr="00020A5D">
        <w:trPr>
          <w:trHeight w:val="300"/>
        </w:trPr>
        <w:tc>
          <w:tcPr>
            <w:tcW w:w="6396" w:type="dxa"/>
            <w:vAlign w:val="bottom"/>
          </w:tcPr>
          <w:p w14:paraId="3C1934C2" w14:textId="77777777" w:rsidR="00195044" w:rsidRPr="00A02FF7" w:rsidRDefault="00195044" w:rsidP="00215AC3">
            <w:r w:rsidRPr="00A02FF7">
              <w:rPr>
                <w:b/>
                <w:i/>
                <w:sz w:val="22"/>
                <w:szCs w:val="22"/>
              </w:rPr>
              <w:t>Планируемые затраты по проекту:</w:t>
            </w:r>
          </w:p>
        </w:tc>
        <w:tc>
          <w:tcPr>
            <w:tcW w:w="1985" w:type="dxa"/>
            <w:vAlign w:val="bottom"/>
          </w:tcPr>
          <w:p w14:paraId="2E09DC28" w14:textId="30A4D674" w:rsidR="00195044" w:rsidRPr="00A02FF7" w:rsidRDefault="00195044" w:rsidP="00215AC3">
            <w:pPr>
              <w:jc w:val="center"/>
            </w:pPr>
            <w:r>
              <w:t>300</w:t>
            </w:r>
            <w:r w:rsidRPr="00A02FF7">
              <w:t xml:space="preserve"> 000</w:t>
            </w:r>
          </w:p>
        </w:tc>
      </w:tr>
      <w:tr w:rsidR="00195044" w:rsidRPr="00A02FF7" w14:paraId="0B0CE422" w14:textId="77777777" w:rsidTr="00020A5D">
        <w:trPr>
          <w:trHeight w:val="300"/>
        </w:trPr>
        <w:tc>
          <w:tcPr>
            <w:tcW w:w="6396" w:type="dxa"/>
            <w:shd w:val="clear" w:color="auto" w:fill="FFFF00"/>
            <w:vAlign w:val="bottom"/>
          </w:tcPr>
          <w:p w14:paraId="4B394432" w14:textId="77777777" w:rsidR="00195044" w:rsidRPr="00A02FF7" w:rsidRDefault="00195044" w:rsidP="00215AC3">
            <w:r w:rsidRPr="00A02FF7">
              <w:rPr>
                <w:b/>
                <w:i/>
                <w:sz w:val="22"/>
                <w:szCs w:val="22"/>
              </w:rPr>
              <w:t xml:space="preserve">Оплата труда команды проекта: </w:t>
            </w:r>
          </w:p>
        </w:tc>
        <w:tc>
          <w:tcPr>
            <w:tcW w:w="1985" w:type="dxa"/>
            <w:shd w:val="clear" w:color="auto" w:fill="FFFF00"/>
            <w:vAlign w:val="bottom"/>
          </w:tcPr>
          <w:p w14:paraId="6EFA1537" w14:textId="36C55C2A" w:rsidR="00195044" w:rsidRPr="00A02FF7" w:rsidRDefault="00195044" w:rsidP="00215AC3">
            <w:pPr>
              <w:jc w:val="center"/>
            </w:pPr>
            <w:r>
              <w:t>300</w:t>
            </w:r>
            <w:r w:rsidRPr="00A02FF7">
              <w:t xml:space="preserve"> 000</w:t>
            </w:r>
          </w:p>
        </w:tc>
      </w:tr>
      <w:tr w:rsidR="00195044" w:rsidRPr="00A02FF7" w14:paraId="0B7A66CB" w14:textId="77777777" w:rsidTr="00020A5D">
        <w:trPr>
          <w:trHeight w:val="300"/>
        </w:trPr>
        <w:tc>
          <w:tcPr>
            <w:tcW w:w="6396" w:type="dxa"/>
            <w:vAlign w:val="bottom"/>
          </w:tcPr>
          <w:p w14:paraId="0898974A" w14:textId="77777777" w:rsidR="00195044" w:rsidRPr="00A02FF7" w:rsidRDefault="00195044" w:rsidP="00215AC3">
            <w:r w:rsidRPr="00A02FF7">
              <w:rPr>
                <w:sz w:val="22"/>
                <w:szCs w:val="22"/>
              </w:rPr>
              <w:t>Сотрудники ТГУ</w:t>
            </w:r>
          </w:p>
        </w:tc>
        <w:tc>
          <w:tcPr>
            <w:tcW w:w="1985" w:type="dxa"/>
            <w:vAlign w:val="bottom"/>
          </w:tcPr>
          <w:p w14:paraId="60F0A86E" w14:textId="4F1FB6AF" w:rsidR="00195044" w:rsidRPr="00EF3176" w:rsidRDefault="00020A5D" w:rsidP="007B6D2B">
            <w:pPr>
              <w:jc w:val="center"/>
            </w:pPr>
            <w:r w:rsidRPr="00EF3176">
              <w:t>1</w:t>
            </w:r>
            <w:r w:rsidR="007B6D2B" w:rsidRPr="00EF3176">
              <w:t>9</w:t>
            </w:r>
            <w:r w:rsidRPr="00EF3176">
              <w:t>0 85</w:t>
            </w:r>
            <w:r w:rsidR="00195044" w:rsidRPr="00EF3176">
              <w:t>0</w:t>
            </w:r>
          </w:p>
        </w:tc>
      </w:tr>
      <w:tr w:rsidR="00195044" w:rsidRPr="00A02FF7" w14:paraId="2095D103" w14:textId="77777777" w:rsidTr="00020A5D">
        <w:trPr>
          <w:trHeight w:val="300"/>
        </w:trPr>
        <w:tc>
          <w:tcPr>
            <w:tcW w:w="6396" w:type="dxa"/>
            <w:vAlign w:val="bottom"/>
          </w:tcPr>
          <w:p w14:paraId="71C6439F" w14:textId="1FFF914C" w:rsidR="00195044" w:rsidRPr="00A02FF7" w:rsidRDefault="00BC5081" w:rsidP="00215A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Отпускные сотрудникам ТГУ</w:t>
            </w:r>
          </w:p>
        </w:tc>
        <w:tc>
          <w:tcPr>
            <w:tcW w:w="1985" w:type="dxa"/>
            <w:vAlign w:val="bottom"/>
          </w:tcPr>
          <w:p w14:paraId="5E1D2EB5" w14:textId="261333A1" w:rsidR="00195044" w:rsidRPr="00EF3176" w:rsidRDefault="00020A5D" w:rsidP="00215AC3">
            <w:pPr>
              <w:jc w:val="center"/>
            </w:pPr>
            <w:r w:rsidRPr="00EF3176">
              <w:t>15 150</w:t>
            </w:r>
          </w:p>
        </w:tc>
      </w:tr>
      <w:tr w:rsidR="00195044" w:rsidRPr="00A02FF7" w14:paraId="03842402" w14:textId="77777777" w:rsidTr="00020A5D">
        <w:trPr>
          <w:trHeight w:val="300"/>
        </w:trPr>
        <w:tc>
          <w:tcPr>
            <w:tcW w:w="6396" w:type="dxa"/>
            <w:vAlign w:val="bottom"/>
          </w:tcPr>
          <w:p w14:paraId="2E803236" w14:textId="77777777" w:rsidR="00195044" w:rsidRPr="00A02FF7" w:rsidRDefault="00195044" w:rsidP="00215AC3">
            <w:r w:rsidRPr="00A02FF7">
              <w:rPr>
                <w:sz w:val="22"/>
                <w:szCs w:val="22"/>
              </w:rPr>
              <w:lastRenderedPageBreak/>
              <w:t>Привлеченные исполнители</w:t>
            </w:r>
          </w:p>
        </w:tc>
        <w:tc>
          <w:tcPr>
            <w:tcW w:w="1985" w:type="dxa"/>
            <w:vAlign w:val="bottom"/>
          </w:tcPr>
          <w:p w14:paraId="07131E75" w14:textId="3CFA5DD9" w:rsidR="00195044" w:rsidRPr="00EF3176" w:rsidRDefault="007B6D2B" w:rsidP="00215AC3">
            <w:pPr>
              <w:jc w:val="center"/>
              <w:rPr>
                <w:lang w:val="en-US"/>
              </w:rPr>
            </w:pPr>
            <w:r w:rsidRPr="00EF3176">
              <w:t>2</w:t>
            </w:r>
            <w:r w:rsidR="00195044" w:rsidRPr="00EF3176">
              <w:t>5 000</w:t>
            </w:r>
            <w:bookmarkStart w:id="3" w:name="_GoBack"/>
            <w:bookmarkEnd w:id="3"/>
          </w:p>
        </w:tc>
      </w:tr>
      <w:tr w:rsidR="00195044" w:rsidRPr="00A02FF7" w14:paraId="413B72FA" w14:textId="77777777" w:rsidTr="00020A5D">
        <w:trPr>
          <w:trHeight w:val="300"/>
        </w:trPr>
        <w:tc>
          <w:tcPr>
            <w:tcW w:w="6396" w:type="dxa"/>
            <w:vAlign w:val="bottom"/>
          </w:tcPr>
          <w:p w14:paraId="7F66085C" w14:textId="77777777" w:rsidR="00195044" w:rsidRPr="00A02FF7" w:rsidRDefault="00195044" w:rsidP="00215AC3">
            <w:r w:rsidRPr="00A02FF7">
              <w:rPr>
                <w:sz w:val="22"/>
                <w:szCs w:val="22"/>
              </w:rPr>
              <w:t>Страховые взносы</w:t>
            </w:r>
          </w:p>
        </w:tc>
        <w:tc>
          <w:tcPr>
            <w:tcW w:w="1985" w:type="dxa"/>
            <w:vAlign w:val="bottom"/>
          </w:tcPr>
          <w:p w14:paraId="085BB500" w14:textId="5E7B7B7A" w:rsidR="00195044" w:rsidRPr="00A02FF7" w:rsidRDefault="00195044" w:rsidP="00215AC3">
            <w:pPr>
              <w:jc w:val="center"/>
            </w:pPr>
            <w:r>
              <w:t>69 000</w:t>
            </w:r>
          </w:p>
        </w:tc>
      </w:tr>
      <w:tr w:rsidR="00195044" w:rsidRPr="00A02FF7" w14:paraId="05ED8DEE" w14:textId="77777777" w:rsidTr="00020A5D">
        <w:trPr>
          <w:trHeight w:val="300"/>
        </w:trPr>
        <w:tc>
          <w:tcPr>
            <w:tcW w:w="6396" w:type="dxa"/>
            <w:shd w:val="clear" w:color="auto" w:fill="FFFF00"/>
            <w:vAlign w:val="bottom"/>
          </w:tcPr>
          <w:p w14:paraId="20B6C095" w14:textId="77777777" w:rsidR="00195044" w:rsidRPr="00A02FF7" w:rsidRDefault="00195044" w:rsidP="00215AC3">
            <w:r w:rsidRPr="00A02FF7">
              <w:rPr>
                <w:b/>
                <w:i/>
                <w:sz w:val="22"/>
                <w:szCs w:val="22"/>
              </w:rPr>
              <w:t>Прочие расходы:</w:t>
            </w:r>
          </w:p>
        </w:tc>
        <w:tc>
          <w:tcPr>
            <w:tcW w:w="1985" w:type="dxa"/>
            <w:shd w:val="clear" w:color="auto" w:fill="FFFF00"/>
            <w:vAlign w:val="bottom"/>
          </w:tcPr>
          <w:p w14:paraId="1E06CCDA" w14:textId="74D77DA9" w:rsidR="00195044" w:rsidRPr="00A02FF7" w:rsidRDefault="00195044" w:rsidP="00215AC3">
            <w:pPr>
              <w:jc w:val="center"/>
            </w:pPr>
          </w:p>
        </w:tc>
      </w:tr>
      <w:tr w:rsidR="00195044" w:rsidRPr="00A02FF7" w14:paraId="5C05CAB2" w14:textId="77777777" w:rsidTr="00020A5D">
        <w:trPr>
          <w:trHeight w:val="300"/>
        </w:trPr>
        <w:tc>
          <w:tcPr>
            <w:tcW w:w="6396" w:type="dxa"/>
            <w:shd w:val="clear" w:color="auto" w:fill="FFFF99"/>
            <w:vAlign w:val="bottom"/>
          </w:tcPr>
          <w:p w14:paraId="7BDE0131" w14:textId="77777777" w:rsidR="00195044" w:rsidRPr="00A02FF7" w:rsidRDefault="00195044" w:rsidP="00215AC3">
            <w:r w:rsidRPr="00A02FF7">
              <w:rPr>
                <w:b/>
                <w:sz w:val="22"/>
                <w:szCs w:val="22"/>
              </w:rPr>
              <w:t>Командировки</w:t>
            </w:r>
          </w:p>
        </w:tc>
        <w:tc>
          <w:tcPr>
            <w:tcW w:w="1985" w:type="dxa"/>
            <w:shd w:val="clear" w:color="auto" w:fill="FFFF99"/>
            <w:vAlign w:val="bottom"/>
          </w:tcPr>
          <w:p w14:paraId="0EE0AAD1" w14:textId="77777777" w:rsidR="00195044" w:rsidRPr="00A02FF7" w:rsidRDefault="00195044" w:rsidP="00215AC3">
            <w:pPr>
              <w:jc w:val="center"/>
            </w:pPr>
          </w:p>
        </w:tc>
      </w:tr>
      <w:tr w:rsidR="00195044" w:rsidRPr="00A02FF7" w14:paraId="65156188" w14:textId="77777777" w:rsidTr="00020A5D">
        <w:trPr>
          <w:trHeight w:val="300"/>
        </w:trPr>
        <w:tc>
          <w:tcPr>
            <w:tcW w:w="6396" w:type="dxa"/>
            <w:vAlign w:val="bottom"/>
          </w:tcPr>
          <w:p w14:paraId="653E0666" w14:textId="77777777" w:rsidR="00195044" w:rsidRPr="00A02FF7" w:rsidRDefault="00195044" w:rsidP="00215AC3">
            <w:r w:rsidRPr="00A02FF7">
              <w:rPr>
                <w:sz w:val="22"/>
                <w:szCs w:val="22"/>
              </w:rPr>
              <w:t>суточные</w:t>
            </w:r>
          </w:p>
        </w:tc>
        <w:tc>
          <w:tcPr>
            <w:tcW w:w="1985" w:type="dxa"/>
            <w:vAlign w:val="bottom"/>
          </w:tcPr>
          <w:p w14:paraId="17885AF0" w14:textId="77777777" w:rsidR="00195044" w:rsidRPr="00A02FF7" w:rsidRDefault="00195044" w:rsidP="00215AC3">
            <w:pPr>
              <w:jc w:val="center"/>
            </w:pPr>
          </w:p>
        </w:tc>
      </w:tr>
      <w:tr w:rsidR="00195044" w:rsidRPr="00A02FF7" w14:paraId="2E7B381A" w14:textId="77777777" w:rsidTr="00020A5D">
        <w:trPr>
          <w:trHeight w:val="300"/>
        </w:trPr>
        <w:tc>
          <w:tcPr>
            <w:tcW w:w="6396" w:type="dxa"/>
            <w:vAlign w:val="bottom"/>
          </w:tcPr>
          <w:p w14:paraId="004B8F07" w14:textId="77777777" w:rsidR="00195044" w:rsidRPr="00A02FF7" w:rsidRDefault="00195044" w:rsidP="00215AC3">
            <w:r w:rsidRPr="00A02FF7">
              <w:rPr>
                <w:sz w:val="22"/>
                <w:szCs w:val="22"/>
              </w:rPr>
              <w:t>проезд</w:t>
            </w:r>
          </w:p>
        </w:tc>
        <w:tc>
          <w:tcPr>
            <w:tcW w:w="1985" w:type="dxa"/>
            <w:vAlign w:val="bottom"/>
          </w:tcPr>
          <w:p w14:paraId="6DBAB33E" w14:textId="77777777" w:rsidR="00195044" w:rsidRPr="00A02FF7" w:rsidRDefault="00195044" w:rsidP="00215AC3">
            <w:pPr>
              <w:jc w:val="center"/>
            </w:pPr>
          </w:p>
        </w:tc>
      </w:tr>
      <w:tr w:rsidR="00195044" w:rsidRPr="00A02FF7" w14:paraId="65DFD3C8" w14:textId="77777777" w:rsidTr="00020A5D">
        <w:trPr>
          <w:trHeight w:val="300"/>
        </w:trPr>
        <w:tc>
          <w:tcPr>
            <w:tcW w:w="6396" w:type="dxa"/>
            <w:vAlign w:val="bottom"/>
          </w:tcPr>
          <w:p w14:paraId="482418EF" w14:textId="77777777" w:rsidR="00195044" w:rsidRPr="00A02FF7" w:rsidRDefault="00195044" w:rsidP="00215AC3">
            <w:r w:rsidRPr="00A02FF7">
              <w:rPr>
                <w:sz w:val="22"/>
                <w:szCs w:val="22"/>
              </w:rPr>
              <w:t>проживание</w:t>
            </w:r>
          </w:p>
        </w:tc>
        <w:tc>
          <w:tcPr>
            <w:tcW w:w="1985" w:type="dxa"/>
            <w:vAlign w:val="bottom"/>
          </w:tcPr>
          <w:p w14:paraId="2BDD5A59" w14:textId="77777777" w:rsidR="00195044" w:rsidRPr="00A02FF7" w:rsidRDefault="00195044" w:rsidP="00215AC3">
            <w:pPr>
              <w:jc w:val="center"/>
            </w:pPr>
          </w:p>
        </w:tc>
      </w:tr>
      <w:tr w:rsidR="00195044" w:rsidRPr="00A02FF7" w14:paraId="3D46DF87" w14:textId="77777777" w:rsidTr="00020A5D">
        <w:trPr>
          <w:trHeight w:val="300"/>
        </w:trPr>
        <w:tc>
          <w:tcPr>
            <w:tcW w:w="6396" w:type="dxa"/>
            <w:vAlign w:val="bottom"/>
          </w:tcPr>
          <w:p w14:paraId="56CC9C7C" w14:textId="77777777" w:rsidR="00195044" w:rsidRPr="00A02FF7" w:rsidRDefault="00195044" w:rsidP="00215AC3">
            <w:r w:rsidRPr="00A02FF7">
              <w:rPr>
                <w:sz w:val="22"/>
                <w:szCs w:val="22"/>
              </w:rPr>
              <w:t>ГСМ (для выезда в районы области)</w:t>
            </w:r>
          </w:p>
        </w:tc>
        <w:tc>
          <w:tcPr>
            <w:tcW w:w="1985" w:type="dxa"/>
            <w:vAlign w:val="bottom"/>
          </w:tcPr>
          <w:p w14:paraId="029C326B" w14:textId="77777777" w:rsidR="00195044" w:rsidRPr="00A02FF7" w:rsidRDefault="00195044" w:rsidP="00215AC3">
            <w:pPr>
              <w:jc w:val="center"/>
            </w:pPr>
          </w:p>
        </w:tc>
      </w:tr>
      <w:tr w:rsidR="00195044" w:rsidRPr="00A02FF7" w14:paraId="4B32392F" w14:textId="77777777" w:rsidTr="00020A5D">
        <w:trPr>
          <w:trHeight w:val="300"/>
        </w:trPr>
        <w:tc>
          <w:tcPr>
            <w:tcW w:w="6396" w:type="dxa"/>
            <w:shd w:val="clear" w:color="auto" w:fill="FFFF99"/>
            <w:vAlign w:val="bottom"/>
          </w:tcPr>
          <w:p w14:paraId="62FA21C6" w14:textId="77777777" w:rsidR="00195044" w:rsidRPr="00A02FF7" w:rsidRDefault="00195044" w:rsidP="00215AC3">
            <w:r w:rsidRPr="00A02FF7">
              <w:rPr>
                <w:b/>
                <w:sz w:val="22"/>
                <w:szCs w:val="22"/>
              </w:rPr>
              <w:t>Расходные материалы</w:t>
            </w:r>
          </w:p>
        </w:tc>
        <w:tc>
          <w:tcPr>
            <w:tcW w:w="1985" w:type="dxa"/>
            <w:shd w:val="clear" w:color="auto" w:fill="FFFF99"/>
            <w:vAlign w:val="bottom"/>
          </w:tcPr>
          <w:p w14:paraId="30EE90B5" w14:textId="77777777" w:rsidR="00195044" w:rsidRPr="00A02FF7" w:rsidRDefault="00195044" w:rsidP="00215AC3">
            <w:pPr>
              <w:jc w:val="center"/>
            </w:pPr>
          </w:p>
        </w:tc>
      </w:tr>
      <w:tr w:rsidR="00195044" w:rsidRPr="00A02FF7" w14:paraId="0DA6CF2B" w14:textId="77777777" w:rsidTr="00020A5D">
        <w:trPr>
          <w:trHeight w:val="300"/>
        </w:trPr>
        <w:tc>
          <w:tcPr>
            <w:tcW w:w="6396" w:type="dxa"/>
            <w:shd w:val="clear" w:color="auto" w:fill="FFFFFF"/>
            <w:vAlign w:val="bottom"/>
          </w:tcPr>
          <w:p w14:paraId="60C89A36" w14:textId="47F749D0" w:rsidR="00195044" w:rsidRPr="00A02FF7" w:rsidRDefault="00195044" w:rsidP="00215AC3"/>
        </w:tc>
        <w:tc>
          <w:tcPr>
            <w:tcW w:w="1985" w:type="dxa"/>
            <w:shd w:val="clear" w:color="auto" w:fill="FFFFFF"/>
            <w:vAlign w:val="bottom"/>
          </w:tcPr>
          <w:p w14:paraId="0AD0F72A" w14:textId="7FB7C46B" w:rsidR="00195044" w:rsidRPr="00A02FF7" w:rsidRDefault="00195044" w:rsidP="00215AC3">
            <w:pPr>
              <w:jc w:val="center"/>
            </w:pPr>
          </w:p>
        </w:tc>
      </w:tr>
      <w:tr w:rsidR="00195044" w:rsidRPr="00A02FF7" w14:paraId="70BF5643" w14:textId="77777777" w:rsidTr="00020A5D">
        <w:trPr>
          <w:trHeight w:val="300"/>
        </w:trPr>
        <w:tc>
          <w:tcPr>
            <w:tcW w:w="6396" w:type="dxa"/>
            <w:shd w:val="clear" w:color="auto" w:fill="FFFF99"/>
            <w:vAlign w:val="bottom"/>
          </w:tcPr>
          <w:p w14:paraId="53664DFB" w14:textId="77777777" w:rsidR="00195044" w:rsidRPr="00A02FF7" w:rsidRDefault="00195044" w:rsidP="00215AC3">
            <w:r w:rsidRPr="00A02FF7">
              <w:rPr>
                <w:b/>
                <w:sz w:val="22"/>
                <w:szCs w:val="22"/>
              </w:rPr>
              <w:t>Оборудование</w:t>
            </w:r>
          </w:p>
        </w:tc>
        <w:tc>
          <w:tcPr>
            <w:tcW w:w="1985" w:type="dxa"/>
            <w:shd w:val="clear" w:color="auto" w:fill="FFFF99"/>
            <w:vAlign w:val="bottom"/>
          </w:tcPr>
          <w:p w14:paraId="16CA7A37" w14:textId="77777777" w:rsidR="00195044" w:rsidRPr="00A02FF7" w:rsidRDefault="00195044" w:rsidP="00215AC3">
            <w:pPr>
              <w:jc w:val="center"/>
            </w:pPr>
          </w:p>
        </w:tc>
      </w:tr>
      <w:tr w:rsidR="00195044" w:rsidRPr="00A02FF7" w14:paraId="47E177BA" w14:textId="77777777" w:rsidTr="00020A5D">
        <w:trPr>
          <w:trHeight w:val="300"/>
        </w:trPr>
        <w:tc>
          <w:tcPr>
            <w:tcW w:w="6396" w:type="dxa"/>
            <w:vAlign w:val="bottom"/>
          </w:tcPr>
          <w:p w14:paraId="775D30B6" w14:textId="77777777" w:rsidR="00195044" w:rsidRPr="00A02FF7" w:rsidRDefault="00195044" w:rsidP="00215AC3"/>
        </w:tc>
        <w:tc>
          <w:tcPr>
            <w:tcW w:w="1985" w:type="dxa"/>
            <w:vAlign w:val="bottom"/>
          </w:tcPr>
          <w:p w14:paraId="4D22B75E" w14:textId="77777777" w:rsidR="00195044" w:rsidRPr="00A02FF7" w:rsidRDefault="00195044" w:rsidP="00215AC3">
            <w:pPr>
              <w:jc w:val="center"/>
            </w:pPr>
          </w:p>
        </w:tc>
      </w:tr>
      <w:tr w:rsidR="00195044" w:rsidRPr="00A02FF7" w14:paraId="145E3D04" w14:textId="77777777" w:rsidTr="00020A5D">
        <w:trPr>
          <w:trHeight w:val="300"/>
        </w:trPr>
        <w:tc>
          <w:tcPr>
            <w:tcW w:w="6396" w:type="dxa"/>
            <w:shd w:val="clear" w:color="auto" w:fill="FFFF99"/>
            <w:vAlign w:val="bottom"/>
          </w:tcPr>
          <w:p w14:paraId="2FBAE799" w14:textId="77777777" w:rsidR="00195044" w:rsidRPr="00A02FF7" w:rsidRDefault="00195044" w:rsidP="00215AC3">
            <w:r w:rsidRPr="00A02FF7">
              <w:rPr>
                <w:b/>
                <w:sz w:val="22"/>
                <w:szCs w:val="22"/>
              </w:rPr>
              <w:t>Услуги сторонних организаций</w:t>
            </w:r>
          </w:p>
        </w:tc>
        <w:tc>
          <w:tcPr>
            <w:tcW w:w="1985" w:type="dxa"/>
            <w:shd w:val="clear" w:color="auto" w:fill="FFFF99"/>
            <w:vAlign w:val="bottom"/>
          </w:tcPr>
          <w:p w14:paraId="3053A7EF" w14:textId="77777777" w:rsidR="00195044" w:rsidRPr="00A02FF7" w:rsidRDefault="00195044" w:rsidP="00215AC3">
            <w:pPr>
              <w:jc w:val="center"/>
            </w:pPr>
          </w:p>
        </w:tc>
      </w:tr>
      <w:tr w:rsidR="00195044" w:rsidRPr="00A02FF7" w14:paraId="44FCA536" w14:textId="77777777" w:rsidTr="00020A5D">
        <w:trPr>
          <w:trHeight w:val="300"/>
        </w:trPr>
        <w:tc>
          <w:tcPr>
            <w:tcW w:w="6396" w:type="dxa"/>
            <w:vAlign w:val="bottom"/>
          </w:tcPr>
          <w:p w14:paraId="7E5776F9" w14:textId="77777777" w:rsidR="00195044" w:rsidRPr="00A02FF7" w:rsidRDefault="00195044" w:rsidP="00215AC3"/>
        </w:tc>
        <w:tc>
          <w:tcPr>
            <w:tcW w:w="1985" w:type="dxa"/>
            <w:vAlign w:val="bottom"/>
          </w:tcPr>
          <w:p w14:paraId="7C7C3B52" w14:textId="77777777" w:rsidR="00195044" w:rsidRPr="00A02FF7" w:rsidRDefault="00195044" w:rsidP="00215AC3">
            <w:pPr>
              <w:jc w:val="center"/>
            </w:pPr>
          </w:p>
        </w:tc>
      </w:tr>
      <w:tr w:rsidR="00195044" w:rsidRPr="00A02FF7" w14:paraId="0890FCED" w14:textId="77777777" w:rsidTr="00020A5D">
        <w:trPr>
          <w:trHeight w:val="300"/>
        </w:trPr>
        <w:tc>
          <w:tcPr>
            <w:tcW w:w="6396" w:type="dxa"/>
            <w:shd w:val="clear" w:color="auto" w:fill="FBD5B5"/>
            <w:vAlign w:val="bottom"/>
          </w:tcPr>
          <w:p w14:paraId="2B5ADC2A" w14:textId="77777777" w:rsidR="00195044" w:rsidRPr="00A02FF7" w:rsidRDefault="00195044" w:rsidP="00215AC3">
            <w:r w:rsidRPr="00A02FF7">
              <w:rPr>
                <w:b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985" w:type="dxa"/>
            <w:shd w:val="clear" w:color="auto" w:fill="FBD5B5"/>
            <w:vAlign w:val="bottom"/>
          </w:tcPr>
          <w:p w14:paraId="57BCFF0A" w14:textId="77777777" w:rsidR="00195044" w:rsidRPr="00A02FF7" w:rsidRDefault="00195044" w:rsidP="00215AC3"/>
        </w:tc>
      </w:tr>
      <w:tr w:rsidR="00195044" w:rsidRPr="00A02FF7" w14:paraId="1DC5932F" w14:textId="77777777" w:rsidTr="00020A5D">
        <w:trPr>
          <w:trHeight w:val="300"/>
        </w:trPr>
        <w:tc>
          <w:tcPr>
            <w:tcW w:w="6396" w:type="dxa"/>
            <w:shd w:val="clear" w:color="auto" w:fill="FBD5B5"/>
            <w:vAlign w:val="bottom"/>
          </w:tcPr>
          <w:p w14:paraId="3D43BEDA" w14:textId="77777777" w:rsidR="00195044" w:rsidRPr="00A02FF7" w:rsidRDefault="00195044" w:rsidP="00215AC3">
            <w:r w:rsidRPr="00A02FF7">
              <w:rPr>
                <w:b/>
                <w:sz w:val="22"/>
                <w:szCs w:val="22"/>
              </w:rPr>
              <w:t>Стратегическая инициатива</w:t>
            </w:r>
          </w:p>
        </w:tc>
        <w:tc>
          <w:tcPr>
            <w:tcW w:w="1985" w:type="dxa"/>
            <w:shd w:val="clear" w:color="auto" w:fill="FBD5B5"/>
            <w:vAlign w:val="bottom"/>
          </w:tcPr>
          <w:p w14:paraId="6AFD9838" w14:textId="77777777" w:rsidR="00195044" w:rsidRPr="00A02FF7" w:rsidRDefault="00195044" w:rsidP="00215AC3"/>
        </w:tc>
      </w:tr>
      <w:tr w:rsidR="00195044" w:rsidRPr="00A02FF7" w14:paraId="250454C6" w14:textId="77777777" w:rsidTr="00020A5D">
        <w:trPr>
          <w:trHeight w:val="300"/>
        </w:trPr>
        <w:tc>
          <w:tcPr>
            <w:tcW w:w="6396" w:type="dxa"/>
            <w:shd w:val="clear" w:color="auto" w:fill="FBD5B5"/>
            <w:vAlign w:val="bottom"/>
          </w:tcPr>
          <w:p w14:paraId="3FAC28D9" w14:textId="77777777" w:rsidR="00195044" w:rsidRPr="00A02FF7" w:rsidRDefault="00195044" w:rsidP="00215AC3">
            <w:r w:rsidRPr="00A02FF7">
              <w:rPr>
                <w:b/>
                <w:sz w:val="22"/>
                <w:szCs w:val="22"/>
              </w:rPr>
              <w:t>Мероприятие Постановления Правительства РФ № 211</w:t>
            </w:r>
          </w:p>
        </w:tc>
        <w:tc>
          <w:tcPr>
            <w:tcW w:w="1985" w:type="dxa"/>
            <w:shd w:val="clear" w:color="auto" w:fill="FBD5B5"/>
            <w:vAlign w:val="bottom"/>
          </w:tcPr>
          <w:p w14:paraId="4AA7DE34" w14:textId="77777777" w:rsidR="00195044" w:rsidRPr="00A02FF7" w:rsidRDefault="00195044" w:rsidP="00215AC3"/>
        </w:tc>
      </w:tr>
    </w:tbl>
    <w:p w14:paraId="61217D9B" w14:textId="77777777" w:rsidR="00A02FF7" w:rsidRPr="00A02FF7" w:rsidRDefault="00A02FF7" w:rsidP="00A02FF7"/>
    <w:p w14:paraId="5CDC847D" w14:textId="77777777" w:rsidR="00A02FF7" w:rsidRPr="00A02FF7" w:rsidRDefault="00A02FF7" w:rsidP="00A02FF7"/>
    <w:p w14:paraId="12D39FCE" w14:textId="77777777" w:rsidR="00A02FF7" w:rsidRPr="00A02FF7" w:rsidRDefault="00A02FF7" w:rsidP="00A02FF7">
      <w:pPr>
        <w:numPr>
          <w:ilvl w:val="0"/>
          <w:numId w:val="3"/>
        </w:numPr>
        <w:ind w:hanging="360"/>
        <w:jc w:val="both"/>
        <w:rPr>
          <w:sz w:val="22"/>
          <w:szCs w:val="22"/>
        </w:rPr>
      </w:pPr>
      <w:r w:rsidRPr="00A02FF7">
        <w:rPr>
          <w:b/>
          <w:sz w:val="22"/>
          <w:szCs w:val="22"/>
        </w:rPr>
        <w:t>Отчетность о Проекте</w:t>
      </w:r>
    </w:p>
    <w:p w14:paraId="5BA666FE" w14:textId="77777777" w:rsidR="00A02FF7" w:rsidRPr="00A02FF7" w:rsidRDefault="00A02FF7" w:rsidP="00A02FF7">
      <w:pPr>
        <w:jc w:val="both"/>
      </w:pPr>
      <w:r w:rsidRPr="00A02FF7">
        <w:rPr>
          <w:sz w:val="22"/>
          <w:szCs w:val="22"/>
        </w:rPr>
        <w:t xml:space="preserve">Отчетность о достижении запланированных результатов Проекта выполняется по завершении периода реализации. Отчет предоставляется в Офис стратегического управления. </w:t>
      </w:r>
      <w:r w:rsidRPr="00A02FF7">
        <w:br w:type="page"/>
      </w:r>
    </w:p>
    <w:p w14:paraId="19CA1137" w14:textId="77777777" w:rsidR="00A02FF7" w:rsidRPr="00A02FF7" w:rsidRDefault="00A02FF7" w:rsidP="00A02FF7">
      <w:pPr>
        <w:spacing w:after="200" w:line="276" w:lineRule="auto"/>
        <w:jc w:val="center"/>
      </w:pPr>
      <w:bookmarkStart w:id="4" w:name="h.1fob9te" w:colFirst="0" w:colLast="0"/>
      <w:bookmarkEnd w:id="4"/>
      <w:r w:rsidRPr="00A02FF7">
        <w:rPr>
          <w:b/>
          <w:sz w:val="22"/>
          <w:szCs w:val="22"/>
        </w:rPr>
        <w:lastRenderedPageBreak/>
        <w:t>Лист согласования</w:t>
      </w:r>
    </w:p>
    <w:tbl>
      <w:tblPr>
        <w:tblW w:w="9165" w:type="dxa"/>
        <w:tblInd w:w="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2730"/>
        <w:gridCol w:w="2265"/>
        <w:gridCol w:w="2265"/>
        <w:gridCol w:w="1275"/>
      </w:tblGrid>
      <w:tr w:rsidR="00A02FF7" w:rsidRPr="00A02FF7" w14:paraId="5D5C46D2" w14:textId="77777777" w:rsidTr="009E48C1">
        <w:tc>
          <w:tcPr>
            <w:tcW w:w="630" w:type="dxa"/>
            <w:shd w:val="clear" w:color="auto" w:fill="F2F2F2"/>
            <w:vAlign w:val="center"/>
          </w:tcPr>
          <w:p w14:paraId="780336E1" w14:textId="77777777" w:rsidR="00A02FF7" w:rsidRPr="00A02FF7" w:rsidRDefault="00A02FF7" w:rsidP="00A02FF7">
            <w:pPr>
              <w:tabs>
                <w:tab w:val="left" w:pos="426"/>
              </w:tabs>
              <w:spacing w:after="120"/>
              <w:jc w:val="center"/>
            </w:pPr>
            <w:r w:rsidRPr="00A02FF7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730" w:type="dxa"/>
            <w:shd w:val="clear" w:color="auto" w:fill="F2F2F2"/>
            <w:vAlign w:val="center"/>
          </w:tcPr>
          <w:p w14:paraId="2E5D5604" w14:textId="77777777" w:rsidR="00A02FF7" w:rsidRPr="00A02FF7" w:rsidRDefault="00A02FF7" w:rsidP="00A02FF7">
            <w:pPr>
              <w:tabs>
                <w:tab w:val="left" w:pos="426"/>
              </w:tabs>
              <w:spacing w:after="120"/>
              <w:jc w:val="center"/>
            </w:pPr>
            <w:r w:rsidRPr="00A02FF7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2265" w:type="dxa"/>
            <w:shd w:val="clear" w:color="auto" w:fill="F2F2F2"/>
            <w:vAlign w:val="center"/>
          </w:tcPr>
          <w:p w14:paraId="4DB9B018" w14:textId="77777777" w:rsidR="00A02FF7" w:rsidRPr="00A02FF7" w:rsidRDefault="00A02FF7" w:rsidP="00A02FF7">
            <w:pPr>
              <w:tabs>
                <w:tab w:val="left" w:pos="426"/>
              </w:tabs>
              <w:spacing w:after="120"/>
              <w:jc w:val="center"/>
            </w:pPr>
            <w:r w:rsidRPr="00A02FF7"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2265" w:type="dxa"/>
            <w:shd w:val="clear" w:color="auto" w:fill="F2F2F2"/>
            <w:vAlign w:val="center"/>
          </w:tcPr>
          <w:p w14:paraId="67A55DFC" w14:textId="77777777" w:rsidR="00A02FF7" w:rsidRPr="00A02FF7" w:rsidRDefault="00A02FF7" w:rsidP="00A02FF7">
            <w:pPr>
              <w:tabs>
                <w:tab w:val="left" w:pos="426"/>
              </w:tabs>
              <w:spacing w:after="120"/>
              <w:jc w:val="center"/>
            </w:pPr>
            <w:r w:rsidRPr="00A02FF7">
              <w:rPr>
                <w:b/>
                <w:sz w:val="22"/>
                <w:szCs w:val="22"/>
              </w:rPr>
              <w:t>Подпись</w:t>
            </w:r>
          </w:p>
        </w:tc>
        <w:tc>
          <w:tcPr>
            <w:tcW w:w="1275" w:type="dxa"/>
            <w:shd w:val="clear" w:color="auto" w:fill="F2F2F2"/>
            <w:vAlign w:val="center"/>
          </w:tcPr>
          <w:p w14:paraId="4E138182" w14:textId="77777777" w:rsidR="00A02FF7" w:rsidRPr="00A02FF7" w:rsidRDefault="00A02FF7" w:rsidP="00A02FF7">
            <w:pPr>
              <w:tabs>
                <w:tab w:val="left" w:pos="426"/>
              </w:tabs>
              <w:spacing w:after="120"/>
              <w:jc w:val="center"/>
            </w:pPr>
            <w:r w:rsidRPr="00A02FF7">
              <w:rPr>
                <w:b/>
                <w:sz w:val="22"/>
                <w:szCs w:val="22"/>
              </w:rPr>
              <w:t>Дата</w:t>
            </w:r>
          </w:p>
        </w:tc>
      </w:tr>
      <w:tr w:rsidR="00A02FF7" w:rsidRPr="00A02FF7" w14:paraId="6ECAA6C3" w14:textId="77777777" w:rsidTr="009E48C1">
        <w:trPr>
          <w:trHeight w:val="520"/>
        </w:trPr>
        <w:tc>
          <w:tcPr>
            <w:tcW w:w="630" w:type="dxa"/>
            <w:vAlign w:val="center"/>
          </w:tcPr>
          <w:p w14:paraId="3815C406" w14:textId="77777777" w:rsidR="00A02FF7" w:rsidRPr="00A02FF7" w:rsidRDefault="00A02FF7" w:rsidP="00A02FF7">
            <w:pPr>
              <w:widowControl w:val="0"/>
              <w:spacing w:after="240"/>
              <w:jc w:val="center"/>
            </w:pPr>
            <w:r w:rsidRPr="00A02FF7">
              <w:rPr>
                <w:sz w:val="22"/>
                <w:szCs w:val="22"/>
              </w:rPr>
              <w:t>1</w:t>
            </w:r>
          </w:p>
        </w:tc>
        <w:tc>
          <w:tcPr>
            <w:tcW w:w="2730" w:type="dxa"/>
          </w:tcPr>
          <w:p w14:paraId="360DFCF0" w14:textId="77777777" w:rsidR="00A02FF7" w:rsidRPr="00A02FF7" w:rsidRDefault="00A02FF7" w:rsidP="00A02FF7">
            <w:pPr>
              <w:spacing w:after="120"/>
            </w:pPr>
            <w:r w:rsidRPr="00A02FF7">
              <w:rPr>
                <w:sz w:val="22"/>
                <w:szCs w:val="22"/>
              </w:rPr>
              <w:t>Проректор по программам развития</w:t>
            </w:r>
          </w:p>
        </w:tc>
        <w:tc>
          <w:tcPr>
            <w:tcW w:w="2265" w:type="dxa"/>
          </w:tcPr>
          <w:p w14:paraId="51AD4619" w14:textId="77777777" w:rsidR="00A02FF7" w:rsidRPr="00A02FF7" w:rsidRDefault="00A02FF7" w:rsidP="00A02FF7">
            <w:pPr>
              <w:spacing w:after="120"/>
            </w:pPr>
            <w:r w:rsidRPr="00A02FF7">
              <w:rPr>
                <w:sz w:val="22"/>
                <w:szCs w:val="22"/>
              </w:rPr>
              <w:t>Д.В. Сухушин</w:t>
            </w:r>
          </w:p>
        </w:tc>
        <w:tc>
          <w:tcPr>
            <w:tcW w:w="2265" w:type="dxa"/>
          </w:tcPr>
          <w:p w14:paraId="7F670EC9" w14:textId="77777777" w:rsidR="00A02FF7" w:rsidRPr="00A02FF7" w:rsidRDefault="00A02FF7" w:rsidP="00A02FF7">
            <w:pPr>
              <w:spacing w:after="120"/>
            </w:pPr>
          </w:p>
        </w:tc>
        <w:tc>
          <w:tcPr>
            <w:tcW w:w="1275" w:type="dxa"/>
          </w:tcPr>
          <w:p w14:paraId="2FAF2FD4" w14:textId="77777777" w:rsidR="00A02FF7" w:rsidRPr="00A02FF7" w:rsidRDefault="00A02FF7" w:rsidP="00A02FF7">
            <w:pPr>
              <w:spacing w:after="120"/>
            </w:pPr>
          </w:p>
        </w:tc>
      </w:tr>
      <w:tr w:rsidR="00A02FF7" w:rsidRPr="00A02FF7" w14:paraId="01763EB8" w14:textId="77777777" w:rsidTr="009E48C1">
        <w:trPr>
          <w:trHeight w:val="520"/>
        </w:trPr>
        <w:tc>
          <w:tcPr>
            <w:tcW w:w="630" w:type="dxa"/>
            <w:vAlign w:val="center"/>
          </w:tcPr>
          <w:p w14:paraId="6F6C835E" w14:textId="77777777" w:rsidR="00A02FF7" w:rsidRPr="00A02FF7" w:rsidRDefault="00A02FF7" w:rsidP="00A02FF7">
            <w:pPr>
              <w:widowControl w:val="0"/>
              <w:spacing w:after="240"/>
              <w:jc w:val="center"/>
            </w:pPr>
            <w:r w:rsidRPr="00A02FF7">
              <w:rPr>
                <w:sz w:val="22"/>
                <w:szCs w:val="22"/>
              </w:rPr>
              <w:t>2</w:t>
            </w:r>
          </w:p>
        </w:tc>
        <w:tc>
          <w:tcPr>
            <w:tcW w:w="2730" w:type="dxa"/>
          </w:tcPr>
          <w:p w14:paraId="30F8A928" w14:textId="77777777" w:rsidR="00A02FF7" w:rsidRPr="00A02FF7" w:rsidRDefault="00A02FF7" w:rsidP="00A02FF7">
            <w:pPr>
              <w:spacing w:after="120"/>
            </w:pPr>
            <w:r w:rsidRPr="00A02FF7">
              <w:rPr>
                <w:sz w:val="22"/>
                <w:szCs w:val="22"/>
              </w:rPr>
              <w:t>Директор ОСУ</w:t>
            </w:r>
          </w:p>
        </w:tc>
        <w:tc>
          <w:tcPr>
            <w:tcW w:w="2265" w:type="dxa"/>
          </w:tcPr>
          <w:p w14:paraId="4E7E2EAF" w14:textId="77777777" w:rsidR="00A02FF7" w:rsidRPr="00A02FF7" w:rsidRDefault="00A02FF7" w:rsidP="00A02FF7">
            <w:pPr>
              <w:spacing w:after="120"/>
            </w:pPr>
            <w:r w:rsidRPr="00A02FF7">
              <w:rPr>
                <w:sz w:val="22"/>
                <w:szCs w:val="22"/>
              </w:rPr>
              <w:t>Н.А. Сазонтова</w:t>
            </w:r>
          </w:p>
        </w:tc>
        <w:tc>
          <w:tcPr>
            <w:tcW w:w="2265" w:type="dxa"/>
          </w:tcPr>
          <w:p w14:paraId="59D1D088" w14:textId="77777777" w:rsidR="00A02FF7" w:rsidRPr="00A02FF7" w:rsidRDefault="00A02FF7" w:rsidP="00A02FF7">
            <w:pPr>
              <w:spacing w:after="120"/>
            </w:pPr>
          </w:p>
        </w:tc>
        <w:tc>
          <w:tcPr>
            <w:tcW w:w="1275" w:type="dxa"/>
          </w:tcPr>
          <w:p w14:paraId="6139CCE4" w14:textId="77777777" w:rsidR="00A02FF7" w:rsidRPr="00A02FF7" w:rsidRDefault="00A02FF7" w:rsidP="00A02FF7">
            <w:pPr>
              <w:spacing w:after="120"/>
            </w:pPr>
          </w:p>
        </w:tc>
      </w:tr>
      <w:tr w:rsidR="00A02FF7" w:rsidRPr="00A02FF7" w14:paraId="0D7FCE13" w14:textId="77777777" w:rsidTr="009E48C1">
        <w:trPr>
          <w:trHeight w:val="720"/>
        </w:trPr>
        <w:tc>
          <w:tcPr>
            <w:tcW w:w="630" w:type="dxa"/>
            <w:vAlign w:val="center"/>
          </w:tcPr>
          <w:p w14:paraId="3050BDEF" w14:textId="77777777" w:rsidR="00A02FF7" w:rsidRPr="00A02FF7" w:rsidRDefault="00A02FF7" w:rsidP="00A02FF7">
            <w:pPr>
              <w:widowControl w:val="0"/>
              <w:spacing w:after="240"/>
              <w:jc w:val="center"/>
            </w:pPr>
            <w:r w:rsidRPr="00A02FF7">
              <w:rPr>
                <w:sz w:val="22"/>
                <w:szCs w:val="22"/>
              </w:rPr>
              <w:t>3</w:t>
            </w:r>
          </w:p>
        </w:tc>
        <w:tc>
          <w:tcPr>
            <w:tcW w:w="2730" w:type="dxa"/>
          </w:tcPr>
          <w:p w14:paraId="2493504B" w14:textId="77777777" w:rsidR="00A02FF7" w:rsidRPr="00A02FF7" w:rsidRDefault="00A02FF7" w:rsidP="00A02FF7">
            <w:pPr>
              <w:spacing w:after="120"/>
            </w:pPr>
            <w:r w:rsidRPr="00A02FF7">
              <w:rPr>
                <w:sz w:val="22"/>
                <w:szCs w:val="22"/>
              </w:rPr>
              <w:t>Начальник ПФУ</w:t>
            </w:r>
          </w:p>
        </w:tc>
        <w:tc>
          <w:tcPr>
            <w:tcW w:w="2265" w:type="dxa"/>
          </w:tcPr>
          <w:p w14:paraId="427C23C0" w14:textId="77777777" w:rsidR="00A02FF7" w:rsidRPr="00A02FF7" w:rsidRDefault="00A02FF7" w:rsidP="00A02FF7">
            <w:pPr>
              <w:spacing w:after="120"/>
            </w:pPr>
            <w:r w:rsidRPr="00A02FF7">
              <w:rPr>
                <w:sz w:val="22"/>
                <w:szCs w:val="22"/>
              </w:rPr>
              <w:t>О.Г. Васильева</w:t>
            </w:r>
          </w:p>
        </w:tc>
        <w:tc>
          <w:tcPr>
            <w:tcW w:w="2265" w:type="dxa"/>
          </w:tcPr>
          <w:p w14:paraId="2F745E6C" w14:textId="77777777" w:rsidR="00A02FF7" w:rsidRPr="00A02FF7" w:rsidRDefault="00A02FF7" w:rsidP="00A02FF7">
            <w:pPr>
              <w:spacing w:after="120"/>
            </w:pPr>
          </w:p>
        </w:tc>
        <w:tc>
          <w:tcPr>
            <w:tcW w:w="1275" w:type="dxa"/>
          </w:tcPr>
          <w:p w14:paraId="1E5712FA" w14:textId="77777777" w:rsidR="00A02FF7" w:rsidRPr="00A02FF7" w:rsidRDefault="00A02FF7" w:rsidP="00A02FF7">
            <w:pPr>
              <w:spacing w:after="120"/>
            </w:pPr>
          </w:p>
        </w:tc>
      </w:tr>
      <w:tr w:rsidR="00733D2F" w:rsidRPr="00A02FF7" w14:paraId="1AC0E206" w14:textId="77777777" w:rsidTr="009E48C1">
        <w:trPr>
          <w:trHeight w:val="520"/>
        </w:trPr>
        <w:tc>
          <w:tcPr>
            <w:tcW w:w="630" w:type="dxa"/>
            <w:vAlign w:val="center"/>
          </w:tcPr>
          <w:p w14:paraId="13BEA08F" w14:textId="10B82670" w:rsidR="00733D2F" w:rsidRPr="00A02FF7" w:rsidRDefault="00020A5D" w:rsidP="00733D2F">
            <w:pPr>
              <w:widowControl w:val="0"/>
              <w:spacing w:after="24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730" w:type="dxa"/>
          </w:tcPr>
          <w:p w14:paraId="13225595" w14:textId="77777777" w:rsidR="00733D2F" w:rsidRPr="00A02FF7" w:rsidRDefault="00733D2F" w:rsidP="00733D2F">
            <w:pPr>
              <w:spacing w:after="120"/>
              <w:jc w:val="both"/>
            </w:pPr>
            <w:r w:rsidRPr="00A02FF7">
              <w:rPr>
                <w:sz w:val="22"/>
                <w:szCs w:val="22"/>
              </w:rPr>
              <w:t xml:space="preserve">Менеджер проекта «Создание инициативной среды, поддерживающей процесс управления изменениями» </w:t>
            </w:r>
          </w:p>
        </w:tc>
        <w:tc>
          <w:tcPr>
            <w:tcW w:w="2265" w:type="dxa"/>
          </w:tcPr>
          <w:p w14:paraId="273A017C" w14:textId="77777777" w:rsidR="00733D2F" w:rsidRPr="00A02FF7" w:rsidRDefault="00733D2F" w:rsidP="00733D2F">
            <w:pPr>
              <w:spacing w:after="120"/>
            </w:pPr>
            <w:r w:rsidRPr="00A02FF7">
              <w:rPr>
                <w:sz w:val="22"/>
                <w:szCs w:val="22"/>
              </w:rPr>
              <w:t>Е.А. Суханова</w:t>
            </w:r>
          </w:p>
        </w:tc>
        <w:tc>
          <w:tcPr>
            <w:tcW w:w="2265" w:type="dxa"/>
          </w:tcPr>
          <w:p w14:paraId="7757A90B" w14:textId="77777777" w:rsidR="00733D2F" w:rsidRPr="00A02FF7" w:rsidRDefault="00733D2F" w:rsidP="00733D2F">
            <w:pPr>
              <w:spacing w:after="120"/>
            </w:pPr>
          </w:p>
        </w:tc>
        <w:tc>
          <w:tcPr>
            <w:tcW w:w="1275" w:type="dxa"/>
          </w:tcPr>
          <w:p w14:paraId="78FCF145" w14:textId="77777777" w:rsidR="00733D2F" w:rsidRPr="00A02FF7" w:rsidRDefault="00733D2F" w:rsidP="00733D2F">
            <w:pPr>
              <w:spacing w:after="120"/>
            </w:pPr>
          </w:p>
        </w:tc>
      </w:tr>
      <w:tr w:rsidR="00733D2F" w:rsidRPr="00A02FF7" w14:paraId="603B6B17" w14:textId="77777777" w:rsidTr="009E48C1">
        <w:trPr>
          <w:trHeight w:val="520"/>
        </w:trPr>
        <w:tc>
          <w:tcPr>
            <w:tcW w:w="630" w:type="dxa"/>
            <w:vAlign w:val="center"/>
          </w:tcPr>
          <w:p w14:paraId="74ABC0B1" w14:textId="45E30743" w:rsidR="00733D2F" w:rsidRPr="00A02FF7" w:rsidRDefault="00020A5D" w:rsidP="00733D2F">
            <w:pPr>
              <w:widowControl w:val="0"/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730" w:type="dxa"/>
          </w:tcPr>
          <w:p w14:paraId="7C0C2F32" w14:textId="77777777" w:rsidR="00733D2F" w:rsidRPr="00A02FF7" w:rsidRDefault="00733D2F" w:rsidP="00733D2F">
            <w:pPr>
              <w:spacing w:after="120"/>
              <w:jc w:val="both"/>
            </w:pPr>
            <w:r w:rsidRPr="00A02FF7">
              <w:rPr>
                <w:sz w:val="22"/>
                <w:szCs w:val="22"/>
              </w:rPr>
              <w:t>Менеджер инициативного проекта</w:t>
            </w:r>
          </w:p>
        </w:tc>
        <w:tc>
          <w:tcPr>
            <w:tcW w:w="2265" w:type="dxa"/>
          </w:tcPr>
          <w:p w14:paraId="7A7B9CC1" w14:textId="78F03DC3" w:rsidR="00733D2F" w:rsidRPr="00A02FF7" w:rsidRDefault="00733D2F" w:rsidP="00020A5D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</w:t>
            </w:r>
            <w:r w:rsidR="00020A5D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. </w:t>
            </w:r>
            <w:r w:rsidR="00020A5D">
              <w:rPr>
                <w:sz w:val="22"/>
                <w:szCs w:val="22"/>
              </w:rPr>
              <w:t>Фещенко</w:t>
            </w:r>
          </w:p>
        </w:tc>
        <w:tc>
          <w:tcPr>
            <w:tcW w:w="2265" w:type="dxa"/>
          </w:tcPr>
          <w:p w14:paraId="7339813C" w14:textId="77777777" w:rsidR="00733D2F" w:rsidRPr="00A02FF7" w:rsidRDefault="00733D2F" w:rsidP="00733D2F">
            <w:pPr>
              <w:spacing w:after="120"/>
            </w:pPr>
          </w:p>
        </w:tc>
        <w:tc>
          <w:tcPr>
            <w:tcW w:w="1275" w:type="dxa"/>
          </w:tcPr>
          <w:p w14:paraId="001FD502" w14:textId="77777777" w:rsidR="00733D2F" w:rsidRPr="00A02FF7" w:rsidRDefault="00733D2F" w:rsidP="00733D2F">
            <w:pPr>
              <w:spacing w:after="120"/>
            </w:pPr>
          </w:p>
        </w:tc>
      </w:tr>
    </w:tbl>
    <w:p w14:paraId="6288487E" w14:textId="77777777" w:rsidR="00E86F69" w:rsidRDefault="00E86F69" w:rsidP="00A02FF7"/>
    <w:sectPr w:rsidR="00E86F69" w:rsidSect="00BE7ED7">
      <w:headerReference w:type="first" r:id="rId7"/>
      <w:pgSz w:w="11906" w:h="16838"/>
      <w:pgMar w:top="1134" w:right="1134" w:bottom="113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000319" w14:textId="77777777" w:rsidR="00B66B97" w:rsidRDefault="00B66B97">
      <w:r>
        <w:separator/>
      </w:r>
    </w:p>
  </w:endnote>
  <w:endnote w:type="continuationSeparator" w:id="0">
    <w:p w14:paraId="2C9F06CE" w14:textId="77777777" w:rsidR="00B66B97" w:rsidRDefault="00B66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81A56C" w14:textId="77777777" w:rsidR="00B66B97" w:rsidRDefault="00B66B97">
      <w:r>
        <w:separator/>
      </w:r>
    </w:p>
  </w:footnote>
  <w:footnote w:type="continuationSeparator" w:id="0">
    <w:p w14:paraId="72D1CB6D" w14:textId="77777777" w:rsidR="00B66B97" w:rsidRDefault="00B66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A15DF" w14:textId="77777777" w:rsidR="00E86F69" w:rsidRDefault="005F244D">
    <w:pPr>
      <w:tabs>
        <w:tab w:val="center" w:pos="4677"/>
        <w:tab w:val="right" w:pos="9355"/>
      </w:tabs>
      <w:spacing w:before="284"/>
    </w:pPr>
    <w:r>
      <w:rPr>
        <w:noProof/>
      </w:rPr>
      <w:drawing>
        <wp:inline distT="0" distB="0" distL="0" distR="0" wp14:anchorId="33C99969" wp14:editId="580F1388">
          <wp:extent cx="2545358" cy="1251754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 l="25288" t="54414" r="41405" b="19507"/>
                  <a:stretch>
                    <a:fillRect/>
                  </a:stretch>
                </pic:blipFill>
                <pic:spPr>
                  <a:xfrm>
                    <a:off x="0" y="0"/>
                    <a:ext cx="2545358" cy="12517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40577"/>
    <w:multiLevelType w:val="hybridMultilevel"/>
    <w:tmpl w:val="D03285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D035D8"/>
    <w:multiLevelType w:val="multilevel"/>
    <w:tmpl w:val="AD065556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55E57AC7"/>
    <w:multiLevelType w:val="multilevel"/>
    <w:tmpl w:val="F36AEA6C"/>
    <w:lvl w:ilvl="0">
      <w:start w:val="1"/>
      <w:numFmt w:val="upperRoman"/>
      <w:lvlText w:val="%1."/>
      <w:lvlJc w:val="right"/>
      <w:pPr>
        <w:ind w:left="360" w:firstLine="0"/>
      </w:pPr>
      <w:rPr>
        <w:b/>
        <w:i w:val="0"/>
      </w:rPr>
    </w:lvl>
    <w:lvl w:ilvl="1">
      <w:start w:val="1"/>
      <w:numFmt w:val="decimal"/>
      <w:lvlText w:val="2.%2."/>
      <w:lvlJc w:val="left"/>
      <w:pPr>
        <w:ind w:left="720" w:firstLine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firstLine="720"/>
      </w:pPr>
    </w:lvl>
    <w:lvl w:ilvl="3">
      <w:start w:val="1"/>
      <w:numFmt w:val="decimal"/>
      <w:lvlText w:val="(%4)"/>
      <w:lvlJc w:val="left"/>
      <w:pPr>
        <w:ind w:left="1440" w:firstLine="1080"/>
      </w:pPr>
    </w:lvl>
    <w:lvl w:ilvl="4">
      <w:start w:val="1"/>
      <w:numFmt w:val="lowerLetter"/>
      <w:lvlText w:val="(%5)"/>
      <w:lvlJc w:val="left"/>
      <w:pPr>
        <w:ind w:left="1800" w:firstLine="1440"/>
      </w:pPr>
    </w:lvl>
    <w:lvl w:ilvl="5">
      <w:start w:val="1"/>
      <w:numFmt w:val="lowerRoman"/>
      <w:lvlText w:val="(%6)"/>
      <w:lvlJc w:val="left"/>
      <w:pPr>
        <w:ind w:left="2160" w:firstLine="1800"/>
      </w:pPr>
    </w:lvl>
    <w:lvl w:ilvl="6">
      <w:start w:val="1"/>
      <w:numFmt w:val="decimal"/>
      <w:lvlText w:val="%7."/>
      <w:lvlJc w:val="left"/>
      <w:pPr>
        <w:ind w:left="2520" w:firstLine="2160"/>
      </w:pPr>
    </w:lvl>
    <w:lvl w:ilvl="7">
      <w:start w:val="1"/>
      <w:numFmt w:val="lowerLetter"/>
      <w:lvlText w:val="%8."/>
      <w:lvlJc w:val="left"/>
      <w:pPr>
        <w:ind w:left="2880" w:firstLine="2520"/>
      </w:pPr>
    </w:lvl>
    <w:lvl w:ilvl="8">
      <w:start w:val="1"/>
      <w:numFmt w:val="lowerRoman"/>
      <w:lvlText w:val="%9."/>
      <w:lvlJc w:val="left"/>
      <w:pPr>
        <w:ind w:left="3240" w:firstLine="2880"/>
      </w:pPr>
    </w:lvl>
  </w:abstractNum>
  <w:abstractNum w:abstractNumId="3" w15:restartNumberingAfterBreak="0">
    <w:nsid w:val="5C7F429D"/>
    <w:multiLevelType w:val="multilevel"/>
    <w:tmpl w:val="C5A601C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6B5E37CB"/>
    <w:multiLevelType w:val="multilevel"/>
    <w:tmpl w:val="5B9021F6"/>
    <w:lvl w:ilvl="0">
      <w:start w:val="1"/>
      <w:numFmt w:val="upperRoman"/>
      <w:lvlText w:val="%1."/>
      <w:lvlJc w:val="right"/>
      <w:pPr>
        <w:ind w:left="360" w:firstLine="0"/>
      </w:pPr>
      <w:rPr>
        <w:b/>
        <w:i w:val="0"/>
      </w:rPr>
    </w:lvl>
    <w:lvl w:ilvl="1">
      <w:start w:val="1"/>
      <w:numFmt w:val="decimal"/>
      <w:lvlText w:val="2.%2."/>
      <w:lvlJc w:val="left"/>
      <w:pPr>
        <w:ind w:left="720" w:firstLine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firstLine="720"/>
      </w:pPr>
    </w:lvl>
    <w:lvl w:ilvl="3">
      <w:start w:val="1"/>
      <w:numFmt w:val="decimal"/>
      <w:lvlText w:val="(%4)"/>
      <w:lvlJc w:val="left"/>
      <w:pPr>
        <w:ind w:left="1440" w:firstLine="1080"/>
      </w:pPr>
    </w:lvl>
    <w:lvl w:ilvl="4">
      <w:start w:val="1"/>
      <w:numFmt w:val="lowerLetter"/>
      <w:lvlText w:val="(%5)"/>
      <w:lvlJc w:val="left"/>
      <w:pPr>
        <w:ind w:left="1800" w:firstLine="1440"/>
      </w:pPr>
    </w:lvl>
    <w:lvl w:ilvl="5">
      <w:start w:val="1"/>
      <w:numFmt w:val="lowerRoman"/>
      <w:lvlText w:val="(%6)"/>
      <w:lvlJc w:val="left"/>
      <w:pPr>
        <w:ind w:left="2160" w:firstLine="1800"/>
      </w:pPr>
    </w:lvl>
    <w:lvl w:ilvl="6">
      <w:start w:val="1"/>
      <w:numFmt w:val="decimal"/>
      <w:lvlText w:val="%7."/>
      <w:lvlJc w:val="left"/>
      <w:pPr>
        <w:ind w:left="2520" w:firstLine="2160"/>
      </w:pPr>
    </w:lvl>
    <w:lvl w:ilvl="7">
      <w:start w:val="1"/>
      <w:numFmt w:val="lowerLetter"/>
      <w:lvlText w:val="%8."/>
      <w:lvlJc w:val="left"/>
      <w:pPr>
        <w:ind w:left="2880" w:firstLine="2520"/>
      </w:pPr>
    </w:lvl>
    <w:lvl w:ilvl="8">
      <w:start w:val="1"/>
      <w:numFmt w:val="lowerRoman"/>
      <w:lvlText w:val="%9."/>
      <w:lvlJc w:val="left"/>
      <w:pPr>
        <w:ind w:left="3240" w:firstLine="2880"/>
      </w:pPr>
    </w:lvl>
  </w:abstractNum>
  <w:abstractNum w:abstractNumId="5" w15:restartNumberingAfterBreak="0">
    <w:nsid w:val="6C71065C"/>
    <w:multiLevelType w:val="hybridMultilevel"/>
    <w:tmpl w:val="43520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69"/>
    <w:rsid w:val="00020A5D"/>
    <w:rsid w:val="00020CDC"/>
    <w:rsid w:val="00040A72"/>
    <w:rsid w:val="00040CD3"/>
    <w:rsid w:val="00084604"/>
    <w:rsid w:val="000A5E73"/>
    <w:rsid w:val="000B0E8E"/>
    <w:rsid w:val="000B40E1"/>
    <w:rsid w:val="00105206"/>
    <w:rsid w:val="00107768"/>
    <w:rsid w:val="00137B4E"/>
    <w:rsid w:val="00142FF3"/>
    <w:rsid w:val="001702D8"/>
    <w:rsid w:val="00170472"/>
    <w:rsid w:val="00180056"/>
    <w:rsid w:val="00195044"/>
    <w:rsid w:val="00203181"/>
    <w:rsid w:val="00221547"/>
    <w:rsid w:val="00227BFD"/>
    <w:rsid w:val="00235F8F"/>
    <w:rsid w:val="00271B13"/>
    <w:rsid w:val="00281EB6"/>
    <w:rsid w:val="002A46EC"/>
    <w:rsid w:val="002F24A7"/>
    <w:rsid w:val="00300E48"/>
    <w:rsid w:val="00331A27"/>
    <w:rsid w:val="003709D2"/>
    <w:rsid w:val="003929D6"/>
    <w:rsid w:val="00393D9F"/>
    <w:rsid w:val="003A440D"/>
    <w:rsid w:val="003C3757"/>
    <w:rsid w:val="00402273"/>
    <w:rsid w:val="00402C40"/>
    <w:rsid w:val="0042627B"/>
    <w:rsid w:val="004729DB"/>
    <w:rsid w:val="00481A8C"/>
    <w:rsid w:val="004C2D03"/>
    <w:rsid w:val="004D2370"/>
    <w:rsid w:val="005C461B"/>
    <w:rsid w:val="005E71AA"/>
    <w:rsid w:val="005F244D"/>
    <w:rsid w:val="005F687E"/>
    <w:rsid w:val="0062611D"/>
    <w:rsid w:val="006318CB"/>
    <w:rsid w:val="00652915"/>
    <w:rsid w:val="00656C36"/>
    <w:rsid w:val="00663A81"/>
    <w:rsid w:val="006658DD"/>
    <w:rsid w:val="00697F35"/>
    <w:rsid w:val="006D1681"/>
    <w:rsid w:val="007101DC"/>
    <w:rsid w:val="00733D2F"/>
    <w:rsid w:val="00770E12"/>
    <w:rsid w:val="00771C34"/>
    <w:rsid w:val="00786AB7"/>
    <w:rsid w:val="007942DC"/>
    <w:rsid w:val="007B6D2B"/>
    <w:rsid w:val="007E35E1"/>
    <w:rsid w:val="008301B5"/>
    <w:rsid w:val="00876E7E"/>
    <w:rsid w:val="0088053E"/>
    <w:rsid w:val="008816CE"/>
    <w:rsid w:val="008B4717"/>
    <w:rsid w:val="008B5E2E"/>
    <w:rsid w:val="008C2F77"/>
    <w:rsid w:val="008C60F1"/>
    <w:rsid w:val="008C7215"/>
    <w:rsid w:val="008F6471"/>
    <w:rsid w:val="00906802"/>
    <w:rsid w:val="0091303C"/>
    <w:rsid w:val="00941BA1"/>
    <w:rsid w:val="009461A6"/>
    <w:rsid w:val="009B6176"/>
    <w:rsid w:val="00A02FF7"/>
    <w:rsid w:val="00A125D3"/>
    <w:rsid w:val="00A43253"/>
    <w:rsid w:val="00A43E34"/>
    <w:rsid w:val="00A47841"/>
    <w:rsid w:val="00AC3010"/>
    <w:rsid w:val="00AD5623"/>
    <w:rsid w:val="00B22EC9"/>
    <w:rsid w:val="00B547AE"/>
    <w:rsid w:val="00B66B97"/>
    <w:rsid w:val="00B777ED"/>
    <w:rsid w:val="00B93311"/>
    <w:rsid w:val="00BC5081"/>
    <w:rsid w:val="00BD31FA"/>
    <w:rsid w:val="00BE7ED7"/>
    <w:rsid w:val="00C37F6E"/>
    <w:rsid w:val="00C45F8F"/>
    <w:rsid w:val="00C6251E"/>
    <w:rsid w:val="00CA7946"/>
    <w:rsid w:val="00CE30C2"/>
    <w:rsid w:val="00CF01B6"/>
    <w:rsid w:val="00CF31BB"/>
    <w:rsid w:val="00D57156"/>
    <w:rsid w:val="00D65CF8"/>
    <w:rsid w:val="00D825EF"/>
    <w:rsid w:val="00D86A09"/>
    <w:rsid w:val="00D97E11"/>
    <w:rsid w:val="00DC0BD7"/>
    <w:rsid w:val="00DC40E5"/>
    <w:rsid w:val="00DF250C"/>
    <w:rsid w:val="00E43951"/>
    <w:rsid w:val="00E44F40"/>
    <w:rsid w:val="00E465DF"/>
    <w:rsid w:val="00E701D6"/>
    <w:rsid w:val="00E86F69"/>
    <w:rsid w:val="00EE6401"/>
    <w:rsid w:val="00EF0A21"/>
    <w:rsid w:val="00EF3176"/>
    <w:rsid w:val="00F05E50"/>
    <w:rsid w:val="00F136BE"/>
    <w:rsid w:val="00F16E7A"/>
    <w:rsid w:val="00F36130"/>
    <w:rsid w:val="00F462F1"/>
    <w:rsid w:val="00F76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5E0F4"/>
  <w15:docId w15:val="{E2B50302-FDAD-442D-ADEE-C398EB480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E7ED7"/>
  </w:style>
  <w:style w:type="paragraph" w:styleId="1">
    <w:name w:val="heading 1"/>
    <w:basedOn w:val="a"/>
    <w:next w:val="a"/>
    <w:rsid w:val="00BE7ED7"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rsid w:val="00BE7ED7"/>
    <w:pPr>
      <w:keepNext/>
      <w:keepLines/>
      <w:jc w:val="both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rsid w:val="00BE7ED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BE7ED7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rsid w:val="00BE7ED7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BE7ED7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E7ED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BE7ED7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BE7ED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BE7ED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BE7ED7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BE7ED7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BE7ED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BE7ED7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sid w:val="00BE7ED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rsid w:val="00BE7ED7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663A8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63A81"/>
    <w:rPr>
      <w:rFonts w:ascii="Segoe UI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A02FF7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A02FF7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A02FF7"/>
    <w:rPr>
      <w:sz w:val="20"/>
      <w:szCs w:val="20"/>
    </w:rPr>
  </w:style>
  <w:style w:type="paragraph" w:styleId="af1">
    <w:name w:val="List Paragraph"/>
    <w:basedOn w:val="a"/>
    <w:uiPriority w:val="34"/>
    <w:qFormat/>
    <w:rsid w:val="00652915"/>
    <w:pPr>
      <w:ind w:left="720"/>
      <w:contextualSpacing/>
    </w:pPr>
  </w:style>
  <w:style w:type="paragraph" w:styleId="af2">
    <w:name w:val="annotation subject"/>
    <w:basedOn w:val="af"/>
    <w:next w:val="af"/>
    <w:link w:val="af3"/>
    <w:uiPriority w:val="99"/>
    <w:semiHidden/>
    <w:unhideWhenUsed/>
    <w:rsid w:val="00E43951"/>
    <w:rPr>
      <w:b/>
      <w:bCs/>
    </w:rPr>
  </w:style>
  <w:style w:type="character" w:customStyle="1" w:styleId="af3">
    <w:name w:val="Тема примечания Знак"/>
    <w:basedOn w:val="af0"/>
    <w:link w:val="af2"/>
    <w:uiPriority w:val="99"/>
    <w:semiHidden/>
    <w:rsid w:val="00E43951"/>
    <w:rPr>
      <w:b/>
      <w:bCs/>
      <w:sz w:val="20"/>
      <w:szCs w:val="20"/>
    </w:rPr>
  </w:style>
  <w:style w:type="table" w:styleId="af4">
    <w:name w:val="Table Grid"/>
    <w:basedOn w:val="a1"/>
    <w:rsid w:val="001702D8"/>
    <w:rPr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7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Мария Короткая</cp:lastModifiedBy>
  <cp:revision>5</cp:revision>
  <cp:lastPrinted>2017-07-28T07:21:00Z</cp:lastPrinted>
  <dcterms:created xsi:type="dcterms:W3CDTF">2018-06-14T05:08:00Z</dcterms:created>
  <dcterms:modified xsi:type="dcterms:W3CDTF">2019-02-27T11:59:00Z</dcterms:modified>
</cp:coreProperties>
</file>