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0F069" w14:textId="77777777" w:rsidR="00E10EF3" w:rsidRPr="00E10EF3" w:rsidRDefault="00E10E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64BB376C" wp14:editId="11CDEFB1">
            <wp:extent cx="2468880" cy="12071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5407" w:rsidRPr="00E10EF3">
        <w:rPr>
          <w:rFonts w:ascii="Times New Roman" w:hAnsi="Times New Roman" w:cs="Times New Roman"/>
        </w:rPr>
        <w:t xml:space="preserve"> </w:t>
      </w:r>
    </w:p>
    <w:tbl>
      <w:tblPr>
        <w:tblW w:w="4875" w:type="dxa"/>
        <w:tblInd w:w="4622" w:type="dxa"/>
        <w:tblLayout w:type="fixed"/>
        <w:tblLook w:val="04A0" w:firstRow="1" w:lastRow="0" w:firstColumn="1" w:lastColumn="0" w:noHBand="0" w:noVBand="1"/>
      </w:tblPr>
      <w:tblGrid>
        <w:gridCol w:w="4875"/>
      </w:tblGrid>
      <w:tr w:rsidR="00E10EF3" w:rsidRPr="00E10EF3" w14:paraId="1F73B124" w14:textId="77777777" w:rsidTr="000C7D3A">
        <w:trPr>
          <w:trHeight w:val="420"/>
        </w:trPr>
        <w:tc>
          <w:tcPr>
            <w:tcW w:w="4875" w:type="dxa"/>
            <w:hideMark/>
          </w:tcPr>
          <w:p w14:paraId="7C13D232" w14:textId="22379F7E" w:rsidR="00E10EF3" w:rsidRPr="003A309D" w:rsidRDefault="00E10EF3" w:rsidP="000C7D3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309D">
              <w:rPr>
                <w:rFonts w:ascii="Times New Roman" w:hAnsi="Times New Roman" w:cs="Times New Roman"/>
                <w:lang w:val="ru-RU"/>
              </w:rPr>
              <w:t xml:space="preserve">Приказ от </w:t>
            </w:r>
            <w:r w:rsidR="000C7D3A">
              <w:rPr>
                <w:rFonts w:ascii="Times New Roman" w:hAnsi="Times New Roman" w:cs="Times New Roman"/>
              </w:rPr>
              <w:t>08.07.2020 № 61</w:t>
            </w:r>
            <w:r w:rsidR="000C7D3A">
              <w:rPr>
                <w:rFonts w:ascii="Times New Roman" w:hAnsi="Times New Roman" w:cs="Times New Roman"/>
                <w:lang w:val="ru-RU"/>
              </w:rPr>
              <w:t>0</w:t>
            </w:r>
            <w:r w:rsidR="003A309D" w:rsidRPr="003A309D">
              <w:rPr>
                <w:rFonts w:ascii="Times New Roman" w:hAnsi="Times New Roman" w:cs="Times New Roman"/>
              </w:rPr>
              <w:t>/ОД</w:t>
            </w:r>
          </w:p>
        </w:tc>
      </w:tr>
      <w:tr w:rsidR="00E10EF3" w:rsidRPr="00E10EF3" w14:paraId="4D8AEA71" w14:textId="77777777" w:rsidTr="000C7D3A">
        <w:trPr>
          <w:trHeight w:val="431"/>
        </w:trPr>
        <w:tc>
          <w:tcPr>
            <w:tcW w:w="4875" w:type="dxa"/>
            <w:hideMark/>
          </w:tcPr>
          <w:p w14:paraId="345F77FD" w14:textId="386B3681" w:rsidR="00E10EF3" w:rsidRPr="003A309D" w:rsidRDefault="003A309D" w:rsidP="000C7D3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309D">
              <w:rPr>
                <w:rFonts w:ascii="Times New Roman" w:hAnsi="Times New Roman" w:cs="Times New Roman"/>
              </w:rPr>
              <w:t>О результатах десятого конкурса проектов</w:t>
            </w:r>
          </w:p>
        </w:tc>
      </w:tr>
    </w:tbl>
    <w:p w14:paraId="4F979866" w14:textId="32F7A1A4" w:rsidR="005C2823" w:rsidRPr="00E10EF3" w:rsidRDefault="005C2823">
      <w:pPr>
        <w:spacing w:line="240" w:lineRule="auto"/>
        <w:rPr>
          <w:rFonts w:ascii="Times New Roman" w:hAnsi="Times New Roman" w:cs="Times New Roman"/>
        </w:rPr>
      </w:pPr>
    </w:p>
    <w:p w14:paraId="05BE5F18" w14:textId="77777777" w:rsidR="005C2823" w:rsidRPr="00E10EF3" w:rsidRDefault="00935407">
      <w:pPr>
        <w:spacing w:line="240" w:lineRule="auto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E10EF3">
        <w:rPr>
          <w:rFonts w:ascii="Times New Roman" w:hAnsi="Times New Roman" w:cs="Times New Roman"/>
        </w:rPr>
        <w:tab/>
      </w:r>
    </w:p>
    <w:p w14:paraId="7352CD9E" w14:textId="77777777" w:rsidR="005C2823" w:rsidRPr="00E10EF3" w:rsidRDefault="00935407">
      <w:pPr>
        <w:spacing w:line="240" w:lineRule="auto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4AA7258D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09587582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21A0A331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2AA153A9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0A135177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2228F842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18C8AE08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65C92945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10EF3">
        <w:rPr>
          <w:rFonts w:ascii="Times New Roman" w:hAnsi="Times New Roman" w:cs="Times New Roman"/>
          <w:b/>
        </w:rPr>
        <w:t>ПАСПОРТ ПРОЕКТА</w:t>
      </w:r>
    </w:p>
    <w:p w14:paraId="71411707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10EF3">
        <w:rPr>
          <w:rFonts w:ascii="Times New Roman" w:hAnsi="Times New Roman" w:cs="Times New Roman"/>
          <w:b/>
        </w:rPr>
        <w:t xml:space="preserve"> </w:t>
      </w:r>
    </w:p>
    <w:p w14:paraId="691D5503" w14:textId="3D53EE53" w:rsidR="005C2823" w:rsidRPr="000C7D3A" w:rsidRDefault="009354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7D3A">
        <w:rPr>
          <w:rFonts w:ascii="Times New Roman" w:hAnsi="Times New Roman" w:cs="Times New Roman"/>
          <w:b/>
          <w:sz w:val="28"/>
          <w:highlight w:val="white"/>
        </w:rPr>
        <w:t>Модель организации СРС при обучении иностранному языку с испол</w:t>
      </w:r>
      <w:r w:rsidR="000C7D3A" w:rsidRPr="000C7D3A">
        <w:rPr>
          <w:rFonts w:ascii="Times New Roman" w:hAnsi="Times New Roman" w:cs="Times New Roman"/>
          <w:b/>
          <w:sz w:val="28"/>
          <w:highlight w:val="white"/>
        </w:rPr>
        <w:t>ьзованием платформенных решений</w:t>
      </w:r>
    </w:p>
    <w:p w14:paraId="25533C78" w14:textId="77777777" w:rsidR="005C2823" w:rsidRPr="000C7D3A" w:rsidRDefault="00935407">
      <w:pPr>
        <w:spacing w:line="240" w:lineRule="auto"/>
        <w:rPr>
          <w:rFonts w:ascii="Times New Roman" w:hAnsi="Times New Roman" w:cs="Times New Roman"/>
          <w:sz w:val="28"/>
        </w:rPr>
      </w:pPr>
      <w:r w:rsidRPr="000C7D3A">
        <w:rPr>
          <w:rFonts w:ascii="Times New Roman" w:hAnsi="Times New Roman" w:cs="Times New Roman"/>
          <w:sz w:val="28"/>
        </w:rPr>
        <w:t xml:space="preserve"> </w:t>
      </w:r>
    </w:p>
    <w:p w14:paraId="05437C0C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08FA9189" w14:textId="77777777" w:rsidR="005C2823" w:rsidRPr="00E10EF3" w:rsidRDefault="00935407">
      <w:pPr>
        <w:spacing w:line="240" w:lineRule="auto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0FADD897" w14:textId="77777777" w:rsidR="005C2823" w:rsidRPr="00E10EF3" w:rsidRDefault="00935407">
      <w:pPr>
        <w:spacing w:line="240" w:lineRule="auto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1B5AC597" w14:textId="77777777" w:rsidR="005C2823" w:rsidRPr="00E10EF3" w:rsidRDefault="00935407">
      <w:pPr>
        <w:spacing w:line="240" w:lineRule="auto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045AF632" w14:textId="77777777" w:rsidR="005C2823" w:rsidRPr="00E10EF3" w:rsidRDefault="00935407">
      <w:pPr>
        <w:spacing w:line="240" w:lineRule="auto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30A38274" w14:textId="77777777" w:rsidR="005C2823" w:rsidRPr="00E10EF3" w:rsidRDefault="00935407">
      <w:pPr>
        <w:spacing w:line="240" w:lineRule="auto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0BD06F04" w14:textId="77777777" w:rsidR="005C2823" w:rsidRPr="00E10EF3" w:rsidRDefault="00935407">
      <w:pPr>
        <w:spacing w:line="240" w:lineRule="auto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563F9BE2" w14:textId="77777777" w:rsidR="005C2823" w:rsidRPr="00E10EF3" w:rsidRDefault="00935407">
      <w:pPr>
        <w:spacing w:line="240" w:lineRule="auto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614C061D" w14:textId="77777777" w:rsidR="005C2823" w:rsidRPr="00E10EF3" w:rsidRDefault="00935407">
      <w:pPr>
        <w:spacing w:line="240" w:lineRule="auto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3C937EA5" w14:textId="77777777" w:rsidR="005C2823" w:rsidRPr="00E10EF3" w:rsidRDefault="00935407">
      <w:pPr>
        <w:spacing w:line="240" w:lineRule="auto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016E604E" w14:textId="77777777" w:rsidR="005C2823" w:rsidRPr="00E10EF3" w:rsidRDefault="00935407">
      <w:pPr>
        <w:spacing w:line="240" w:lineRule="auto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02713415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4BE7AF65" w14:textId="77777777" w:rsidR="005C2823" w:rsidRPr="00E10EF3" w:rsidRDefault="00935407">
      <w:pPr>
        <w:spacing w:line="240" w:lineRule="auto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124089A6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50ED6944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3EEC25E0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0475E9DB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3A99241E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200B5729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6E1B8593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30E055C2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2946C8F9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1B98B59A" w14:textId="27A0C12F" w:rsidR="005C282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5D1FED9B" w14:textId="2CEB42BA" w:rsidR="00A75410" w:rsidRDefault="00A75410">
      <w:pPr>
        <w:spacing w:line="240" w:lineRule="auto"/>
        <w:jc w:val="center"/>
        <w:rPr>
          <w:rFonts w:ascii="Times New Roman" w:hAnsi="Times New Roman" w:cs="Times New Roman"/>
        </w:rPr>
      </w:pPr>
    </w:p>
    <w:p w14:paraId="586BB73B" w14:textId="77777777" w:rsidR="00A75410" w:rsidRPr="00E10EF3" w:rsidRDefault="00A75410">
      <w:pPr>
        <w:spacing w:line="240" w:lineRule="auto"/>
        <w:jc w:val="center"/>
        <w:rPr>
          <w:rFonts w:ascii="Times New Roman" w:hAnsi="Times New Roman" w:cs="Times New Roman"/>
        </w:rPr>
      </w:pPr>
    </w:p>
    <w:p w14:paraId="4C7B90D0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3B6F5A6C" w14:textId="77777777" w:rsidR="005C2823" w:rsidRPr="00E10EF3" w:rsidRDefault="00935407">
      <w:pPr>
        <w:spacing w:line="240" w:lineRule="auto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 xml:space="preserve"> </w:t>
      </w:r>
    </w:p>
    <w:p w14:paraId="39ECB96D" w14:textId="77777777" w:rsidR="005C2823" w:rsidRPr="00E10EF3" w:rsidRDefault="00935407">
      <w:pPr>
        <w:spacing w:line="240" w:lineRule="auto"/>
        <w:jc w:val="center"/>
        <w:rPr>
          <w:rFonts w:ascii="Times New Roman" w:hAnsi="Times New Roman" w:cs="Times New Roman"/>
        </w:rPr>
      </w:pPr>
      <w:r w:rsidRPr="00E10EF3">
        <w:rPr>
          <w:rFonts w:ascii="Times New Roman" w:hAnsi="Times New Roman" w:cs="Times New Roman"/>
        </w:rPr>
        <w:t>Томск – 2020</w:t>
      </w:r>
    </w:p>
    <w:p w14:paraId="49925C6B" w14:textId="77777777" w:rsidR="005C2823" w:rsidRPr="00E10EF3" w:rsidRDefault="005C2823">
      <w:pPr>
        <w:spacing w:line="240" w:lineRule="auto"/>
        <w:rPr>
          <w:rFonts w:ascii="Times New Roman" w:hAnsi="Times New Roman" w:cs="Times New Roman"/>
          <w:b/>
        </w:rPr>
      </w:pPr>
    </w:p>
    <w:p w14:paraId="0EF05C33" w14:textId="77777777" w:rsidR="005C2823" w:rsidRPr="00E10EF3" w:rsidRDefault="005C282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84B38A8" w14:textId="77777777" w:rsidR="000C7D3A" w:rsidRPr="000C7D3A" w:rsidRDefault="000C7D3A" w:rsidP="000C7D3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0C7D3A">
        <w:rPr>
          <w:rFonts w:ascii="Times New Roman" w:eastAsia="Times New Roman" w:hAnsi="Times New Roman" w:cs="Times New Roman"/>
          <w:b/>
          <w:lang w:val="ru-RU"/>
        </w:rPr>
        <w:lastRenderedPageBreak/>
        <w:t>Краткое резюме Проекта</w:t>
      </w:r>
    </w:p>
    <w:p w14:paraId="08C958A8" w14:textId="77777777" w:rsidR="000C7D3A" w:rsidRPr="000C7D3A" w:rsidRDefault="000C7D3A" w:rsidP="000C7D3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50"/>
        <w:gridCol w:w="5685"/>
      </w:tblGrid>
      <w:tr w:rsidR="000C7D3A" w:rsidRPr="000C7D3A" w14:paraId="68494D20" w14:textId="77777777" w:rsidTr="000C7D3A">
        <w:trPr>
          <w:trHeight w:val="560"/>
        </w:trPr>
        <w:tc>
          <w:tcPr>
            <w:tcW w:w="3750" w:type="dxa"/>
            <w:vAlign w:val="center"/>
          </w:tcPr>
          <w:p w14:paraId="2F5ACD6B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lang w:val="ru-RU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4987580A" w14:textId="62FC0B62" w:rsidR="000C7D3A" w:rsidRPr="000C7D3A" w:rsidRDefault="000C7D3A" w:rsidP="000C7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szCs w:val="25"/>
                <w:lang w:val="ru-RU"/>
              </w:rPr>
              <w:t>Модель организации СРС при обучении иностранному языку с использованием платформенных решений</w:t>
            </w:r>
          </w:p>
        </w:tc>
      </w:tr>
      <w:tr w:rsidR="000C7D3A" w:rsidRPr="000C7D3A" w14:paraId="3AB32F34" w14:textId="77777777" w:rsidTr="000C7D3A">
        <w:trPr>
          <w:trHeight w:val="560"/>
        </w:trPr>
        <w:tc>
          <w:tcPr>
            <w:tcW w:w="3750" w:type="dxa"/>
            <w:vAlign w:val="center"/>
          </w:tcPr>
          <w:p w14:paraId="5F20A821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lang w:val="ru-RU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02DEDC39" w14:textId="049870A1" w:rsidR="000C7D3A" w:rsidRPr="000C7D3A" w:rsidRDefault="000C7D3A" w:rsidP="000C7D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lang w:val="ru-RU"/>
              </w:rPr>
              <w:t xml:space="preserve">ФИЯ,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ФИПН</w:t>
            </w:r>
          </w:p>
        </w:tc>
      </w:tr>
      <w:tr w:rsidR="000C7D3A" w:rsidRPr="000C7D3A" w14:paraId="4DCA3C66" w14:textId="77777777" w:rsidTr="000C7D3A">
        <w:trPr>
          <w:trHeight w:val="560"/>
        </w:trPr>
        <w:tc>
          <w:tcPr>
            <w:tcW w:w="3750" w:type="dxa"/>
            <w:vAlign w:val="center"/>
          </w:tcPr>
          <w:p w14:paraId="0726B616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lang w:val="ru-RU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73242C73" w14:textId="76C6A684" w:rsidR="000C7D3A" w:rsidRPr="000C7D3A" w:rsidRDefault="000C7D3A" w:rsidP="000C7D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lang w:val="ru-RU"/>
              </w:rPr>
              <w:t xml:space="preserve">СИ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0C7D3A">
              <w:rPr>
                <w:rFonts w:ascii="Times New Roman" w:eastAsia="Times New Roman" w:hAnsi="Times New Roman" w:cs="Times New Roman"/>
                <w:lang w:val="ru-RU"/>
              </w:rPr>
              <w:t xml:space="preserve">, СИ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0C7D3A" w:rsidRPr="000C7D3A" w14:paraId="5DE0BB3F" w14:textId="77777777" w:rsidTr="000C7D3A">
        <w:trPr>
          <w:trHeight w:val="560"/>
        </w:trPr>
        <w:tc>
          <w:tcPr>
            <w:tcW w:w="3750" w:type="dxa"/>
            <w:vAlign w:val="center"/>
          </w:tcPr>
          <w:p w14:paraId="627C0260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lang w:val="ru-RU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4A73F73D" w14:textId="1D1C6855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140 </w:t>
            </w:r>
            <w:r w:rsidRPr="000C7D3A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 w:rsidRPr="000C7D3A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сто сорок</w:t>
            </w:r>
            <w:r w:rsidRPr="000C7D3A">
              <w:rPr>
                <w:rFonts w:ascii="Times New Roman" w:eastAsia="Times New Roman" w:hAnsi="Times New Roman" w:cs="Times New Roman"/>
                <w:lang w:val="ru-RU"/>
              </w:rPr>
              <w:t xml:space="preserve"> тысяч) рублей </w:t>
            </w:r>
          </w:p>
        </w:tc>
      </w:tr>
      <w:tr w:rsidR="000C7D3A" w:rsidRPr="000C7D3A" w14:paraId="1A0A3EB0" w14:textId="77777777" w:rsidTr="000C7D3A">
        <w:trPr>
          <w:trHeight w:val="560"/>
        </w:trPr>
        <w:tc>
          <w:tcPr>
            <w:tcW w:w="3750" w:type="dxa"/>
            <w:vAlign w:val="center"/>
          </w:tcPr>
          <w:p w14:paraId="117C42CC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lang w:val="ru-RU"/>
              </w:rPr>
              <w:t>Плановые сроки реализации Проекта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14:paraId="671B3697" w14:textId="16FB63A4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0C7D3A">
              <w:rPr>
                <w:rFonts w:ascii="Times New Roman" w:eastAsia="Times New Roman" w:hAnsi="Times New Roman" w:cs="Times New Roman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Pr="000C7D3A">
              <w:rPr>
                <w:rFonts w:ascii="Times New Roman" w:eastAsia="Times New Roman" w:hAnsi="Times New Roman" w:cs="Times New Roman"/>
                <w:lang w:val="ru-RU"/>
              </w:rPr>
              <w:t xml:space="preserve">.2020 –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25</w:t>
            </w:r>
            <w:r w:rsidRPr="000C7D3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  <w:r w:rsidRPr="000C7D3A">
              <w:rPr>
                <w:rFonts w:ascii="Times New Roman" w:eastAsia="Times New Roman" w:hAnsi="Times New Roman" w:cs="Times New Roman"/>
                <w:lang w:val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0C7D3A" w:rsidRPr="000C7D3A" w14:paraId="76839DE0" w14:textId="77777777" w:rsidTr="000C7D3A">
        <w:trPr>
          <w:trHeight w:val="560"/>
        </w:trPr>
        <w:tc>
          <w:tcPr>
            <w:tcW w:w="3750" w:type="dxa"/>
            <w:tcBorders>
              <w:right w:val="single" w:sz="4" w:space="0" w:color="auto"/>
            </w:tcBorders>
            <w:vAlign w:val="center"/>
          </w:tcPr>
          <w:p w14:paraId="161394C5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lang w:val="ru-RU"/>
              </w:rPr>
              <w:t xml:space="preserve">Цель Проекта 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1134" w14:textId="149D9B72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Создание гибкой и легко интегрируемой в учебный процесс модели организации СРС с использованием платформенных решений на примере платформы </w:t>
            </w:r>
            <w:r>
              <w:rPr>
                <w:rFonts w:ascii="Times New Roman" w:hAnsi="Times New Roman" w:cs="Times New Roman"/>
                <w:highlight w:val="white"/>
              </w:rPr>
              <w:t>«</w:t>
            </w:r>
            <w:proofErr w:type="spellStart"/>
            <w:r w:rsidRPr="00E10EF3">
              <w:rPr>
                <w:rFonts w:ascii="Times New Roman" w:hAnsi="Times New Roman" w:cs="Times New Roman"/>
                <w:highlight w:val="white"/>
              </w:rPr>
              <w:t>English</w:t>
            </w:r>
            <w:proofErr w:type="spellEnd"/>
            <w:r w:rsidRPr="00E10EF3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E10EF3">
              <w:rPr>
                <w:rFonts w:ascii="Times New Roman" w:hAnsi="Times New Roman" w:cs="Times New Roman"/>
                <w:highlight w:val="white"/>
              </w:rPr>
              <w:t>Patient</w:t>
            </w:r>
            <w:proofErr w:type="spellEnd"/>
            <w:r>
              <w:rPr>
                <w:rFonts w:ascii="Times New Roman" w:hAnsi="Times New Roman" w:cs="Times New Roman"/>
                <w:highlight w:val="white"/>
                <w:lang w:val="ru-RU"/>
              </w:rPr>
              <w:t>»</w:t>
            </w:r>
            <w:r w:rsidRPr="00E10EF3">
              <w:rPr>
                <w:rFonts w:ascii="Times New Roman" w:hAnsi="Times New Roman" w:cs="Times New Roman"/>
                <w:highlight w:val="white"/>
              </w:rPr>
              <w:t>.</w:t>
            </w:r>
          </w:p>
        </w:tc>
      </w:tr>
      <w:tr w:rsidR="000C7D3A" w:rsidRPr="000C7D3A" w14:paraId="2C6BB75D" w14:textId="77777777" w:rsidTr="000C7D3A">
        <w:trPr>
          <w:trHeight w:val="560"/>
        </w:trPr>
        <w:tc>
          <w:tcPr>
            <w:tcW w:w="3750" w:type="dxa"/>
            <w:tcBorders>
              <w:right w:val="single" w:sz="4" w:space="0" w:color="auto"/>
            </w:tcBorders>
            <w:vAlign w:val="center"/>
          </w:tcPr>
          <w:p w14:paraId="324C9E1A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lang w:val="ru-RU"/>
              </w:rPr>
              <w:t xml:space="preserve">Задачи Проекта 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9BB" w14:textId="77777777" w:rsidR="0096188B" w:rsidRDefault="000C7D3A" w:rsidP="0096188B">
            <w:pPr>
              <w:numPr>
                <w:ilvl w:val="0"/>
                <w:numId w:val="1"/>
              </w:numPr>
              <w:spacing w:line="240" w:lineRule="auto"/>
              <w:ind w:left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Разработка</w:t>
            </w:r>
            <w:r w:rsidRPr="00E10EF3">
              <w:rPr>
                <w:rFonts w:ascii="Times New Roman" w:hAnsi="Times New Roman" w:cs="Times New Roman"/>
              </w:rPr>
              <w:t xml:space="preserve"> </w:t>
            </w:r>
            <w:r w:rsidR="0096188B">
              <w:rPr>
                <w:rFonts w:ascii="Times New Roman" w:hAnsi="Times New Roman" w:cs="Times New Roman"/>
                <w:lang w:val="ru-RU"/>
              </w:rPr>
              <w:t>концепции</w:t>
            </w:r>
            <w:r w:rsidR="0096188B" w:rsidRPr="00E10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 реализация </w:t>
            </w:r>
            <w:r w:rsidRPr="00E10EF3">
              <w:rPr>
                <w:rFonts w:ascii="Times New Roman" w:hAnsi="Times New Roman" w:cs="Times New Roman"/>
              </w:rPr>
              <w:t>модели организации СРС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078373C" w14:textId="20672BAC" w:rsidR="000C7D3A" w:rsidRPr="0096188B" w:rsidRDefault="0096188B" w:rsidP="0096188B">
            <w:pPr>
              <w:numPr>
                <w:ilvl w:val="0"/>
                <w:numId w:val="1"/>
              </w:numPr>
              <w:spacing w:line="240" w:lineRule="auto"/>
              <w:ind w:left="425"/>
              <w:rPr>
                <w:rFonts w:ascii="Times New Roman" w:hAnsi="Times New Roman" w:cs="Times New Roman"/>
              </w:rPr>
            </w:pPr>
            <w:r w:rsidRPr="0096188B">
              <w:rPr>
                <w:rFonts w:ascii="Times New Roman" w:hAnsi="Times New Roman" w:cs="Times New Roman"/>
                <w:lang w:val="ru-RU"/>
              </w:rPr>
              <w:t xml:space="preserve">Обучение преподавателей созданию </w:t>
            </w:r>
            <w:r w:rsidR="000C7D3A" w:rsidRPr="0096188B">
              <w:rPr>
                <w:rFonts w:ascii="Times New Roman" w:hAnsi="Times New Roman" w:cs="Times New Roman"/>
              </w:rPr>
              <w:t>модулей</w:t>
            </w:r>
            <w:r w:rsidR="00E658ED">
              <w:rPr>
                <w:rFonts w:ascii="Times New Roman" w:hAnsi="Times New Roman" w:cs="Times New Roman"/>
                <w:lang w:val="ru-RU"/>
              </w:rPr>
              <w:t xml:space="preserve"> и тренажеров</w:t>
            </w:r>
            <w:r w:rsidR="000C7D3A" w:rsidRPr="0096188B">
              <w:rPr>
                <w:rFonts w:ascii="Times New Roman" w:hAnsi="Times New Roman" w:cs="Times New Roman"/>
              </w:rPr>
              <w:t xml:space="preserve"> для СРС</w:t>
            </w:r>
            <w:r w:rsidRPr="0096188B">
              <w:rPr>
                <w:rFonts w:ascii="Times New Roman" w:hAnsi="Times New Roman" w:cs="Times New Roman"/>
                <w:lang w:val="ru-RU"/>
              </w:rPr>
              <w:t>, организация экспертизы созданных модулей</w:t>
            </w:r>
            <w:r w:rsidR="00E658ED">
              <w:rPr>
                <w:rFonts w:ascii="Times New Roman" w:hAnsi="Times New Roman" w:cs="Times New Roman"/>
                <w:lang w:val="ru-RU"/>
              </w:rPr>
              <w:t xml:space="preserve"> и тренажеров</w:t>
            </w:r>
            <w:r w:rsidR="000C7D3A" w:rsidRPr="0096188B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DB03846" w14:textId="31031E0E" w:rsidR="000C7D3A" w:rsidRPr="000C7D3A" w:rsidRDefault="000C7D3A" w:rsidP="000C7D3A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Апробация</w:t>
            </w:r>
            <w:r w:rsidRPr="00E10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созданных</w:t>
            </w:r>
            <w:r w:rsidRPr="00E10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модулей</w:t>
            </w:r>
            <w:r w:rsidR="00E658ED">
              <w:rPr>
                <w:rFonts w:ascii="Times New Roman" w:hAnsi="Times New Roman" w:cs="Times New Roman"/>
                <w:lang w:val="ru-RU"/>
              </w:rPr>
              <w:t xml:space="preserve"> и тренажеров</w:t>
            </w:r>
            <w:r w:rsidRPr="00E10EF3">
              <w:rPr>
                <w:rFonts w:ascii="Times New Roman" w:hAnsi="Times New Roman" w:cs="Times New Roman"/>
              </w:rPr>
              <w:t xml:space="preserve"> в учебном проце</w:t>
            </w:r>
            <w:r>
              <w:rPr>
                <w:rFonts w:ascii="Times New Roman" w:hAnsi="Times New Roman" w:cs="Times New Roman"/>
              </w:rPr>
              <w:t>ссе на факультетах ТГУ.</w:t>
            </w:r>
          </w:p>
        </w:tc>
      </w:tr>
    </w:tbl>
    <w:p w14:paraId="3B662DC6" w14:textId="77777777" w:rsidR="000C7D3A" w:rsidRPr="000C7D3A" w:rsidRDefault="000C7D3A" w:rsidP="000C7D3A">
      <w:pPr>
        <w:spacing w:before="120" w:line="240" w:lineRule="auto"/>
        <w:ind w:right="-46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D3A">
        <w:rPr>
          <w:rFonts w:ascii="Times New Roman" w:eastAsia="Times New Roman" w:hAnsi="Times New Roman" w:cs="Times New Roman"/>
          <w:lang w:val="ru-RU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изложены в Положении об организации управления проектами в ТГУ.</w:t>
      </w:r>
    </w:p>
    <w:p w14:paraId="59F6C73D" w14:textId="77777777" w:rsidR="000C7D3A" w:rsidRPr="000C7D3A" w:rsidRDefault="000C7D3A" w:rsidP="000C7D3A">
      <w:pPr>
        <w:spacing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4665D8" w14:textId="77777777" w:rsidR="000C7D3A" w:rsidRPr="000C7D3A" w:rsidRDefault="000C7D3A" w:rsidP="000C7D3A">
      <w:pPr>
        <w:numPr>
          <w:ilvl w:val="0"/>
          <w:numId w:val="8"/>
        </w:numPr>
        <w:spacing w:after="120" w:line="240" w:lineRule="auto"/>
        <w:ind w:hanging="76"/>
        <w:contextualSpacing/>
        <w:rPr>
          <w:rFonts w:ascii="Times New Roman" w:eastAsia="Times New Roman" w:hAnsi="Times New Roman" w:cs="Times New Roman"/>
          <w:lang w:val="ru-RU"/>
        </w:rPr>
      </w:pPr>
      <w:r w:rsidRPr="000C7D3A">
        <w:rPr>
          <w:rFonts w:ascii="Times New Roman" w:eastAsia="Times New Roman" w:hAnsi="Times New Roman" w:cs="Times New Roman"/>
          <w:b/>
          <w:lang w:val="ru-RU"/>
        </w:rPr>
        <w:t>Основные этапы и результаты Проекта</w:t>
      </w:r>
    </w:p>
    <w:p w14:paraId="06BE04E3" w14:textId="77777777" w:rsidR="000C7D3A" w:rsidRPr="000C7D3A" w:rsidRDefault="000C7D3A" w:rsidP="000C7D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6"/>
        <w:gridCol w:w="1358"/>
        <w:gridCol w:w="1419"/>
        <w:gridCol w:w="3615"/>
      </w:tblGrid>
      <w:tr w:rsidR="000C7D3A" w:rsidRPr="000C7D3A" w14:paraId="785C2688" w14:textId="77777777" w:rsidTr="00B22E29">
        <w:trPr>
          <w:trHeight w:val="380"/>
        </w:trPr>
        <w:tc>
          <w:tcPr>
            <w:tcW w:w="9498" w:type="dxa"/>
            <w:gridSpan w:val="4"/>
            <w:shd w:val="clear" w:color="auto" w:fill="F2F2F2"/>
            <w:vAlign w:val="center"/>
            <w:hideMark/>
          </w:tcPr>
          <w:p w14:paraId="42CE1DDB" w14:textId="77777777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C7D3A">
              <w:rPr>
                <w:rFonts w:ascii="Times New Roman" w:eastAsia="Calibri" w:hAnsi="Times New Roman" w:cs="Times New Roman"/>
                <w:lang w:val="ru-RU" w:eastAsia="en-US"/>
              </w:rPr>
              <w:t>План реализации Проекта и основные результаты</w:t>
            </w:r>
          </w:p>
        </w:tc>
      </w:tr>
      <w:tr w:rsidR="000C7D3A" w:rsidRPr="000C7D3A" w14:paraId="395FCE3E" w14:textId="77777777" w:rsidTr="00B22E29">
        <w:trPr>
          <w:trHeight w:val="380"/>
        </w:trPr>
        <w:tc>
          <w:tcPr>
            <w:tcW w:w="0" w:type="auto"/>
            <w:shd w:val="clear" w:color="auto" w:fill="F2F2F2"/>
            <w:vAlign w:val="center"/>
            <w:hideMark/>
          </w:tcPr>
          <w:p w14:paraId="023F36A8" w14:textId="77777777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C7D3A">
              <w:rPr>
                <w:rFonts w:ascii="Times New Roman" w:eastAsia="Calibri" w:hAnsi="Times New Roman" w:cs="Times New Roman"/>
                <w:lang w:val="ru-RU" w:eastAsia="en-US"/>
              </w:rPr>
              <w:t xml:space="preserve">Мероприятия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E207943" w14:textId="77777777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C7D3A">
              <w:rPr>
                <w:rFonts w:ascii="Times New Roman" w:eastAsia="Calibri" w:hAnsi="Times New Roman" w:cs="Times New Roman"/>
                <w:lang w:val="ru-RU" w:eastAsia="en-US"/>
              </w:rPr>
              <w:t>Дата начала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ED8DBF4" w14:textId="77777777" w:rsidR="000C7D3A" w:rsidRPr="000C7D3A" w:rsidRDefault="000C7D3A" w:rsidP="000C7D3A">
            <w:pPr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C7D3A">
              <w:rPr>
                <w:rFonts w:ascii="Times New Roman" w:eastAsia="Calibri" w:hAnsi="Times New Roman" w:cs="Times New Roman"/>
                <w:lang w:val="ru-RU" w:eastAsia="en-US"/>
              </w:rPr>
              <w:t>Дата завершения</w:t>
            </w:r>
          </w:p>
        </w:tc>
        <w:tc>
          <w:tcPr>
            <w:tcW w:w="3615" w:type="dxa"/>
            <w:shd w:val="clear" w:color="auto" w:fill="F2F2F2"/>
            <w:vAlign w:val="center"/>
            <w:hideMark/>
          </w:tcPr>
          <w:p w14:paraId="707AFD99" w14:textId="77777777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C7D3A">
              <w:rPr>
                <w:rFonts w:ascii="Times New Roman" w:eastAsia="Calibri" w:hAnsi="Times New Roman" w:cs="Times New Roman"/>
                <w:lang w:val="ru-RU" w:eastAsia="en-US"/>
              </w:rPr>
              <w:t>Основные результаты</w:t>
            </w:r>
          </w:p>
        </w:tc>
      </w:tr>
      <w:tr w:rsidR="000C7D3A" w:rsidRPr="000C7D3A" w14:paraId="2B86751F" w14:textId="77777777" w:rsidTr="00B22E29">
        <w:trPr>
          <w:trHeight w:val="1707"/>
        </w:trPr>
        <w:tc>
          <w:tcPr>
            <w:tcW w:w="0" w:type="auto"/>
            <w:shd w:val="clear" w:color="auto" w:fill="auto"/>
            <w:vAlign w:val="center"/>
          </w:tcPr>
          <w:p w14:paraId="2B77FD83" w14:textId="465E6EFE" w:rsidR="000C7D3A" w:rsidRPr="000C7D3A" w:rsidRDefault="000C7D3A" w:rsidP="00B22E29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Установочный этап (</w:t>
            </w:r>
            <w:r w:rsidR="00B22E29" w:rsidRPr="00B22E29">
              <w:rPr>
                <w:rFonts w:ascii="Times New Roman" w:hAnsi="Times New Roman" w:cs="Times New Roman"/>
                <w:lang w:val="ru-RU"/>
              </w:rPr>
              <w:t xml:space="preserve">разработка </w:t>
            </w:r>
            <w:r w:rsidR="00B22E29">
              <w:rPr>
                <w:rFonts w:ascii="Times New Roman" w:hAnsi="Times New Roman" w:cs="Times New Roman"/>
              </w:rPr>
              <w:t>принципов организации СРС, интеграция</w:t>
            </w:r>
            <w:r w:rsidRPr="00E10EF3">
              <w:rPr>
                <w:rFonts w:ascii="Times New Roman" w:hAnsi="Times New Roman" w:cs="Times New Roman"/>
              </w:rPr>
              <w:t xml:space="preserve"> платформы в учебный процесс для СРС, знакомство с функционалом платформы), </w:t>
            </w:r>
            <w:r w:rsidR="00B22E29">
              <w:rPr>
                <w:rFonts w:ascii="Times New Roman" w:hAnsi="Times New Roman" w:cs="Times New Roman"/>
                <w:lang w:val="ru-RU"/>
              </w:rPr>
              <w:t>подготовка</w:t>
            </w:r>
            <w:r w:rsidRPr="00E10EF3">
              <w:rPr>
                <w:rFonts w:ascii="Times New Roman" w:hAnsi="Times New Roman" w:cs="Times New Roman"/>
              </w:rPr>
              <w:t xml:space="preserve"> технического задания для преподавателей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454E07" w14:textId="2BFF61C2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E10EF3">
              <w:rPr>
                <w:rFonts w:ascii="Times New Roman" w:hAnsi="Times New Roman" w:cs="Times New Roman"/>
              </w:rPr>
              <w:t>3.08.2020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F284D" w14:textId="7F562411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E10EF3">
              <w:rPr>
                <w:rFonts w:ascii="Times New Roman" w:hAnsi="Times New Roman" w:cs="Times New Roman"/>
              </w:rPr>
              <w:t>5.0</w:t>
            </w:r>
            <w:r w:rsidRPr="00E10EF3">
              <w:rPr>
                <w:rFonts w:ascii="Times New Roman" w:hAnsi="Times New Roman" w:cs="Times New Roman"/>
                <w:lang w:val="ru-RU"/>
              </w:rPr>
              <w:t>8</w:t>
            </w:r>
            <w:r w:rsidRPr="00E10EF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CD0CC16" w14:textId="439CE486" w:rsidR="000C7D3A" w:rsidRPr="00E10EF3" w:rsidRDefault="00B22E29" w:rsidP="000C7D3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Подготовлено</w:t>
            </w:r>
            <w:r w:rsidR="000C7D3A" w:rsidRPr="00E10EF3">
              <w:rPr>
                <w:rFonts w:ascii="Times New Roman" w:hAnsi="Times New Roman" w:cs="Times New Roman"/>
              </w:rPr>
              <w:t xml:space="preserve"> техническое задание, разработана </w:t>
            </w:r>
            <w:r>
              <w:rPr>
                <w:rFonts w:ascii="Times New Roman" w:hAnsi="Times New Roman" w:cs="Times New Roman"/>
              </w:rPr>
              <w:t>структура модуля, подготовлены</w:t>
            </w:r>
            <w:r w:rsidR="000C7D3A" w:rsidRPr="00E10EF3">
              <w:rPr>
                <w:rFonts w:ascii="Times New Roman" w:hAnsi="Times New Roman" w:cs="Times New Roman"/>
              </w:rPr>
              <w:t xml:space="preserve"> методические рекомендации и памятка разработчику</w:t>
            </w:r>
          </w:p>
          <w:p w14:paraId="2C49EFEF" w14:textId="083FA605" w:rsidR="000C7D3A" w:rsidRPr="00B22E29" w:rsidRDefault="000C7D3A" w:rsidP="000C7D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C7D3A" w:rsidRPr="000C7D3A" w14:paraId="4329580E" w14:textId="77777777" w:rsidTr="00B22E29">
        <w:trPr>
          <w:trHeight w:val="1707"/>
        </w:trPr>
        <w:tc>
          <w:tcPr>
            <w:tcW w:w="0" w:type="auto"/>
            <w:shd w:val="clear" w:color="auto" w:fill="auto"/>
            <w:vAlign w:val="center"/>
          </w:tcPr>
          <w:p w14:paraId="6048032C" w14:textId="27BD6B80" w:rsidR="000C7D3A" w:rsidRPr="000C7D3A" w:rsidRDefault="000C7D3A" w:rsidP="00B22E29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 xml:space="preserve">Корректировка </w:t>
            </w:r>
            <w:r w:rsidR="00B22E29">
              <w:rPr>
                <w:rFonts w:ascii="Times New Roman" w:hAnsi="Times New Roman" w:cs="Times New Roman"/>
                <w:lang w:val="ru-RU"/>
              </w:rPr>
              <w:t xml:space="preserve">рабочей программы дисциплины </w:t>
            </w:r>
            <w:r w:rsidR="00A408F4">
              <w:rPr>
                <w:rFonts w:ascii="Times New Roman" w:hAnsi="Times New Roman" w:cs="Times New Roman"/>
                <w:lang w:val="ru-RU"/>
              </w:rPr>
              <w:t>«</w:t>
            </w:r>
            <w:r w:rsidR="00A408F4" w:rsidRPr="00A408F4">
              <w:rPr>
                <w:rFonts w:ascii="Times New Roman" w:hAnsi="Times New Roman" w:cs="Times New Roman"/>
                <w:lang w:val="ru-RU"/>
              </w:rPr>
              <w:t>Иностранный язык</w:t>
            </w:r>
            <w:r w:rsidR="00A408F4">
              <w:rPr>
                <w:rFonts w:ascii="Times New Roman" w:hAnsi="Times New Roman" w:cs="Times New Roman"/>
                <w:lang w:val="ru-RU"/>
              </w:rPr>
              <w:t xml:space="preserve"> (английский)»</w:t>
            </w:r>
            <w:r w:rsidR="00B343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22E29">
              <w:rPr>
                <w:rFonts w:ascii="Times New Roman" w:hAnsi="Times New Roman" w:cs="Times New Roman"/>
                <w:lang w:val="ru-RU"/>
              </w:rPr>
              <w:t>(</w:t>
            </w:r>
            <w:r w:rsidR="00B22E29" w:rsidRPr="00B22E29">
              <w:rPr>
                <w:rFonts w:ascii="Times New Roman" w:hAnsi="Times New Roman" w:cs="Times New Roman"/>
                <w:lang w:val="ru-RU"/>
              </w:rPr>
              <w:t>РПД</w:t>
            </w:r>
            <w:r w:rsidR="00B22E29">
              <w:rPr>
                <w:rFonts w:ascii="Times New Roman" w:hAnsi="Times New Roman" w:cs="Times New Roman"/>
                <w:lang w:val="ru-RU"/>
              </w:rPr>
              <w:t>)</w:t>
            </w:r>
            <w:r w:rsidRPr="00E10EF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E91D1" w14:textId="25E06F11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0</w:t>
            </w:r>
            <w:r w:rsidRPr="00E10EF3">
              <w:rPr>
                <w:rFonts w:ascii="Times New Roman" w:hAnsi="Times New Roman" w:cs="Times New Roman"/>
                <w:lang w:val="ru-RU"/>
              </w:rPr>
              <w:t>3</w:t>
            </w:r>
            <w:r w:rsidRPr="00E10EF3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CC8CE" w14:textId="74E5EECF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 xml:space="preserve"> 30.0</w:t>
            </w:r>
            <w:r w:rsidRPr="00E10EF3">
              <w:rPr>
                <w:rFonts w:ascii="Times New Roman" w:hAnsi="Times New Roman" w:cs="Times New Roman"/>
                <w:lang w:val="ru-RU"/>
              </w:rPr>
              <w:t>8</w:t>
            </w:r>
            <w:r w:rsidRPr="00E10EF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C50646C" w14:textId="1CBFDF7B" w:rsidR="000C7D3A" w:rsidRPr="000C7D3A" w:rsidRDefault="000C7D3A" w:rsidP="000C7D3A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РПД скорректирована</w:t>
            </w:r>
          </w:p>
        </w:tc>
      </w:tr>
      <w:tr w:rsidR="000C7D3A" w:rsidRPr="000C7D3A" w14:paraId="0E2790DE" w14:textId="77777777" w:rsidTr="00B22E29">
        <w:trPr>
          <w:trHeight w:val="1707"/>
        </w:trPr>
        <w:tc>
          <w:tcPr>
            <w:tcW w:w="0" w:type="auto"/>
            <w:shd w:val="clear" w:color="auto" w:fill="auto"/>
            <w:vAlign w:val="center"/>
          </w:tcPr>
          <w:p w14:paraId="2423DC3E" w14:textId="6323BBF7" w:rsidR="000C7D3A" w:rsidRPr="00B22E29" w:rsidRDefault="00B22E29" w:rsidP="00B22E29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Проведение тренинга</w:t>
            </w:r>
            <w:r w:rsidR="000C7D3A" w:rsidRPr="00E10EF3">
              <w:rPr>
                <w:rFonts w:ascii="Times New Roman" w:hAnsi="Times New Roman" w:cs="Times New Roman"/>
              </w:rPr>
              <w:t xml:space="preserve"> по работе с Платформой</w:t>
            </w:r>
            <w:r>
              <w:rPr>
                <w:rFonts w:ascii="Times New Roman" w:hAnsi="Times New Roman" w:cs="Times New Roman"/>
                <w:lang w:val="ru-RU"/>
              </w:rPr>
              <w:t xml:space="preserve"> для преподавателей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C4F11F" w14:textId="6661BD7E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05.0</w:t>
            </w:r>
            <w:r w:rsidRPr="00E10EF3">
              <w:rPr>
                <w:rFonts w:ascii="Times New Roman" w:hAnsi="Times New Roman" w:cs="Times New Roman"/>
                <w:lang w:val="ru-RU"/>
              </w:rPr>
              <w:t>8</w:t>
            </w:r>
            <w:r w:rsidRPr="00E10EF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2E763" w14:textId="3BD8B402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153927C" w14:textId="258BB166" w:rsidR="000C7D3A" w:rsidRPr="000C7D3A" w:rsidRDefault="000C7D3A" w:rsidP="000C7D3A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20 обученных преподавателей</w:t>
            </w:r>
          </w:p>
        </w:tc>
      </w:tr>
      <w:tr w:rsidR="000C7D3A" w:rsidRPr="000C7D3A" w14:paraId="41CB3538" w14:textId="77777777" w:rsidTr="00B22E29">
        <w:trPr>
          <w:trHeight w:val="1707"/>
        </w:trPr>
        <w:tc>
          <w:tcPr>
            <w:tcW w:w="0" w:type="auto"/>
            <w:shd w:val="clear" w:color="auto" w:fill="auto"/>
            <w:vAlign w:val="center"/>
          </w:tcPr>
          <w:p w14:paraId="1EED44C1" w14:textId="7583AEE3" w:rsidR="000C7D3A" w:rsidRPr="000C7D3A" w:rsidRDefault="000C7D3A" w:rsidP="000C7D3A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Разработка комплектов материалов</w:t>
            </w:r>
            <w:r w:rsidR="00A408F4">
              <w:rPr>
                <w:rFonts w:ascii="Times New Roman" w:hAnsi="Times New Roman" w:cs="Times New Roman"/>
                <w:lang w:val="ru-RU"/>
              </w:rPr>
              <w:t xml:space="preserve"> (модули и тренажеры)</w:t>
            </w:r>
            <w:r w:rsidRPr="00E10EF3">
              <w:rPr>
                <w:rFonts w:ascii="Times New Roman" w:hAnsi="Times New Roman" w:cs="Times New Roman"/>
              </w:rPr>
              <w:t xml:space="preserve"> на Платформе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736B1F" w14:textId="6294C577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11.</w:t>
            </w:r>
            <w:r w:rsidRPr="00E10EF3">
              <w:rPr>
                <w:rFonts w:ascii="Times New Roman" w:hAnsi="Times New Roman" w:cs="Times New Roman"/>
                <w:lang w:val="ru-RU"/>
              </w:rPr>
              <w:t>08</w:t>
            </w:r>
            <w:r w:rsidRPr="00E10EF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130EB" w14:textId="3F488C58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10EF3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F1E8B1A" w14:textId="424DD3A5" w:rsidR="000C7D3A" w:rsidRPr="000C7D3A" w:rsidRDefault="000C7D3A" w:rsidP="00A408F4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 xml:space="preserve">20 разработанных и отредактированных </w:t>
            </w:r>
            <w:r w:rsidR="00A408F4">
              <w:rPr>
                <w:rFonts w:ascii="Times New Roman" w:hAnsi="Times New Roman" w:cs="Times New Roman"/>
                <w:lang w:val="ru-RU"/>
              </w:rPr>
              <w:t xml:space="preserve">материалов </w:t>
            </w:r>
            <w:r w:rsidRPr="00E10EF3">
              <w:rPr>
                <w:rFonts w:ascii="Times New Roman" w:hAnsi="Times New Roman" w:cs="Times New Roman"/>
              </w:rPr>
              <w:t>СРС на Платформе (структурированные, систематически выстроенные, интегрированные в РПД)</w:t>
            </w:r>
          </w:p>
        </w:tc>
      </w:tr>
      <w:tr w:rsidR="000C7D3A" w:rsidRPr="000C7D3A" w14:paraId="2E8A9AE9" w14:textId="77777777" w:rsidTr="00B22E29">
        <w:trPr>
          <w:trHeight w:val="817"/>
        </w:trPr>
        <w:tc>
          <w:tcPr>
            <w:tcW w:w="0" w:type="auto"/>
            <w:shd w:val="clear" w:color="auto" w:fill="auto"/>
            <w:vAlign w:val="center"/>
          </w:tcPr>
          <w:p w14:paraId="2BC577D7" w14:textId="30249383" w:rsidR="000C7D3A" w:rsidRPr="00B22E29" w:rsidRDefault="000C7D3A" w:rsidP="00A408F4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 xml:space="preserve">Экспертиза созданных </w:t>
            </w:r>
            <w:r w:rsidR="00A408F4">
              <w:rPr>
                <w:rFonts w:ascii="Times New Roman" w:hAnsi="Times New Roman" w:cs="Times New Roman"/>
                <w:lang w:val="ru-RU"/>
              </w:rPr>
              <w:t>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34C6B" w14:textId="1FCACACF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10EF3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7927E" w14:textId="5E53A6BF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0EBBBA6" w14:textId="46FEBBF6" w:rsidR="000C7D3A" w:rsidRPr="000C7D3A" w:rsidRDefault="00B22E29" w:rsidP="00B22E29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Созданные</w:t>
            </w:r>
            <w:r w:rsidR="00A408F4">
              <w:rPr>
                <w:rFonts w:ascii="Times New Roman" w:hAnsi="Times New Roman" w:cs="Times New Roman"/>
              </w:rPr>
              <w:t xml:space="preserve"> материалы</w:t>
            </w:r>
            <w:r w:rsidR="000C7D3A" w:rsidRPr="00E10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прошли</w:t>
            </w:r>
            <w:r>
              <w:rPr>
                <w:rFonts w:ascii="Times New Roman" w:hAnsi="Times New Roman" w:cs="Times New Roman"/>
              </w:rPr>
              <w:t xml:space="preserve"> экспертизу и допущены</w:t>
            </w:r>
            <w:r w:rsidR="000C7D3A" w:rsidRPr="00E10EF3">
              <w:rPr>
                <w:rFonts w:ascii="Times New Roman" w:hAnsi="Times New Roman" w:cs="Times New Roman"/>
              </w:rPr>
              <w:t xml:space="preserve"> к апробации</w:t>
            </w:r>
          </w:p>
        </w:tc>
      </w:tr>
      <w:tr w:rsidR="000C7D3A" w:rsidRPr="000C7D3A" w14:paraId="68321008" w14:textId="77777777" w:rsidTr="00B22E29">
        <w:trPr>
          <w:trHeight w:val="1707"/>
        </w:trPr>
        <w:tc>
          <w:tcPr>
            <w:tcW w:w="0" w:type="auto"/>
            <w:shd w:val="clear" w:color="auto" w:fill="auto"/>
            <w:vAlign w:val="center"/>
          </w:tcPr>
          <w:p w14:paraId="16659AB0" w14:textId="740D5054" w:rsidR="000C7D3A" w:rsidRPr="000C7D3A" w:rsidRDefault="000C7D3A" w:rsidP="00A408F4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 xml:space="preserve">Апробация </w:t>
            </w:r>
            <w:r w:rsidR="00A408F4">
              <w:rPr>
                <w:rFonts w:ascii="Times New Roman" w:hAnsi="Times New Roman" w:cs="Times New Roman"/>
                <w:lang w:val="ru-RU"/>
              </w:rPr>
              <w:t>материалов</w:t>
            </w:r>
            <w:r w:rsidRPr="00E10EF3">
              <w:rPr>
                <w:rFonts w:ascii="Times New Roman" w:hAnsi="Times New Roman" w:cs="Times New Roman"/>
              </w:rPr>
              <w:t xml:space="preserve"> на Платформе в учебном процессе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2EC14B3" w14:textId="25C3EEC3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 xml:space="preserve">02.09.2020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5E2EACC" w14:textId="148B10B6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D5670CC" w14:textId="5994C6EA" w:rsidR="000C7D3A" w:rsidRPr="000C7D3A" w:rsidRDefault="000C7D3A" w:rsidP="00A408F4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 xml:space="preserve">Внедрение в учебный процесс </w:t>
            </w:r>
            <w:r w:rsidR="00A408F4" w:rsidRPr="00E10EF3">
              <w:rPr>
                <w:rFonts w:ascii="Times New Roman" w:hAnsi="Times New Roman" w:cs="Times New Roman"/>
              </w:rPr>
              <w:t xml:space="preserve">20 разработанных и отредактированных </w:t>
            </w:r>
            <w:r w:rsidR="00A408F4">
              <w:rPr>
                <w:rFonts w:ascii="Times New Roman" w:hAnsi="Times New Roman" w:cs="Times New Roman"/>
                <w:lang w:val="ru-RU"/>
              </w:rPr>
              <w:t xml:space="preserve">материалов </w:t>
            </w:r>
            <w:r w:rsidR="00A408F4" w:rsidRPr="00E10EF3">
              <w:rPr>
                <w:rFonts w:ascii="Times New Roman" w:hAnsi="Times New Roman" w:cs="Times New Roman"/>
              </w:rPr>
              <w:t>СРС</w:t>
            </w:r>
            <w:r w:rsidRPr="00E10EF3">
              <w:rPr>
                <w:rFonts w:ascii="Times New Roman" w:hAnsi="Times New Roman" w:cs="Times New Roman"/>
              </w:rPr>
              <w:t xml:space="preserve">: 300 студентов, выполнивших </w:t>
            </w:r>
            <w:r w:rsidR="00A408F4">
              <w:rPr>
                <w:rFonts w:ascii="Times New Roman" w:hAnsi="Times New Roman" w:cs="Times New Roman"/>
                <w:lang w:val="ru-RU"/>
              </w:rPr>
              <w:t xml:space="preserve">задания в рамках предложенных материалов </w:t>
            </w:r>
            <w:r w:rsidRPr="00E10EF3">
              <w:rPr>
                <w:rFonts w:ascii="Times New Roman" w:hAnsi="Times New Roman" w:cs="Times New Roman"/>
              </w:rPr>
              <w:t>СРС</w:t>
            </w:r>
          </w:p>
        </w:tc>
      </w:tr>
      <w:tr w:rsidR="000C7D3A" w:rsidRPr="000C7D3A" w14:paraId="4054C2DA" w14:textId="77777777" w:rsidTr="00B22E29">
        <w:trPr>
          <w:trHeight w:val="1707"/>
        </w:trPr>
        <w:tc>
          <w:tcPr>
            <w:tcW w:w="0" w:type="auto"/>
            <w:shd w:val="clear" w:color="auto" w:fill="auto"/>
            <w:vAlign w:val="center"/>
          </w:tcPr>
          <w:p w14:paraId="570C08B9" w14:textId="5F565E3D" w:rsidR="000C7D3A" w:rsidRPr="00B22E29" w:rsidRDefault="00B22E29" w:rsidP="00B22E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CA3DEA">
              <w:rPr>
                <w:rFonts w:ascii="Times New Roman" w:hAnsi="Times New Roman" w:cs="Times New Roman"/>
                <w:lang w:val="ru-RU"/>
              </w:rPr>
              <w:t xml:space="preserve">и обработка </w:t>
            </w:r>
            <w:r>
              <w:rPr>
                <w:rFonts w:ascii="Times New Roman" w:hAnsi="Times New Roman" w:cs="Times New Roman"/>
              </w:rPr>
              <w:t>обратной связи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3B780F8" w14:textId="7A26E101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 xml:space="preserve">01.10.2020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1DB62D1" w14:textId="4092D674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C39F9FA" w14:textId="00DE3C7C" w:rsidR="000C7D3A" w:rsidRPr="00B22E29" w:rsidRDefault="000C7D3A" w:rsidP="00B22E29">
            <w:pPr>
              <w:rPr>
                <w:rFonts w:ascii="Times New Roman" w:hAnsi="Times New Roman" w:cs="Times New Roman"/>
                <w:lang w:val="ru-RU"/>
              </w:rPr>
            </w:pPr>
            <w:r w:rsidRPr="00B22E29">
              <w:rPr>
                <w:rFonts w:ascii="Times New Roman" w:hAnsi="Times New Roman" w:cs="Times New Roman"/>
                <w:lang w:val="ru-RU"/>
              </w:rPr>
              <w:t>Массив обработанных анкет</w:t>
            </w:r>
            <w:r w:rsidR="00A408F4">
              <w:rPr>
                <w:rFonts w:ascii="Times New Roman" w:hAnsi="Times New Roman" w:cs="Times New Roman"/>
                <w:lang w:val="ru-RU"/>
              </w:rPr>
              <w:t xml:space="preserve"> (300 </w:t>
            </w:r>
            <w:proofErr w:type="spellStart"/>
            <w:r w:rsidR="00A408F4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r w:rsidR="00A408F4">
              <w:rPr>
                <w:rFonts w:ascii="Times New Roman" w:hAnsi="Times New Roman" w:cs="Times New Roman"/>
                <w:lang w:val="ru-RU"/>
              </w:rPr>
              <w:t>)</w:t>
            </w:r>
            <w:r w:rsidRPr="00B22E29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14:paraId="486AB2A8" w14:textId="3737E3DB" w:rsidR="000C7D3A" w:rsidRPr="000C7D3A" w:rsidRDefault="000C7D3A" w:rsidP="00B22E29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B22E29">
              <w:rPr>
                <w:rFonts w:ascii="Times New Roman" w:hAnsi="Times New Roman" w:cs="Times New Roman"/>
                <w:lang w:val="ru-RU"/>
              </w:rPr>
              <w:t>качественная и количественная оценка проекта, представленная в таблицах, графиках и т.п.</w:t>
            </w:r>
          </w:p>
        </w:tc>
      </w:tr>
      <w:tr w:rsidR="000C7D3A" w:rsidRPr="000C7D3A" w14:paraId="6661CBA9" w14:textId="77777777" w:rsidTr="00B22E29">
        <w:trPr>
          <w:trHeight w:val="1707"/>
        </w:trPr>
        <w:tc>
          <w:tcPr>
            <w:tcW w:w="0" w:type="auto"/>
            <w:shd w:val="clear" w:color="auto" w:fill="auto"/>
            <w:vAlign w:val="center"/>
          </w:tcPr>
          <w:p w14:paraId="54183100" w14:textId="5ADE4116" w:rsidR="000C7D3A" w:rsidRPr="000C7D3A" w:rsidRDefault="000C7D3A" w:rsidP="000C7D3A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Анализ данных</w:t>
            </w:r>
            <w:r w:rsidR="00B22E29">
              <w:rPr>
                <w:rFonts w:ascii="Times New Roman" w:hAnsi="Times New Roman" w:cs="Times New Roman"/>
              </w:rPr>
              <w:t>, подготовка научной публикации и отчета по проекту.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F1CA318" w14:textId="3C7C3581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8A99E3E" w14:textId="041D619F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E289827" w14:textId="65DACA57" w:rsidR="000C7D3A" w:rsidRPr="00CA3DEA" w:rsidRDefault="00CA3DEA" w:rsidP="00CA3DEA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C7D3A" w:rsidRPr="00E10EF3">
              <w:rPr>
                <w:rFonts w:ascii="Times New Roman" w:hAnsi="Times New Roman" w:cs="Times New Roman"/>
              </w:rPr>
              <w:t>о итогам апробации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D44FD">
              <w:rPr>
                <w:rFonts w:ascii="Times New Roman" w:hAnsi="Times New Roman" w:cs="Times New Roman"/>
                <w:lang w:val="ru-RU"/>
              </w:rPr>
              <w:t xml:space="preserve">подготовлена и </w:t>
            </w:r>
            <w:r>
              <w:rPr>
                <w:rFonts w:ascii="Times New Roman" w:hAnsi="Times New Roman" w:cs="Times New Roman"/>
                <w:lang w:val="ru-RU"/>
              </w:rPr>
              <w:t>опубликована научная статья. Подготовлен отчет по проекту.</w:t>
            </w:r>
          </w:p>
        </w:tc>
      </w:tr>
    </w:tbl>
    <w:p w14:paraId="639DFF83" w14:textId="77777777" w:rsidR="000C7D3A" w:rsidRPr="000C7D3A" w:rsidRDefault="000C7D3A" w:rsidP="000C7D3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F60210D" w14:textId="77777777" w:rsidR="000C7D3A" w:rsidRPr="000C7D3A" w:rsidRDefault="000C7D3A" w:rsidP="000C7D3A">
      <w:pPr>
        <w:numPr>
          <w:ilvl w:val="0"/>
          <w:numId w:val="8"/>
        </w:numPr>
        <w:spacing w:before="120" w:after="120" w:line="240" w:lineRule="auto"/>
        <w:ind w:left="426" w:hanging="142"/>
        <w:contextualSpacing/>
        <w:rPr>
          <w:rFonts w:ascii="Times New Roman" w:eastAsia="Times New Roman" w:hAnsi="Times New Roman" w:cs="Times New Roman"/>
          <w:color w:val="000000"/>
          <w:lang w:val="ru-RU"/>
        </w:rPr>
      </w:pPr>
      <w:bookmarkStart w:id="0" w:name="h.gjdgxs" w:colFirst="0" w:colLast="0"/>
      <w:bookmarkEnd w:id="0"/>
      <w:r w:rsidRPr="000C7D3A">
        <w:rPr>
          <w:rFonts w:ascii="Times New Roman" w:eastAsia="Times New Roman" w:hAnsi="Times New Roman" w:cs="Times New Roman"/>
          <w:b/>
          <w:color w:val="000000"/>
          <w:lang w:val="ru-RU"/>
        </w:rPr>
        <w:t>Оценка эффективности реализации Проекта</w:t>
      </w:r>
    </w:p>
    <w:tbl>
      <w:tblPr>
        <w:tblW w:w="95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5"/>
        <w:gridCol w:w="6311"/>
        <w:gridCol w:w="952"/>
        <w:gridCol w:w="1617"/>
      </w:tblGrid>
      <w:tr w:rsidR="000C7D3A" w:rsidRPr="000C7D3A" w14:paraId="7C762169" w14:textId="77777777" w:rsidTr="0096188B">
        <w:tc>
          <w:tcPr>
            <w:tcW w:w="9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5E0CF1B" w14:textId="77777777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C7D3A">
              <w:rPr>
                <w:rFonts w:ascii="Times New Roman" w:eastAsia="Calibri" w:hAnsi="Times New Roman" w:cs="Times New Roman"/>
                <w:lang w:val="ru-RU" w:eastAsia="en-US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0C7D3A" w:rsidRPr="000C7D3A" w14:paraId="51A792F1" w14:textId="77777777" w:rsidTr="0096188B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ECBAD8" w14:textId="77777777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C7D3A">
              <w:rPr>
                <w:rFonts w:ascii="Times New Roman" w:eastAsia="Calibri" w:hAnsi="Times New Roman" w:cs="Times New Roman"/>
                <w:lang w:val="ru-RU" w:eastAsia="en-US"/>
              </w:rPr>
              <w:t>№ п/п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6C8DA7E" w14:textId="77777777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C7D3A">
              <w:rPr>
                <w:rFonts w:ascii="Times New Roman" w:eastAsia="Calibri" w:hAnsi="Times New Roman" w:cs="Times New Roman"/>
                <w:lang w:val="ru-RU" w:eastAsia="en-US"/>
              </w:rPr>
              <w:t>Наименование КПЭ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272EE70" w14:textId="77777777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C7D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E321049" w14:textId="77777777" w:rsidR="000C7D3A" w:rsidRPr="000C7D3A" w:rsidRDefault="000C7D3A" w:rsidP="000C7D3A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C7D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Целевое значение КПЭ</w:t>
            </w:r>
          </w:p>
        </w:tc>
      </w:tr>
      <w:tr w:rsidR="0096188B" w:rsidRPr="000C7D3A" w14:paraId="51DD97F1" w14:textId="77777777" w:rsidTr="0096188B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CF9E6" w14:textId="77777777" w:rsidR="0096188B" w:rsidRPr="000C7D3A" w:rsidRDefault="0096188B" w:rsidP="0096188B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C7D3A">
              <w:rPr>
                <w:rFonts w:ascii="Times New Roman" w:eastAsia="Calibri" w:hAnsi="Times New Roman" w:cs="Times New Roman"/>
                <w:lang w:val="ru-RU" w:eastAsia="en-US"/>
              </w:rPr>
              <w:t>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BB7F0" w14:textId="209DB758" w:rsidR="0096188B" w:rsidRPr="000C7D3A" w:rsidRDefault="0096188B" w:rsidP="00A408F4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 xml:space="preserve">Преподаватели ТГУ (ФИЯ и ФИПН), прошедшие </w:t>
            </w:r>
            <w:r w:rsidR="00A408F4">
              <w:rPr>
                <w:rFonts w:ascii="Times New Roman" w:hAnsi="Times New Roman" w:cs="Times New Roman"/>
                <w:lang w:val="ru-RU"/>
              </w:rPr>
              <w:t xml:space="preserve">тренинг </w:t>
            </w:r>
            <w:r w:rsidRPr="00E10EF3">
              <w:rPr>
                <w:rFonts w:ascii="Times New Roman" w:hAnsi="Times New Roman" w:cs="Times New Roman"/>
              </w:rPr>
              <w:t>и освоившие инструменты для создания модулей и тренажёров на Платформе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C1B53" w14:textId="20E63CBB" w:rsidR="0096188B" w:rsidRPr="000C7D3A" w:rsidRDefault="0096188B" w:rsidP="0096188B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10E47" w14:textId="1BE40B7A" w:rsidR="0096188B" w:rsidRPr="000C7D3A" w:rsidRDefault="0096188B" w:rsidP="0096188B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20</w:t>
            </w:r>
          </w:p>
        </w:tc>
      </w:tr>
      <w:tr w:rsidR="0096188B" w:rsidRPr="000C7D3A" w14:paraId="204D0CCA" w14:textId="77777777" w:rsidTr="0096188B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AC820" w14:textId="77777777" w:rsidR="0096188B" w:rsidRPr="000C7D3A" w:rsidRDefault="0096188B" w:rsidP="0096188B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C7D3A">
              <w:rPr>
                <w:rFonts w:ascii="Times New Roman" w:eastAsia="Calibri" w:hAnsi="Times New Roman" w:cs="Times New Roman"/>
                <w:lang w:val="ru-RU" w:eastAsia="en-US"/>
              </w:rPr>
              <w:t>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C49B8" w14:textId="53F74DF4" w:rsidR="0096188B" w:rsidRPr="000C7D3A" w:rsidRDefault="0096188B" w:rsidP="0096188B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</w:rPr>
              <w:t>Модули</w:t>
            </w:r>
            <w:r w:rsidR="001C13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408F4">
              <w:rPr>
                <w:rFonts w:ascii="Times New Roman" w:hAnsi="Times New Roman" w:cs="Times New Roman"/>
                <w:lang w:val="ru-RU"/>
              </w:rPr>
              <w:t>и тренажеры</w:t>
            </w:r>
            <w:r>
              <w:rPr>
                <w:rFonts w:ascii="Times New Roman" w:hAnsi="Times New Roman" w:cs="Times New Roman"/>
              </w:rPr>
              <w:t xml:space="preserve"> СРС, </w:t>
            </w:r>
            <w:r w:rsidRPr="00E10EF3">
              <w:rPr>
                <w:rFonts w:ascii="Times New Roman" w:hAnsi="Times New Roman" w:cs="Times New Roman"/>
              </w:rPr>
              <w:t>прошедшие экспер</w:t>
            </w:r>
            <w:r>
              <w:rPr>
                <w:rFonts w:ascii="Times New Roman" w:hAnsi="Times New Roman" w:cs="Times New Roman"/>
              </w:rPr>
              <w:t>тизу и размещённые на платформе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4E65F" w14:textId="52685511" w:rsidR="0096188B" w:rsidRPr="000C7D3A" w:rsidRDefault="0096188B" w:rsidP="0096188B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модули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68BC6" w14:textId="61B9BBF4" w:rsidR="0096188B" w:rsidRPr="000C7D3A" w:rsidRDefault="0096188B" w:rsidP="0096188B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20</w:t>
            </w:r>
          </w:p>
        </w:tc>
      </w:tr>
      <w:tr w:rsidR="0096188B" w:rsidRPr="000C7D3A" w14:paraId="59CE025F" w14:textId="77777777" w:rsidTr="0096188B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05D66" w14:textId="77777777" w:rsidR="0096188B" w:rsidRPr="000C7D3A" w:rsidRDefault="0096188B" w:rsidP="0096188B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C7D3A">
              <w:rPr>
                <w:rFonts w:ascii="Times New Roman" w:eastAsia="Calibri" w:hAnsi="Times New Roman" w:cs="Times New Roman"/>
                <w:lang w:val="ru-RU" w:eastAsia="en-US"/>
              </w:rPr>
              <w:t>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BFEDB" w14:textId="33AE32F5" w:rsidR="0096188B" w:rsidRPr="000C7D3A" w:rsidRDefault="0096188B" w:rsidP="0096188B">
            <w:pPr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Студенты, выполнившие СРС (модули и тренажёры)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CC125" w14:textId="50DF68F0" w:rsidR="0096188B" w:rsidRPr="000C7D3A" w:rsidRDefault="0096188B" w:rsidP="0096188B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A7B03" w14:textId="433CA4FD" w:rsidR="0096188B" w:rsidRPr="000C7D3A" w:rsidRDefault="0096188B" w:rsidP="0096188B">
            <w:pPr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10EF3">
              <w:rPr>
                <w:rFonts w:ascii="Times New Roman" w:hAnsi="Times New Roman" w:cs="Times New Roman"/>
              </w:rPr>
              <w:t>300</w:t>
            </w:r>
          </w:p>
        </w:tc>
      </w:tr>
    </w:tbl>
    <w:p w14:paraId="31436FA5" w14:textId="77777777" w:rsidR="000C7D3A" w:rsidRPr="000C7D3A" w:rsidRDefault="000C7D3A" w:rsidP="000C7D3A">
      <w:pPr>
        <w:spacing w:before="120" w:after="120" w:line="240" w:lineRule="auto"/>
        <w:ind w:left="349"/>
        <w:contextualSpacing/>
        <w:rPr>
          <w:rFonts w:ascii="Times New Roman" w:eastAsia="Times New Roman" w:hAnsi="Times New Roman" w:cs="Times New Roman"/>
          <w:color w:val="000000"/>
          <w:lang w:val="ru-RU"/>
        </w:rPr>
      </w:pPr>
    </w:p>
    <w:p w14:paraId="28DBF5B4" w14:textId="37612E39" w:rsidR="0096188B" w:rsidRDefault="0096188B" w:rsidP="0096188B">
      <w:pPr>
        <w:spacing w:before="120" w:after="12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lang w:val="ru-RU"/>
        </w:rPr>
      </w:pPr>
    </w:p>
    <w:p w14:paraId="263707BE" w14:textId="77777777" w:rsidR="00A75410" w:rsidRDefault="00A75410" w:rsidP="0096188B">
      <w:pPr>
        <w:spacing w:before="120" w:after="12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lang w:val="ru-RU"/>
        </w:rPr>
      </w:pPr>
    </w:p>
    <w:p w14:paraId="723A270A" w14:textId="3BF89901" w:rsidR="0096188B" w:rsidRDefault="0096188B" w:rsidP="0096188B">
      <w:pPr>
        <w:spacing w:before="120" w:after="12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B128445" w14:textId="77777777" w:rsidR="0096188B" w:rsidRPr="0096188B" w:rsidRDefault="0096188B" w:rsidP="0096188B">
      <w:pPr>
        <w:spacing w:before="120" w:after="12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lang w:val="ru-RU"/>
        </w:rPr>
      </w:pPr>
    </w:p>
    <w:p w14:paraId="031ECB36" w14:textId="469C4212" w:rsidR="000C7D3A" w:rsidRPr="000C7D3A" w:rsidRDefault="005E7D2C" w:rsidP="000C7D3A">
      <w:pPr>
        <w:numPr>
          <w:ilvl w:val="0"/>
          <w:numId w:val="8"/>
        </w:numPr>
        <w:spacing w:before="120" w:after="12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 xml:space="preserve"> </w:t>
      </w:r>
      <w:r w:rsidR="000C7D3A" w:rsidRPr="000C7D3A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Состав участников проекта и функционал </w:t>
      </w:r>
    </w:p>
    <w:p w14:paraId="5F378804" w14:textId="77777777" w:rsidR="000C7D3A" w:rsidRPr="000C7D3A" w:rsidRDefault="000C7D3A" w:rsidP="000C7D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bookmarkStart w:id="1" w:name="h.30j0zll" w:colFirst="0" w:colLast="0"/>
      <w:bookmarkEnd w:id="1"/>
    </w:p>
    <w:tbl>
      <w:tblPr>
        <w:tblStyle w:val="a8"/>
        <w:tblW w:w="92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085"/>
        <w:gridCol w:w="5175"/>
      </w:tblGrid>
      <w:tr w:rsidR="00A2759A" w:rsidRPr="00E10EF3" w14:paraId="14B9433C" w14:textId="77777777" w:rsidTr="009C287C">
        <w:trPr>
          <w:trHeight w:val="212"/>
        </w:trPr>
        <w:tc>
          <w:tcPr>
            <w:tcW w:w="9240" w:type="dxa"/>
            <w:gridSpan w:val="3"/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295BF2" w14:textId="77777777" w:rsidR="00A2759A" w:rsidRPr="00E10EF3" w:rsidRDefault="00A2759A" w:rsidP="00F1243F">
            <w:pPr>
              <w:ind w:left="40"/>
              <w:jc w:val="center"/>
              <w:rPr>
                <w:rFonts w:ascii="Times New Roman" w:hAnsi="Times New Roman" w:cs="Times New Roman"/>
                <w:b/>
              </w:rPr>
            </w:pPr>
            <w:r w:rsidRPr="00E10EF3">
              <w:rPr>
                <w:rFonts w:ascii="Times New Roman" w:hAnsi="Times New Roman" w:cs="Times New Roman"/>
                <w:b/>
              </w:rPr>
              <w:t>Сотрудники ТГУ – участники проекта</w:t>
            </w:r>
          </w:p>
        </w:tc>
      </w:tr>
      <w:tr w:rsidR="00A2759A" w:rsidRPr="00E10EF3" w14:paraId="64EC322A" w14:textId="77777777" w:rsidTr="009C287C">
        <w:trPr>
          <w:trHeight w:val="323"/>
        </w:trPr>
        <w:tc>
          <w:tcPr>
            <w:tcW w:w="1980" w:type="dxa"/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551310" w14:textId="77777777" w:rsidR="00A2759A" w:rsidRPr="005B7FD4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 </w:t>
            </w:r>
            <w:r w:rsidRPr="00E10EF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085" w:type="dxa"/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C9247B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  <w:b/>
              </w:rPr>
            </w:pPr>
            <w:r w:rsidRPr="00E10EF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175" w:type="dxa"/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894A18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  <w:b/>
              </w:rPr>
            </w:pPr>
            <w:r w:rsidRPr="00E10EF3">
              <w:rPr>
                <w:rFonts w:ascii="Times New Roman" w:hAnsi="Times New Roman" w:cs="Times New Roman"/>
                <w:b/>
              </w:rPr>
              <w:t xml:space="preserve">Выполняемая работа </w:t>
            </w:r>
          </w:p>
        </w:tc>
      </w:tr>
      <w:tr w:rsidR="00A2759A" w:rsidRPr="00E10EF3" w14:paraId="414DF80A" w14:textId="77777777" w:rsidTr="001C1376">
        <w:trPr>
          <w:trHeight w:val="2180"/>
        </w:trPr>
        <w:tc>
          <w:tcPr>
            <w:tcW w:w="198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4D5EFB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Нагель Ольга Васильевна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41A856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Декан ФИЯ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E3CD52" w14:textId="7C35F77D" w:rsidR="00A2759A" w:rsidRPr="00E10EF3" w:rsidRDefault="00A408F4" w:rsidP="00F1243F">
            <w:pPr>
              <w:ind w:left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Консультант </w:t>
            </w:r>
            <w:r w:rsidR="00A2759A" w:rsidRPr="00E10EF3">
              <w:rPr>
                <w:rFonts w:ascii="Times New Roman" w:hAnsi="Times New Roman" w:cs="Times New Roman"/>
                <w:b/>
              </w:rPr>
              <w:t>проекта</w:t>
            </w:r>
          </w:p>
          <w:p w14:paraId="4471FF0C" w14:textId="72FA7CF9" w:rsidR="00A2759A" w:rsidRPr="00E10EF3" w:rsidRDefault="00A408F4" w:rsidP="00A408F4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408F4">
              <w:rPr>
                <w:rFonts w:ascii="Times New Roman" w:eastAsia="Calibri" w:hAnsi="Times New Roman" w:cs="Times New Roman"/>
              </w:rPr>
              <w:t>информацио</w:t>
            </w:r>
            <w:r>
              <w:rPr>
                <w:rFonts w:ascii="Times New Roman" w:eastAsia="Calibri" w:hAnsi="Times New Roman" w:cs="Times New Roman"/>
              </w:rPr>
              <w:t>нная, организационная, консультационная и методическая</w:t>
            </w:r>
            <w:r w:rsidRPr="00A408F4">
              <w:rPr>
                <w:rFonts w:ascii="Times New Roman" w:eastAsia="Calibri" w:hAnsi="Times New Roman" w:cs="Times New Roman"/>
              </w:rPr>
              <w:t xml:space="preserve"> помощь</w:t>
            </w:r>
            <w:r w:rsidR="00A2759A" w:rsidRPr="00E10EF3">
              <w:rPr>
                <w:rFonts w:ascii="Times New Roman" w:eastAsia="Calibri" w:hAnsi="Times New Roman" w:cs="Times New Roman"/>
              </w:rPr>
              <w:t xml:space="preserve">; </w:t>
            </w:r>
          </w:p>
          <w:p w14:paraId="288749F6" w14:textId="77777777" w:rsidR="00A2759A" w:rsidRPr="00A408F4" w:rsidRDefault="00A2759A" w:rsidP="00A408F4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10EF3">
              <w:rPr>
                <w:rFonts w:ascii="Times New Roman" w:eastAsia="Calibri" w:hAnsi="Times New Roman" w:cs="Times New Roman"/>
              </w:rPr>
              <w:t xml:space="preserve">участие в </w:t>
            </w:r>
            <w:proofErr w:type="spellStart"/>
            <w:r w:rsidRPr="00E10EF3">
              <w:rPr>
                <w:rFonts w:ascii="Times New Roman" w:eastAsia="Calibri" w:hAnsi="Times New Roman" w:cs="Times New Roman"/>
              </w:rPr>
              <w:t>вебинарах</w:t>
            </w:r>
            <w:proofErr w:type="spellEnd"/>
            <w:r w:rsidRPr="00E10EF3">
              <w:rPr>
                <w:rFonts w:ascii="Times New Roman" w:eastAsia="Calibri" w:hAnsi="Times New Roman" w:cs="Times New Roman"/>
              </w:rPr>
              <w:t xml:space="preserve"> и круглых столах; </w:t>
            </w:r>
          </w:p>
          <w:p w14:paraId="6452387D" w14:textId="3A25665C" w:rsidR="00A408F4" w:rsidRPr="001C1376" w:rsidRDefault="00B343F0" w:rsidP="001C1376">
            <w:pPr>
              <w:numPr>
                <w:ilvl w:val="0"/>
                <w:numId w:val="3"/>
              </w:numPr>
              <w:pBdr>
                <w:left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</w:rPr>
              <w:t>проведении</w:t>
            </w:r>
            <w:r w:rsidR="00A408F4" w:rsidRPr="00E10EF3">
              <w:rPr>
                <w:rFonts w:ascii="Times New Roman" w:eastAsia="Calibri" w:hAnsi="Times New Roman" w:cs="Times New Roman"/>
              </w:rPr>
              <w:t xml:space="preserve"> экспертизы модулей</w:t>
            </w:r>
            <w:r w:rsidR="00A408F4">
              <w:rPr>
                <w:rFonts w:ascii="Times New Roman" w:eastAsia="Calibri" w:hAnsi="Times New Roman" w:cs="Times New Roman"/>
                <w:lang w:val="ru-RU"/>
              </w:rPr>
              <w:t xml:space="preserve"> и тренажеров</w:t>
            </w:r>
          </w:p>
        </w:tc>
      </w:tr>
      <w:tr w:rsidR="00A2759A" w:rsidRPr="00E10EF3" w14:paraId="1446389C" w14:textId="77777777" w:rsidTr="009C287C">
        <w:trPr>
          <w:trHeight w:val="960"/>
        </w:trPr>
        <w:tc>
          <w:tcPr>
            <w:tcW w:w="198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316F4C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proofErr w:type="spellStart"/>
            <w:r w:rsidRPr="00E10EF3">
              <w:rPr>
                <w:rFonts w:ascii="Times New Roman" w:hAnsi="Times New Roman" w:cs="Times New Roman"/>
              </w:rPr>
              <w:t>Кокшарова</w:t>
            </w:r>
            <w:proofErr w:type="spellEnd"/>
            <w:r w:rsidRPr="00E10EF3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E10EF3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87A460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Старший преподаватель каф. АЯ </w:t>
            </w:r>
          </w:p>
          <w:p w14:paraId="64B9FB0C" w14:textId="77777777" w:rsidR="00A2759A" w:rsidRPr="00E10EF3" w:rsidRDefault="00A2759A" w:rsidP="00F1243F">
            <w:pPr>
              <w:shd w:val="clear" w:color="auto" w:fill="FFFFFF"/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естественнонаучных и физико-математических факультетов ФИЯ</w:t>
            </w:r>
          </w:p>
          <w:p w14:paraId="4DE0E515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13BC8" w14:textId="2E40CED0" w:rsidR="00A2759A" w:rsidRPr="00F33F0E" w:rsidRDefault="00F33F0E" w:rsidP="00F1243F">
            <w:pPr>
              <w:ind w:left="720" w:hanging="57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Менеджер проекта</w:t>
            </w:r>
          </w:p>
          <w:p w14:paraId="5B1F49BC" w14:textId="77777777" w:rsidR="00A2759A" w:rsidRPr="00E10EF3" w:rsidRDefault="00A2759A" w:rsidP="00F1243F">
            <w:pPr>
              <w:numPr>
                <w:ilvl w:val="0"/>
                <w:numId w:val="4"/>
              </w:numPr>
              <w:ind w:left="566"/>
              <w:rPr>
                <w:rFonts w:ascii="Times New Roman" w:eastAsia="Times New Roman" w:hAnsi="Times New Roman" w:cs="Times New Roman"/>
              </w:rPr>
            </w:pPr>
            <w:r w:rsidRPr="00E10EF3">
              <w:rPr>
                <w:rFonts w:ascii="Times New Roman" w:eastAsia="Calibri" w:hAnsi="Times New Roman" w:cs="Times New Roman"/>
              </w:rPr>
              <w:t xml:space="preserve">координация работы команды проекта по выполнению мероприятий проекта; </w:t>
            </w:r>
          </w:p>
          <w:p w14:paraId="5A5CA895" w14:textId="77777777" w:rsidR="00A2759A" w:rsidRPr="00E10EF3" w:rsidRDefault="00A2759A" w:rsidP="00F1243F">
            <w:pPr>
              <w:numPr>
                <w:ilvl w:val="0"/>
                <w:numId w:val="4"/>
              </w:numPr>
              <w:ind w:left="566"/>
              <w:rPr>
                <w:rFonts w:ascii="Times New Roman" w:eastAsia="Times New Roman" w:hAnsi="Times New Roman" w:cs="Times New Roman"/>
              </w:rPr>
            </w:pPr>
            <w:r w:rsidRPr="00E10EF3">
              <w:rPr>
                <w:rFonts w:ascii="Times New Roman" w:eastAsia="Calibri" w:hAnsi="Times New Roman" w:cs="Times New Roman"/>
              </w:rPr>
              <w:t xml:space="preserve">организация образовательных мероприятий в ходе выполнения проекта; </w:t>
            </w:r>
          </w:p>
          <w:p w14:paraId="2FBC3C90" w14:textId="77777777" w:rsidR="00A2759A" w:rsidRPr="00E10EF3" w:rsidRDefault="00A2759A" w:rsidP="00F1243F">
            <w:pPr>
              <w:numPr>
                <w:ilvl w:val="0"/>
                <w:numId w:val="4"/>
              </w:numPr>
              <w:ind w:left="566"/>
              <w:rPr>
                <w:rFonts w:ascii="Times New Roman" w:eastAsia="Times New Roman" w:hAnsi="Times New Roman" w:cs="Times New Roman"/>
              </w:rPr>
            </w:pPr>
            <w:r w:rsidRPr="00E10EF3">
              <w:rPr>
                <w:rFonts w:ascii="Times New Roman" w:eastAsia="Calibri" w:hAnsi="Times New Roman" w:cs="Times New Roman"/>
              </w:rPr>
              <w:t xml:space="preserve">исследование результатов реализации проекта; </w:t>
            </w:r>
          </w:p>
          <w:p w14:paraId="636C3162" w14:textId="77777777" w:rsidR="00A2759A" w:rsidRPr="00E10EF3" w:rsidRDefault="00A2759A" w:rsidP="00F1243F">
            <w:pPr>
              <w:numPr>
                <w:ilvl w:val="0"/>
                <w:numId w:val="4"/>
              </w:numPr>
              <w:ind w:left="566"/>
              <w:rPr>
                <w:rFonts w:ascii="Times New Roman" w:eastAsia="Times New Roman" w:hAnsi="Times New Roman" w:cs="Times New Roman"/>
              </w:rPr>
            </w:pPr>
            <w:r w:rsidRPr="00E10EF3">
              <w:rPr>
                <w:rFonts w:ascii="Times New Roman" w:eastAsia="Calibri" w:hAnsi="Times New Roman" w:cs="Times New Roman"/>
              </w:rPr>
              <w:t xml:space="preserve">работа по организации и документальному сопровождению проекта; </w:t>
            </w:r>
          </w:p>
          <w:p w14:paraId="48AF6AF9" w14:textId="2D1FCA29" w:rsidR="00A2759A" w:rsidRPr="00E10EF3" w:rsidRDefault="00A2759A" w:rsidP="00F1243F">
            <w:pPr>
              <w:numPr>
                <w:ilvl w:val="0"/>
                <w:numId w:val="4"/>
              </w:numPr>
              <w:ind w:left="566"/>
              <w:rPr>
                <w:rFonts w:ascii="Times New Roman" w:eastAsia="Times New Roman" w:hAnsi="Times New Roman" w:cs="Times New Roman"/>
              </w:rPr>
            </w:pPr>
            <w:r w:rsidRPr="00E10EF3">
              <w:rPr>
                <w:rFonts w:ascii="Times New Roman" w:eastAsia="Calibri" w:hAnsi="Times New Roman" w:cs="Times New Roman"/>
              </w:rPr>
              <w:t xml:space="preserve">набор слушателей на </w:t>
            </w:r>
            <w:r w:rsidR="00A408F4">
              <w:rPr>
                <w:rFonts w:ascii="Times New Roman" w:eastAsia="Calibri" w:hAnsi="Times New Roman" w:cs="Times New Roman"/>
                <w:lang w:val="ru-RU"/>
              </w:rPr>
              <w:t>тренинг</w:t>
            </w:r>
            <w:r w:rsidRPr="00E10EF3">
              <w:rPr>
                <w:rFonts w:ascii="Times New Roman" w:eastAsia="Calibri" w:hAnsi="Times New Roman" w:cs="Times New Roman"/>
              </w:rPr>
              <w:t xml:space="preserve">; </w:t>
            </w:r>
          </w:p>
          <w:p w14:paraId="0CA79B4A" w14:textId="77777777" w:rsidR="00A2759A" w:rsidRPr="00E10EF3" w:rsidRDefault="00A2759A" w:rsidP="00F1243F">
            <w:pPr>
              <w:numPr>
                <w:ilvl w:val="0"/>
                <w:numId w:val="4"/>
              </w:numPr>
              <w:ind w:left="566"/>
              <w:rPr>
                <w:rFonts w:ascii="Times New Roman" w:eastAsia="Times New Roman" w:hAnsi="Times New Roman" w:cs="Times New Roman"/>
              </w:rPr>
            </w:pPr>
            <w:r w:rsidRPr="00E10EF3">
              <w:rPr>
                <w:rFonts w:ascii="Times New Roman" w:eastAsia="Calibri" w:hAnsi="Times New Roman" w:cs="Times New Roman"/>
              </w:rPr>
              <w:t xml:space="preserve">анализ опросов студентов и обратной связи слушателей курсов, написание выводов; </w:t>
            </w:r>
          </w:p>
          <w:p w14:paraId="14FD2EA4" w14:textId="77777777" w:rsidR="00A2759A" w:rsidRPr="00E10EF3" w:rsidRDefault="00A2759A" w:rsidP="00F1243F">
            <w:pPr>
              <w:numPr>
                <w:ilvl w:val="0"/>
                <w:numId w:val="4"/>
              </w:numPr>
              <w:ind w:left="566"/>
              <w:rPr>
                <w:rFonts w:ascii="Times New Roman" w:eastAsia="Times New Roman" w:hAnsi="Times New Roman" w:cs="Times New Roman"/>
              </w:rPr>
            </w:pPr>
            <w:r w:rsidRPr="00E10EF3">
              <w:rPr>
                <w:rFonts w:ascii="Times New Roman" w:eastAsia="Calibri" w:hAnsi="Times New Roman" w:cs="Times New Roman"/>
              </w:rPr>
              <w:t xml:space="preserve">участие в </w:t>
            </w:r>
            <w:proofErr w:type="spellStart"/>
            <w:r w:rsidRPr="00E10EF3">
              <w:rPr>
                <w:rFonts w:ascii="Times New Roman" w:eastAsia="Calibri" w:hAnsi="Times New Roman" w:cs="Times New Roman"/>
              </w:rPr>
              <w:t>вебинарах</w:t>
            </w:r>
            <w:proofErr w:type="spellEnd"/>
            <w:r w:rsidRPr="00E10EF3">
              <w:rPr>
                <w:rFonts w:ascii="Times New Roman" w:eastAsia="Calibri" w:hAnsi="Times New Roman" w:cs="Times New Roman"/>
              </w:rPr>
              <w:t xml:space="preserve"> и круглых столах; </w:t>
            </w:r>
          </w:p>
          <w:p w14:paraId="4FF30B5D" w14:textId="16002846" w:rsidR="00A2759A" w:rsidRPr="00E10EF3" w:rsidRDefault="00A2759A" w:rsidP="00F1243F">
            <w:pPr>
              <w:numPr>
                <w:ilvl w:val="0"/>
                <w:numId w:val="4"/>
              </w:numPr>
              <w:pBdr>
                <w:left w:val="nil"/>
              </w:pBdr>
              <w:ind w:left="566"/>
              <w:rPr>
                <w:rFonts w:ascii="Times New Roman" w:eastAsia="Times New Roman" w:hAnsi="Times New Roman" w:cs="Times New Roman"/>
              </w:rPr>
            </w:pPr>
            <w:r w:rsidRPr="00E10EF3">
              <w:rPr>
                <w:rFonts w:ascii="Times New Roman" w:eastAsia="Calibri" w:hAnsi="Times New Roman" w:cs="Times New Roman"/>
              </w:rPr>
              <w:t>проведение экспертизы модулей</w:t>
            </w:r>
            <w:r w:rsidR="00A408F4">
              <w:rPr>
                <w:rFonts w:ascii="Times New Roman" w:eastAsia="Calibri" w:hAnsi="Times New Roman" w:cs="Times New Roman"/>
                <w:lang w:val="ru-RU"/>
              </w:rPr>
              <w:t xml:space="preserve"> и тренажеров</w:t>
            </w:r>
          </w:p>
          <w:p w14:paraId="3A07DB0F" w14:textId="3729F5AA" w:rsidR="00A2759A" w:rsidRPr="00E10EF3" w:rsidRDefault="00A2759A" w:rsidP="00F1243F">
            <w:pPr>
              <w:ind w:left="163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 w:rsidR="0000026E">
              <w:rPr>
                <w:rFonts w:ascii="Times New Roman" w:hAnsi="Times New Roman" w:cs="Times New Roman"/>
                <w:lang w:val="ru-RU"/>
              </w:rPr>
              <w:t>1 256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0EF3">
              <w:rPr>
                <w:rFonts w:ascii="Times New Roman" w:hAnsi="Times New Roman" w:cs="Times New Roman"/>
              </w:rPr>
              <w:t>руб.,</w:t>
            </w:r>
          </w:p>
          <w:p w14:paraId="5A6B93FB" w14:textId="1766CB75" w:rsidR="00A2759A" w:rsidRPr="00E10EF3" w:rsidRDefault="00A2759A" w:rsidP="00F1243F">
            <w:pPr>
              <w:ind w:left="163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отпускные –</w:t>
            </w:r>
            <w:r w:rsidRPr="00E10EF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0026E">
              <w:rPr>
                <w:rFonts w:ascii="Times New Roman" w:hAnsi="Times New Roman" w:cs="Times New Roman"/>
                <w:lang w:val="ru-RU"/>
              </w:rPr>
              <w:t xml:space="preserve">199 </w:t>
            </w:r>
            <w:r w:rsidR="00501A54">
              <w:rPr>
                <w:rFonts w:ascii="Times New Roman" w:hAnsi="Times New Roman" w:cs="Times New Roman"/>
                <w:lang w:val="ru-RU"/>
              </w:rPr>
              <w:t>руб.</w:t>
            </w:r>
            <w:r w:rsidRPr="00E10EF3">
              <w:rPr>
                <w:rFonts w:ascii="Times New Roman" w:hAnsi="Times New Roman" w:cs="Times New Roman"/>
              </w:rPr>
              <w:t xml:space="preserve"> 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6C18F399" w14:textId="21D1B39A" w:rsidR="00A2759A" w:rsidRPr="00E10EF3" w:rsidRDefault="00A2759A" w:rsidP="00012E52">
            <w:pPr>
              <w:ind w:left="163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 w:rsidR="00501A5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0026E">
              <w:rPr>
                <w:rFonts w:ascii="Times New Roman" w:hAnsi="Times New Roman" w:cs="Times New Roman"/>
                <w:lang w:val="ru-RU"/>
              </w:rPr>
              <w:t>44</w:t>
            </w:r>
            <w:r w:rsidR="00012E52">
              <w:rPr>
                <w:rFonts w:ascii="Times New Roman" w:hAnsi="Times New Roman" w:cs="Times New Roman"/>
                <w:lang w:val="ru-RU"/>
              </w:rPr>
              <w:t>0</w:t>
            </w:r>
            <w:r w:rsidR="00501A5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01A54"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35A3FAAA" w14:textId="77777777" w:rsidTr="009C287C">
        <w:trPr>
          <w:trHeight w:val="960"/>
        </w:trPr>
        <w:tc>
          <w:tcPr>
            <w:tcW w:w="198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F66E3E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Антонова Татьяна Григорьевна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F03BDB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  <w:highlight w:val="yellow"/>
              </w:rPr>
            </w:pPr>
            <w:r w:rsidRPr="00E10EF3">
              <w:rPr>
                <w:rFonts w:ascii="Times New Roman" w:hAnsi="Times New Roman" w:cs="Times New Roman"/>
              </w:rPr>
              <w:t>Доцент каф. английской филологии ФИЯ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3DB060" w14:textId="1082721D" w:rsidR="00A2759A" w:rsidRPr="00B343F0" w:rsidRDefault="008A07D2" w:rsidP="00B343F0">
            <w:pPr>
              <w:rPr>
                <w:rFonts w:ascii="Times New Roman" w:eastAsia="Calibri" w:hAnsi="Times New Roman" w:cs="Times New Roman"/>
                <w:highlight w:val="white"/>
                <w:lang w:val="ru-RU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Разработка</w:t>
            </w:r>
            <w:r w:rsidR="00A2759A" w:rsidRPr="00E10EF3">
              <w:rPr>
                <w:rFonts w:ascii="Times New Roman" w:eastAsia="Calibri" w:hAnsi="Times New Roman" w:cs="Times New Roman"/>
                <w:highlight w:val="white"/>
              </w:rPr>
              <w:t xml:space="preserve"> рекомендаций и регламента создания материалов (модулей, тренажеров) для онлайн-платформы университета, их согласования и введе</w:t>
            </w:r>
            <w:r w:rsidR="00F1243F">
              <w:rPr>
                <w:rFonts w:ascii="Times New Roman" w:eastAsia="Calibri" w:hAnsi="Times New Roman" w:cs="Times New Roman"/>
                <w:highlight w:val="white"/>
              </w:rPr>
              <w:t xml:space="preserve">ния в образовательный процесс; </w:t>
            </w:r>
            <w:r w:rsidR="00A2759A" w:rsidRPr="00E10EF3">
              <w:rPr>
                <w:rFonts w:ascii="Times New Roman" w:eastAsia="Calibri" w:hAnsi="Times New Roman" w:cs="Times New Roman"/>
                <w:highlight w:val="white"/>
              </w:rPr>
              <w:t xml:space="preserve">проведение экспертизы </w:t>
            </w:r>
            <w:r w:rsidR="00B343F0">
              <w:rPr>
                <w:rFonts w:ascii="Times New Roman" w:eastAsia="Calibri" w:hAnsi="Times New Roman" w:cs="Times New Roman"/>
                <w:highlight w:val="white"/>
                <w:lang w:val="ru-RU"/>
              </w:rPr>
              <w:t>материалов</w:t>
            </w:r>
          </w:p>
        </w:tc>
      </w:tr>
      <w:tr w:rsidR="00A2759A" w:rsidRPr="00E10EF3" w14:paraId="1AA8AD37" w14:textId="77777777" w:rsidTr="009C287C">
        <w:trPr>
          <w:trHeight w:val="960"/>
        </w:trPr>
        <w:tc>
          <w:tcPr>
            <w:tcW w:w="198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D4108A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Андреева Татьяна Леонидовна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8B7498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Заведующая каф. </w:t>
            </w:r>
            <w:r w:rsidRPr="00E10EF3">
              <w:rPr>
                <w:rFonts w:ascii="Times New Roman" w:hAnsi="Times New Roman" w:cs="Times New Roman"/>
                <w:highlight w:val="white"/>
              </w:rPr>
              <w:t>международной деловой коммуникации</w:t>
            </w:r>
            <w:r w:rsidRPr="00E10EF3">
              <w:rPr>
                <w:rFonts w:ascii="Times New Roman" w:hAnsi="Times New Roman" w:cs="Times New Roman"/>
              </w:rPr>
              <w:t xml:space="preserve"> ФИПН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0B567B" w14:textId="1C453687" w:rsidR="00A2759A" w:rsidRPr="00E10EF3" w:rsidRDefault="00F1243F" w:rsidP="00F1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Создание</w:t>
            </w:r>
            <w:r w:rsidR="00A2759A"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="00A2759A"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="00A2759A"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760192CF" w14:textId="6DCD96A0" w:rsidR="00A2759A" w:rsidRPr="00E10EF3" w:rsidRDefault="00A2759A" w:rsidP="00F1243F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 w:rsidR="004745D0">
              <w:rPr>
                <w:rFonts w:ascii="Times New Roman" w:hAnsi="Times New Roman" w:cs="Times New Roman"/>
                <w:lang w:val="ru-RU"/>
              </w:rPr>
              <w:t>3 000</w:t>
            </w:r>
            <w:r w:rsidR="00501A54">
              <w:rPr>
                <w:rFonts w:ascii="Times New Roman" w:hAnsi="Times New Roman" w:cs="Times New Roman"/>
                <w:lang w:val="ru-RU"/>
              </w:rPr>
              <w:t xml:space="preserve"> руб.</w:t>
            </w:r>
          </w:p>
          <w:p w14:paraId="3569FF25" w14:textId="7592E9BE" w:rsidR="00A2759A" w:rsidRPr="00E10EF3" w:rsidRDefault="00A2759A" w:rsidP="00F1243F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отпускные – </w:t>
            </w:r>
            <w:r w:rsidR="004745D0">
              <w:rPr>
                <w:rFonts w:ascii="Times New Roman" w:hAnsi="Times New Roman" w:cs="Times New Roman"/>
                <w:lang w:val="ru-RU"/>
              </w:rPr>
              <w:t>476,2</w:t>
            </w:r>
            <w:r w:rsidR="00D808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F4229">
              <w:rPr>
                <w:rFonts w:ascii="Times New Roman" w:hAnsi="Times New Roman" w:cs="Times New Roman"/>
                <w:lang w:val="ru-RU"/>
              </w:rPr>
              <w:t xml:space="preserve">руб. </w:t>
            </w:r>
            <w:r w:rsidRPr="00E10EF3">
              <w:rPr>
                <w:rFonts w:ascii="Times New Roman" w:hAnsi="Times New Roman" w:cs="Times New Roman"/>
              </w:rPr>
              <w:t xml:space="preserve">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3E6DF04E" w14:textId="1460250A" w:rsidR="00A2759A" w:rsidRPr="00E10EF3" w:rsidRDefault="00A2759A" w:rsidP="00D8081E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 w:rsidR="005F42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A616E">
              <w:rPr>
                <w:rFonts w:ascii="Times New Roman" w:hAnsi="Times New Roman" w:cs="Times New Roman"/>
                <w:lang w:val="ru-RU"/>
              </w:rPr>
              <w:t>1 049,8</w:t>
            </w:r>
            <w:r w:rsidR="005F422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F4229"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2D33B0D8" w14:textId="77777777" w:rsidTr="009C287C">
        <w:trPr>
          <w:trHeight w:val="975"/>
        </w:trPr>
        <w:tc>
          <w:tcPr>
            <w:tcW w:w="198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09D864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Новицкая Ирина Владимировна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BF6420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Профессор каф. английской филологии ФИЯ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F62BB9" w14:textId="77777777" w:rsidR="00B343F0" w:rsidRPr="00E10EF3" w:rsidRDefault="00B343F0" w:rsidP="00B3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Создание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3EF81DBE" w14:textId="77777777" w:rsidR="00B343F0" w:rsidRPr="00E10EF3" w:rsidRDefault="00B343F0" w:rsidP="00B343F0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>
              <w:rPr>
                <w:rFonts w:ascii="Times New Roman" w:hAnsi="Times New Roman" w:cs="Times New Roman"/>
                <w:lang w:val="ru-RU"/>
              </w:rPr>
              <w:t>3 000 руб.</w:t>
            </w:r>
          </w:p>
          <w:p w14:paraId="4F99CB14" w14:textId="77777777" w:rsidR="00B343F0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отпускные – </w:t>
            </w:r>
            <w:r>
              <w:rPr>
                <w:rFonts w:ascii="Times New Roman" w:hAnsi="Times New Roman" w:cs="Times New Roman"/>
                <w:lang w:val="ru-RU"/>
              </w:rPr>
              <w:t xml:space="preserve">476,2 руб. </w:t>
            </w:r>
            <w:r w:rsidRPr="00E10EF3">
              <w:rPr>
                <w:rFonts w:ascii="Times New Roman" w:hAnsi="Times New Roman" w:cs="Times New Roman"/>
              </w:rPr>
              <w:t xml:space="preserve">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2EDB46B1" w14:textId="5A109BED" w:rsidR="00A2759A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lastRenderedPageBreak/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1 049,8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507817F3" w14:textId="77777777" w:rsidTr="009C287C">
        <w:trPr>
          <w:trHeight w:val="7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1F51" w14:textId="77777777" w:rsidR="00A2759A" w:rsidRPr="00E10EF3" w:rsidRDefault="00A2759A" w:rsidP="00F1243F">
            <w:pPr>
              <w:rPr>
                <w:rFonts w:ascii="Times New Roman" w:hAnsi="Times New Roman" w:cs="Times New Roman"/>
              </w:rPr>
            </w:pPr>
            <w:proofErr w:type="spellStart"/>
            <w:r w:rsidRPr="00E10EF3">
              <w:rPr>
                <w:rFonts w:ascii="Times New Roman" w:hAnsi="Times New Roman" w:cs="Times New Roman"/>
              </w:rPr>
              <w:lastRenderedPageBreak/>
              <w:t>Буб</w:t>
            </w:r>
            <w:proofErr w:type="spellEnd"/>
            <w:r w:rsidRPr="00E10EF3">
              <w:rPr>
                <w:rFonts w:ascii="Times New Roman" w:hAnsi="Times New Roman" w:cs="Times New Roman"/>
              </w:rPr>
              <w:t xml:space="preserve"> Александра Сергеевна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023FE4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Старший преподаватель каф. английской филологии ФИЯ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3AAEE2" w14:textId="77777777" w:rsidR="00B343F0" w:rsidRPr="00E10EF3" w:rsidRDefault="00B343F0" w:rsidP="00B3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Создание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4854017F" w14:textId="77777777" w:rsidR="00B343F0" w:rsidRPr="00E10EF3" w:rsidRDefault="00B343F0" w:rsidP="00B343F0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>
              <w:rPr>
                <w:rFonts w:ascii="Times New Roman" w:hAnsi="Times New Roman" w:cs="Times New Roman"/>
                <w:lang w:val="ru-RU"/>
              </w:rPr>
              <w:t>3 000 руб.</w:t>
            </w:r>
          </w:p>
          <w:p w14:paraId="59CA4678" w14:textId="77777777" w:rsidR="00B343F0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отпускные – </w:t>
            </w:r>
            <w:r>
              <w:rPr>
                <w:rFonts w:ascii="Times New Roman" w:hAnsi="Times New Roman" w:cs="Times New Roman"/>
                <w:lang w:val="ru-RU"/>
              </w:rPr>
              <w:t xml:space="preserve">476,2 руб. </w:t>
            </w:r>
            <w:r w:rsidRPr="00E10EF3">
              <w:rPr>
                <w:rFonts w:ascii="Times New Roman" w:hAnsi="Times New Roman" w:cs="Times New Roman"/>
              </w:rPr>
              <w:t xml:space="preserve">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3CDEF55F" w14:textId="3FFE418F" w:rsidR="00A2759A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1 049,8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24769269" w14:textId="77777777" w:rsidTr="009C287C">
        <w:trPr>
          <w:trHeight w:val="97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A856" w14:textId="77777777" w:rsidR="00A2759A" w:rsidRPr="00E10EF3" w:rsidRDefault="00A2759A" w:rsidP="00F1243F">
            <w:pPr>
              <w:rPr>
                <w:rFonts w:ascii="Times New Roman" w:hAnsi="Times New Roman" w:cs="Times New Roman"/>
                <w:color w:val="202124"/>
              </w:rPr>
            </w:pPr>
            <w:r w:rsidRPr="00E10EF3">
              <w:rPr>
                <w:rFonts w:ascii="Times New Roman" w:hAnsi="Times New Roman" w:cs="Times New Roman"/>
                <w:color w:val="202124"/>
              </w:rPr>
              <w:t>Вычужанина Елена Владимировна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B5A3AA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Старший преподаватель каф. английской филологии ФИЯ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25EE3B" w14:textId="77777777" w:rsidR="00B343F0" w:rsidRPr="00E10EF3" w:rsidRDefault="00B343F0" w:rsidP="00B3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Создание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02311AC4" w14:textId="77777777" w:rsidR="00B343F0" w:rsidRPr="00E10EF3" w:rsidRDefault="00B343F0" w:rsidP="00B343F0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>
              <w:rPr>
                <w:rFonts w:ascii="Times New Roman" w:hAnsi="Times New Roman" w:cs="Times New Roman"/>
                <w:lang w:val="ru-RU"/>
              </w:rPr>
              <w:t>3 000 руб.</w:t>
            </w:r>
          </w:p>
          <w:p w14:paraId="30DC6FB3" w14:textId="77777777" w:rsidR="00B343F0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отпускные – </w:t>
            </w:r>
            <w:r>
              <w:rPr>
                <w:rFonts w:ascii="Times New Roman" w:hAnsi="Times New Roman" w:cs="Times New Roman"/>
                <w:lang w:val="ru-RU"/>
              </w:rPr>
              <w:t xml:space="preserve">476,2 руб. </w:t>
            </w:r>
            <w:r w:rsidRPr="00E10EF3">
              <w:rPr>
                <w:rFonts w:ascii="Times New Roman" w:hAnsi="Times New Roman" w:cs="Times New Roman"/>
              </w:rPr>
              <w:t xml:space="preserve">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727C452C" w14:textId="13B5FD19" w:rsidR="00A2759A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1 049,8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505B954E" w14:textId="77777777" w:rsidTr="009C287C">
        <w:trPr>
          <w:trHeight w:val="97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B8F7F" w14:textId="77777777" w:rsidR="00A2759A" w:rsidRPr="00E10EF3" w:rsidRDefault="00A2759A" w:rsidP="00F1243F">
            <w:pPr>
              <w:rPr>
                <w:rFonts w:ascii="Times New Roman" w:hAnsi="Times New Roman" w:cs="Times New Roman"/>
                <w:color w:val="202124"/>
              </w:rPr>
            </w:pPr>
            <w:r w:rsidRPr="00E10EF3">
              <w:rPr>
                <w:rFonts w:ascii="Times New Roman" w:hAnsi="Times New Roman" w:cs="Times New Roman"/>
                <w:color w:val="202124"/>
              </w:rPr>
              <w:t xml:space="preserve">Душейко Александра </w:t>
            </w:r>
            <w:proofErr w:type="spellStart"/>
            <w:r w:rsidRPr="00E10EF3">
              <w:rPr>
                <w:rFonts w:ascii="Times New Roman" w:hAnsi="Times New Roman" w:cs="Times New Roman"/>
                <w:color w:val="202124"/>
              </w:rPr>
              <w:t>Суфуатовна</w:t>
            </w:r>
            <w:proofErr w:type="spellEnd"/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1CF4AC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Старший преподаватель кафедры каф. АЯ </w:t>
            </w:r>
          </w:p>
          <w:p w14:paraId="76E335EF" w14:textId="77777777" w:rsidR="00A2759A" w:rsidRPr="00E10EF3" w:rsidRDefault="00A2759A" w:rsidP="00F1243F">
            <w:pPr>
              <w:shd w:val="clear" w:color="auto" w:fill="FFFFFF"/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естественнонаучных и физико-математических факультетов ФИЯ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BB751C" w14:textId="77777777" w:rsidR="00B343F0" w:rsidRPr="00E10EF3" w:rsidRDefault="00B343F0" w:rsidP="00B3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Создание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7D888284" w14:textId="77777777" w:rsidR="00B343F0" w:rsidRPr="00E10EF3" w:rsidRDefault="00B343F0" w:rsidP="00B343F0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>
              <w:rPr>
                <w:rFonts w:ascii="Times New Roman" w:hAnsi="Times New Roman" w:cs="Times New Roman"/>
                <w:lang w:val="ru-RU"/>
              </w:rPr>
              <w:t>3 000 руб.</w:t>
            </w:r>
          </w:p>
          <w:p w14:paraId="79040FDD" w14:textId="77777777" w:rsidR="00B343F0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отпускные – </w:t>
            </w:r>
            <w:r>
              <w:rPr>
                <w:rFonts w:ascii="Times New Roman" w:hAnsi="Times New Roman" w:cs="Times New Roman"/>
                <w:lang w:val="ru-RU"/>
              </w:rPr>
              <w:t xml:space="preserve">476,2 руб. </w:t>
            </w:r>
            <w:r w:rsidRPr="00E10EF3">
              <w:rPr>
                <w:rFonts w:ascii="Times New Roman" w:hAnsi="Times New Roman" w:cs="Times New Roman"/>
              </w:rPr>
              <w:t xml:space="preserve">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113F9C4B" w14:textId="2BE192B0" w:rsidR="00A2759A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1 049,8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6CC030B8" w14:textId="77777777" w:rsidTr="009C287C">
        <w:trPr>
          <w:trHeight w:val="97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B20C" w14:textId="77777777" w:rsidR="00A2759A" w:rsidRPr="00E10EF3" w:rsidRDefault="00A2759A" w:rsidP="00F1243F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Каширина Валентина Ивановна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6A6B2B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Старший преподаватель кафедры каф. АЯ </w:t>
            </w:r>
          </w:p>
          <w:p w14:paraId="259E57A5" w14:textId="77777777" w:rsidR="00A2759A" w:rsidRPr="00E10EF3" w:rsidRDefault="00A2759A" w:rsidP="00F1243F">
            <w:pPr>
              <w:shd w:val="clear" w:color="auto" w:fill="FFFFFF"/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естественнонаучных и физико-математических факультетов ФИЯ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C53817" w14:textId="77777777" w:rsidR="00B343F0" w:rsidRPr="00E10EF3" w:rsidRDefault="00B343F0" w:rsidP="00B3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Создание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34058F24" w14:textId="77777777" w:rsidR="00B343F0" w:rsidRPr="00E10EF3" w:rsidRDefault="00B343F0" w:rsidP="00B343F0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>
              <w:rPr>
                <w:rFonts w:ascii="Times New Roman" w:hAnsi="Times New Roman" w:cs="Times New Roman"/>
                <w:lang w:val="ru-RU"/>
              </w:rPr>
              <w:t>3 000 руб.</w:t>
            </w:r>
          </w:p>
          <w:p w14:paraId="5451282D" w14:textId="77777777" w:rsidR="00B343F0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отпускные – </w:t>
            </w:r>
            <w:r>
              <w:rPr>
                <w:rFonts w:ascii="Times New Roman" w:hAnsi="Times New Roman" w:cs="Times New Roman"/>
                <w:lang w:val="ru-RU"/>
              </w:rPr>
              <w:t xml:space="preserve">476,2 руб. </w:t>
            </w:r>
            <w:r w:rsidRPr="00E10EF3">
              <w:rPr>
                <w:rFonts w:ascii="Times New Roman" w:hAnsi="Times New Roman" w:cs="Times New Roman"/>
              </w:rPr>
              <w:t xml:space="preserve">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404D3392" w14:textId="487F26DB" w:rsidR="00A2759A" w:rsidRPr="00E10EF3" w:rsidRDefault="00B343F0" w:rsidP="00B343F0">
            <w:pPr>
              <w:rPr>
                <w:rFonts w:ascii="Times New Roman" w:eastAsia="Calibri" w:hAnsi="Times New Roman" w:cs="Times New Roman"/>
                <w:highlight w:val="white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1 049,8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7CF8DB97" w14:textId="77777777" w:rsidTr="009C287C">
        <w:trPr>
          <w:trHeight w:val="70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E407" w14:textId="77777777" w:rsidR="00A2759A" w:rsidRPr="00E10EF3" w:rsidRDefault="00A2759A" w:rsidP="00F1243F">
            <w:pPr>
              <w:rPr>
                <w:rFonts w:ascii="Times New Roman" w:hAnsi="Times New Roman" w:cs="Times New Roman"/>
                <w:color w:val="202124"/>
              </w:rPr>
            </w:pPr>
            <w:r w:rsidRPr="00E10EF3">
              <w:rPr>
                <w:rFonts w:ascii="Times New Roman" w:hAnsi="Times New Roman" w:cs="Times New Roman"/>
                <w:color w:val="202124"/>
              </w:rPr>
              <w:t>Кошель Елена Юрьевна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4DAAA6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Старший преподаватель каф. АЯ </w:t>
            </w:r>
          </w:p>
          <w:p w14:paraId="0E986E6F" w14:textId="77777777" w:rsidR="00A2759A" w:rsidRPr="00E10EF3" w:rsidRDefault="00A2759A" w:rsidP="00F1243F">
            <w:pPr>
              <w:shd w:val="clear" w:color="auto" w:fill="FFFFFF"/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естественнонаучных и физико-математических факультетов ФИЯ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027799" w14:textId="77777777" w:rsidR="00B343F0" w:rsidRPr="00E10EF3" w:rsidRDefault="00B343F0" w:rsidP="00B3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Создание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66B312D4" w14:textId="77777777" w:rsidR="00B343F0" w:rsidRPr="00E10EF3" w:rsidRDefault="00B343F0" w:rsidP="00B343F0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>
              <w:rPr>
                <w:rFonts w:ascii="Times New Roman" w:hAnsi="Times New Roman" w:cs="Times New Roman"/>
                <w:lang w:val="ru-RU"/>
              </w:rPr>
              <w:t>3 000 руб.</w:t>
            </w:r>
          </w:p>
          <w:p w14:paraId="7EE63E95" w14:textId="77777777" w:rsidR="00B343F0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отпускные – </w:t>
            </w:r>
            <w:r>
              <w:rPr>
                <w:rFonts w:ascii="Times New Roman" w:hAnsi="Times New Roman" w:cs="Times New Roman"/>
                <w:lang w:val="ru-RU"/>
              </w:rPr>
              <w:t xml:space="preserve">476,2 руб. </w:t>
            </w:r>
            <w:r w:rsidRPr="00E10EF3">
              <w:rPr>
                <w:rFonts w:ascii="Times New Roman" w:hAnsi="Times New Roman" w:cs="Times New Roman"/>
              </w:rPr>
              <w:t xml:space="preserve">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60BE3B61" w14:textId="61FBC5B9" w:rsidR="00A2759A" w:rsidRPr="00E10EF3" w:rsidRDefault="00B343F0" w:rsidP="00B343F0">
            <w:pPr>
              <w:rPr>
                <w:rFonts w:ascii="Times New Roman" w:eastAsia="Calibri" w:hAnsi="Times New Roman" w:cs="Times New Roman"/>
                <w:highlight w:val="white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1 049,8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4CED9DC2" w14:textId="77777777" w:rsidTr="009C287C">
        <w:trPr>
          <w:trHeight w:val="70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2A83" w14:textId="77777777" w:rsidR="00A2759A" w:rsidRPr="00E10EF3" w:rsidRDefault="00A2759A" w:rsidP="00F1243F">
            <w:pPr>
              <w:rPr>
                <w:rFonts w:ascii="Times New Roman" w:hAnsi="Times New Roman" w:cs="Times New Roman"/>
                <w:color w:val="202124"/>
              </w:rPr>
            </w:pPr>
            <w:proofErr w:type="spellStart"/>
            <w:r w:rsidRPr="00E10EF3">
              <w:rPr>
                <w:rFonts w:ascii="Times New Roman" w:hAnsi="Times New Roman" w:cs="Times New Roman"/>
                <w:color w:val="202124"/>
              </w:rPr>
              <w:t>Левашкина</w:t>
            </w:r>
            <w:proofErr w:type="spellEnd"/>
            <w:r w:rsidRPr="00E10EF3">
              <w:rPr>
                <w:rFonts w:ascii="Times New Roman" w:hAnsi="Times New Roman" w:cs="Times New Roman"/>
                <w:color w:val="202124"/>
              </w:rPr>
              <w:t xml:space="preserve"> Зоя Николаевна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24CAC3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Старший преподаватель каф. английской филологии ФИЯ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DD441E" w14:textId="77777777" w:rsidR="00B343F0" w:rsidRPr="00E10EF3" w:rsidRDefault="00B343F0" w:rsidP="00B3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Создание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4D8AFAAE" w14:textId="77777777" w:rsidR="00B343F0" w:rsidRPr="00E10EF3" w:rsidRDefault="00B343F0" w:rsidP="00B343F0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>
              <w:rPr>
                <w:rFonts w:ascii="Times New Roman" w:hAnsi="Times New Roman" w:cs="Times New Roman"/>
                <w:lang w:val="ru-RU"/>
              </w:rPr>
              <w:t>3 000 руб.</w:t>
            </w:r>
          </w:p>
          <w:p w14:paraId="67BFBF7F" w14:textId="77777777" w:rsidR="00B343F0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отпускные – </w:t>
            </w:r>
            <w:r>
              <w:rPr>
                <w:rFonts w:ascii="Times New Roman" w:hAnsi="Times New Roman" w:cs="Times New Roman"/>
                <w:lang w:val="ru-RU"/>
              </w:rPr>
              <w:t xml:space="preserve">476,2 руб. </w:t>
            </w:r>
            <w:r w:rsidRPr="00E10EF3">
              <w:rPr>
                <w:rFonts w:ascii="Times New Roman" w:hAnsi="Times New Roman" w:cs="Times New Roman"/>
              </w:rPr>
              <w:t xml:space="preserve">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3047C8C3" w14:textId="4222669E" w:rsidR="00A2759A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1 049,8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217B7DE5" w14:textId="77777777" w:rsidTr="009C287C">
        <w:trPr>
          <w:trHeight w:val="67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E8CD" w14:textId="77777777" w:rsidR="00A2759A" w:rsidRPr="00E10EF3" w:rsidRDefault="00A2759A" w:rsidP="00F1243F">
            <w:pPr>
              <w:rPr>
                <w:rFonts w:ascii="Times New Roman" w:hAnsi="Times New Roman" w:cs="Times New Roman"/>
                <w:color w:val="202124"/>
              </w:rPr>
            </w:pPr>
            <w:proofErr w:type="spellStart"/>
            <w:r w:rsidRPr="00E10EF3">
              <w:rPr>
                <w:rFonts w:ascii="Times New Roman" w:hAnsi="Times New Roman" w:cs="Times New Roman"/>
                <w:color w:val="202124"/>
              </w:rPr>
              <w:lastRenderedPageBreak/>
              <w:t>Лиленко</w:t>
            </w:r>
            <w:proofErr w:type="spellEnd"/>
            <w:r w:rsidRPr="00E10EF3">
              <w:rPr>
                <w:rFonts w:ascii="Times New Roman" w:hAnsi="Times New Roman" w:cs="Times New Roman"/>
                <w:color w:val="202124"/>
              </w:rPr>
              <w:t xml:space="preserve"> Ирина Юрьевна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F4EBB2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Старший преподаватель каф. </w:t>
            </w:r>
            <w:r w:rsidRPr="00E10EF3">
              <w:rPr>
                <w:rFonts w:ascii="Times New Roman" w:hAnsi="Times New Roman" w:cs="Times New Roman"/>
                <w:highlight w:val="white"/>
              </w:rPr>
              <w:t>международной деловой коммуникации</w:t>
            </w:r>
            <w:r w:rsidRPr="00E10EF3">
              <w:rPr>
                <w:rFonts w:ascii="Times New Roman" w:hAnsi="Times New Roman" w:cs="Times New Roman"/>
              </w:rPr>
              <w:t xml:space="preserve"> ФИПН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C7A26D" w14:textId="77777777" w:rsidR="00B343F0" w:rsidRPr="00E10EF3" w:rsidRDefault="00B343F0" w:rsidP="00B3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Создание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51AF0012" w14:textId="77777777" w:rsidR="00B343F0" w:rsidRPr="00E10EF3" w:rsidRDefault="00B343F0" w:rsidP="00B343F0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>
              <w:rPr>
                <w:rFonts w:ascii="Times New Roman" w:hAnsi="Times New Roman" w:cs="Times New Roman"/>
                <w:lang w:val="ru-RU"/>
              </w:rPr>
              <w:t>3 000 руб.</w:t>
            </w:r>
          </w:p>
          <w:p w14:paraId="41A28F86" w14:textId="77777777" w:rsidR="00B343F0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отпускные – </w:t>
            </w:r>
            <w:r>
              <w:rPr>
                <w:rFonts w:ascii="Times New Roman" w:hAnsi="Times New Roman" w:cs="Times New Roman"/>
                <w:lang w:val="ru-RU"/>
              </w:rPr>
              <w:t xml:space="preserve">476,2 руб. </w:t>
            </w:r>
            <w:r w:rsidRPr="00E10EF3">
              <w:rPr>
                <w:rFonts w:ascii="Times New Roman" w:hAnsi="Times New Roman" w:cs="Times New Roman"/>
              </w:rPr>
              <w:t xml:space="preserve">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0D69735D" w14:textId="1468F17B" w:rsidR="00A2759A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1 049,8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5A204C06" w14:textId="77777777" w:rsidTr="009C287C">
        <w:trPr>
          <w:trHeight w:val="97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7C22" w14:textId="77777777" w:rsidR="00A2759A" w:rsidRPr="00E10EF3" w:rsidRDefault="00A2759A" w:rsidP="00F1243F">
            <w:pPr>
              <w:rPr>
                <w:rFonts w:ascii="Times New Roman" w:hAnsi="Times New Roman" w:cs="Times New Roman"/>
                <w:color w:val="202124"/>
              </w:rPr>
            </w:pPr>
            <w:r w:rsidRPr="00E10EF3">
              <w:rPr>
                <w:rFonts w:ascii="Times New Roman" w:hAnsi="Times New Roman" w:cs="Times New Roman"/>
                <w:color w:val="202124"/>
              </w:rPr>
              <w:t>Медведева Лариса Георгиевна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3BD1D6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Доцент каф. английской филологии ФИЯ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04C172" w14:textId="77777777" w:rsidR="00B343F0" w:rsidRPr="00E10EF3" w:rsidRDefault="00B343F0" w:rsidP="00B3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Создание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667DEA02" w14:textId="77777777" w:rsidR="00B343F0" w:rsidRPr="00E10EF3" w:rsidRDefault="00B343F0" w:rsidP="00B343F0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>
              <w:rPr>
                <w:rFonts w:ascii="Times New Roman" w:hAnsi="Times New Roman" w:cs="Times New Roman"/>
                <w:lang w:val="ru-RU"/>
              </w:rPr>
              <w:t>3 000 руб.</w:t>
            </w:r>
          </w:p>
          <w:p w14:paraId="07874664" w14:textId="77777777" w:rsidR="00B343F0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отпускные – </w:t>
            </w:r>
            <w:r>
              <w:rPr>
                <w:rFonts w:ascii="Times New Roman" w:hAnsi="Times New Roman" w:cs="Times New Roman"/>
                <w:lang w:val="ru-RU"/>
              </w:rPr>
              <w:t xml:space="preserve">476,2 руб. </w:t>
            </w:r>
            <w:r w:rsidRPr="00E10EF3">
              <w:rPr>
                <w:rFonts w:ascii="Times New Roman" w:hAnsi="Times New Roman" w:cs="Times New Roman"/>
              </w:rPr>
              <w:t xml:space="preserve">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60D8040D" w14:textId="6BA420E0" w:rsidR="00A2759A" w:rsidRPr="00E10EF3" w:rsidRDefault="00B343F0" w:rsidP="00B343F0">
            <w:pPr>
              <w:rPr>
                <w:rFonts w:ascii="Times New Roman" w:eastAsia="Calibri" w:hAnsi="Times New Roman" w:cs="Times New Roman"/>
                <w:highlight w:val="white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1 049,8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0A0CDFEF" w14:textId="77777777" w:rsidTr="009C287C">
        <w:trPr>
          <w:trHeight w:val="97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7233" w14:textId="77777777" w:rsidR="00A2759A" w:rsidRPr="00E10EF3" w:rsidRDefault="00A2759A" w:rsidP="00F1243F">
            <w:pPr>
              <w:rPr>
                <w:rFonts w:ascii="Times New Roman" w:hAnsi="Times New Roman" w:cs="Times New Roman"/>
                <w:color w:val="202124"/>
              </w:rPr>
            </w:pPr>
            <w:r w:rsidRPr="00E10EF3">
              <w:rPr>
                <w:rFonts w:ascii="Times New Roman" w:hAnsi="Times New Roman" w:cs="Times New Roman"/>
                <w:color w:val="202124"/>
              </w:rPr>
              <w:t>Мельникова Елена Александровна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56D735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Старший преподаватель каф. АЯ </w:t>
            </w:r>
          </w:p>
          <w:p w14:paraId="3A8AED70" w14:textId="77777777" w:rsidR="00A2759A" w:rsidRPr="00E10EF3" w:rsidRDefault="00A2759A" w:rsidP="00F1243F">
            <w:pPr>
              <w:shd w:val="clear" w:color="auto" w:fill="FFFFFF"/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естественнонаучных и физико-математических факультетов ФИЯ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8E1435" w14:textId="77777777" w:rsidR="00B343F0" w:rsidRPr="00E10EF3" w:rsidRDefault="00B343F0" w:rsidP="00B3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Создание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6FA9FF35" w14:textId="77777777" w:rsidR="00B343F0" w:rsidRPr="00E10EF3" w:rsidRDefault="00B343F0" w:rsidP="00B343F0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>
              <w:rPr>
                <w:rFonts w:ascii="Times New Roman" w:hAnsi="Times New Roman" w:cs="Times New Roman"/>
                <w:lang w:val="ru-RU"/>
              </w:rPr>
              <w:t>3 000 руб.</w:t>
            </w:r>
          </w:p>
          <w:p w14:paraId="67B078CE" w14:textId="77777777" w:rsidR="00B343F0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отпускные – </w:t>
            </w:r>
            <w:r>
              <w:rPr>
                <w:rFonts w:ascii="Times New Roman" w:hAnsi="Times New Roman" w:cs="Times New Roman"/>
                <w:lang w:val="ru-RU"/>
              </w:rPr>
              <w:t xml:space="preserve">476,2 руб. </w:t>
            </w:r>
            <w:r w:rsidRPr="00E10EF3">
              <w:rPr>
                <w:rFonts w:ascii="Times New Roman" w:hAnsi="Times New Roman" w:cs="Times New Roman"/>
              </w:rPr>
              <w:t xml:space="preserve">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32A89FF2" w14:textId="78176E0B" w:rsidR="00A2759A" w:rsidRPr="00E10EF3" w:rsidRDefault="00B343F0" w:rsidP="00B343F0">
            <w:pPr>
              <w:rPr>
                <w:rFonts w:ascii="Times New Roman" w:eastAsia="Calibri" w:hAnsi="Times New Roman" w:cs="Times New Roman"/>
                <w:highlight w:val="white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1 049,8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4821C394" w14:textId="77777777" w:rsidTr="009C287C">
        <w:trPr>
          <w:trHeight w:val="69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7F36" w14:textId="77777777" w:rsidR="00A2759A" w:rsidRPr="00E10EF3" w:rsidRDefault="00A2759A" w:rsidP="00F1243F">
            <w:pPr>
              <w:rPr>
                <w:rFonts w:ascii="Times New Roman" w:hAnsi="Times New Roman" w:cs="Times New Roman"/>
                <w:color w:val="202124"/>
              </w:rPr>
            </w:pPr>
            <w:proofErr w:type="spellStart"/>
            <w:r w:rsidRPr="00E10EF3">
              <w:rPr>
                <w:rFonts w:ascii="Times New Roman" w:hAnsi="Times New Roman" w:cs="Times New Roman"/>
                <w:color w:val="202124"/>
              </w:rPr>
              <w:t>Милованова</w:t>
            </w:r>
            <w:proofErr w:type="spellEnd"/>
            <w:r w:rsidRPr="00E10EF3">
              <w:rPr>
                <w:rFonts w:ascii="Times New Roman" w:hAnsi="Times New Roman" w:cs="Times New Roman"/>
                <w:color w:val="202124"/>
              </w:rPr>
              <w:t xml:space="preserve"> Ольга Игоревна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D7F49C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Старший преподаватель каф. английской филологии ФИЯ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E59BD3" w14:textId="77777777" w:rsidR="00B343F0" w:rsidRPr="00E10EF3" w:rsidRDefault="00B343F0" w:rsidP="00B3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Создание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4497C2FF" w14:textId="77777777" w:rsidR="00B343F0" w:rsidRPr="00E10EF3" w:rsidRDefault="00B343F0" w:rsidP="00B343F0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>
              <w:rPr>
                <w:rFonts w:ascii="Times New Roman" w:hAnsi="Times New Roman" w:cs="Times New Roman"/>
                <w:lang w:val="ru-RU"/>
              </w:rPr>
              <w:t>3 000 руб.</w:t>
            </w:r>
          </w:p>
          <w:p w14:paraId="0D208635" w14:textId="77777777" w:rsidR="00B343F0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отпускные – </w:t>
            </w:r>
            <w:r>
              <w:rPr>
                <w:rFonts w:ascii="Times New Roman" w:hAnsi="Times New Roman" w:cs="Times New Roman"/>
                <w:lang w:val="ru-RU"/>
              </w:rPr>
              <w:t xml:space="preserve">476,2 руб. </w:t>
            </w:r>
            <w:r w:rsidRPr="00E10EF3">
              <w:rPr>
                <w:rFonts w:ascii="Times New Roman" w:hAnsi="Times New Roman" w:cs="Times New Roman"/>
              </w:rPr>
              <w:t xml:space="preserve">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4AFC3248" w14:textId="33C9635D" w:rsidR="00A2759A" w:rsidRPr="00E10EF3" w:rsidRDefault="00B343F0" w:rsidP="00B343F0">
            <w:pPr>
              <w:ind w:left="425"/>
              <w:rPr>
                <w:rFonts w:ascii="Times New Roman" w:eastAsia="Calibri" w:hAnsi="Times New Roman" w:cs="Times New Roman"/>
                <w:highlight w:val="white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1 049,8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20CC4C1C" w14:textId="77777777" w:rsidTr="009C287C">
        <w:trPr>
          <w:trHeight w:val="97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F349" w14:textId="77777777" w:rsidR="00A2759A" w:rsidRPr="00E10EF3" w:rsidRDefault="00A2759A" w:rsidP="00DD4E93">
            <w:pPr>
              <w:rPr>
                <w:rFonts w:ascii="Times New Roman" w:hAnsi="Times New Roman" w:cs="Times New Roman"/>
                <w:color w:val="202124"/>
              </w:rPr>
            </w:pPr>
            <w:r w:rsidRPr="00E10EF3">
              <w:rPr>
                <w:rFonts w:ascii="Times New Roman" w:hAnsi="Times New Roman" w:cs="Times New Roman"/>
                <w:color w:val="202124"/>
              </w:rPr>
              <w:t>Минакова Людмила Юрьевна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7A0E4A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Доцент каф. АЯ </w:t>
            </w:r>
          </w:p>
          <w:p w14:paraId="1A82ED66" w14:textId="77777777" w:rsidR="00A2759A" w:rsidRPr="00E10EF3" w:rsidRDefault="00A2759A" w:rsidP="00F1243F">
            <w:pPr>
              <w:shd w:val="clear" w:color="auto" w:fill="FFFFFF"/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естественнонаучных и физико-математических факультетов ФИЯ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F5C4E5" w14:textId="77777777" w:rsidR="00B343F0" w:rsidRPr="00E10EF3" w:rsidRDefault="00B343F0" w:rsidP="00B3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Создание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228F646D" w14:textId="77777777" w:rsidR="00B343F0" w:rsidRPr="00E10EF3" w:rsidRDefault="00B343F0" w:rsidP="00B343F0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>
              <w:rPr>
                <w:rFonts w:ascii="Times New Roman" w:hAnsi="Times New Roman" w:cs="Times New Roman"/>
                <w:lang w:val="ru-RU"/>
              </w:rPr>
              <w:t>3 000 руб.</w:t>
            </w:r>
          </w:p>
          <w:p w14:paraId="720C7E44" w14:textId="77777777" w:rsidR="00B343F0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отпускные – </w:t>
            </w:r>
            <w:r>
              <w:rPr>
                <w:rFonts w:ascii="Times New Roman" w:hAnsi="Times New Roman" w:cs="Times New Roman"/>
                <w:lang w:val="ru-RU"/>
              </w:rPr>
              <w:t xml:space="preserve">476,2 руб. </w:t>
            </w:r>
            <w:r w:rsidRPr="00E10EF3">
              <w:rPr>
                <w:rFonts w:ascii="Times New Roman" w:hAnsi="Times New Roman" w:cs="Times New Roman"/>
              </w:rPr>
              <w:t xml:space="preserve">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1552B3E6" w14:textId="6454DA48" w:rsidR="00A2759A" w:rsidRPr="00E10EF3" w:rsidRDefault="00B343F0" w:rsidP="00B343F0">
            <w:pPr>
              <w:rPr>
                <w:rFonts w:ascii="Times New Roman" w:eastAsia="Calibri" w:hAnsi="Times New Roman" w:cs="Times New Roman"/>
                <w:highlight w:val="white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1 049,8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22A97807" w14:textId="77777777" w:rsidTr="009C287C">
        <w:trPr>
          <w:trHeight w:val="97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08192" w14:textId="77777777" w:rsidR="00A2759A" w:rsidRPr="00E10EF3" w:rsidRDefault="00A2759A" w:rsidP="00DD4E93">
            <w:pPr>
              <w:rPr>
                <w:rFonts w:ascii="Times New Roman" w:hAnsi="Times New Roman" w:cs="Times New Roman"/>
                <w:color w:val="202124"/>
              </w:rPr>
            </w:pPr>
            <w:r w:rsidRPr="00E10EF3">
              <w:rPr>
                <w:rFonts w:ascii="Times New Roman" w:hAnsi="Times New Roman" w:cs="Times New Roman"/>
                <w:color w:val="202124"/>
              </w:rPr>
              <w:t>Митчелл Людмила Александровна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C7AF1B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Доцент каф. АЯ </w:t>
            </w:r>
          </w:p>
          <w:p w14:paraId="19957C52" w14:textId="77777777" w:rsidR="00A2759A" w:rsidRPr="00E10EF3" w:rsidRDefault="00A2759A" w:rsidP="00F1243F">
            <w:pPr>
              <w:shd w:val="clear" w:color="auto" w:fill="FFFFFF"/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естественнонаучных и физико-математических факультетов ФИЯ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46E56F" w14:textId="77777777" w:rsidR="00B343F0" w:rsidRPr="00E10EF3" w:rsidRDefault="00B343F0" w:rsidP="00B3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Создание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08DC8EAC" w14:textId="77777777" w:rsidR="00B343F0" w:rsidRPr="00E10EF3" w:rsidRDefault="00B343F0" w:rsidP="00B343F0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>
              <w:rPr>
                <w:rFonts w:ascii="Times New Roman" w:hAnsi="Times New Roman" w:cs="Times New Roman"/>
                <w:lang w:val="ru-RU"/>
              </w:rPr>
              <w:t>3 000 руб.</w:t>
            </w:r>
          </w:p>
          <w:p w14:paraId="105A0A92" w14:textId="77777777" w:rsidR="00B343F0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отпускные – </w:t>
            </w:r>
            <w:r>
              <w:rPr>
                <w:rFonts w:ascii="Times New Roman" w:hAnsi="Times New Roman" w:cs="Times New Roman"/>
                <w:lang w:val="ru-RU"/>
              </w:rPr>
              <w:t xml:space="preserve">476,2 руб. </w:t>
            </w:r>
            <w:r w:rsidRPr="00E10EF3">
              <w:rPr>
                <w:rFonts w:ascii="Times New Roman" w:hAnsi="Times New Roman" w:cs="Times New Roman"/>
              </w:rPr>
              <w:t xml:space="preserve">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53BD5D19" w14:textId="69542B59" w:rsidR="00A2759A" w:rsidRPr="00E10EF3" w:rsidRDefault="00B343F0" w:rsidP="00B343F0">
            <w:pPr>
              <w:rPr>
                <w:rFonts w:ascii="Times New Roman" w:eastAsia="Calibri" w:hAnsi="Times New Roman" w:cs="Times New Roman"/>
                <w:highlight w:val="white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1 049,8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57494848" w14:textId="77777777" w:rsidTr="009C287C">
        <w:trPr>
          <w:trHeight w:val="97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6641" w14:textId="77777777" w:rsidR="00A2759A" w:rsidRPr="00E10EF3" w:rsidRDefault="00A2759A" w:rsidP="00DD4E93">
            <w:pPr>
              <w:rPr>
                <w:rFonts w:ascii="Times New Roman" w:hAnsi="Times New Roman" w:cs="Times New Roman"/>
                <w:color w:val="202124"/>
              </w:rPr>
            </w:pPr>
            <w:r w:rsidRPr="00E10EF3">
              <w:rPr>
                <w:rFonts w:ascii="Times New Roman" w:hAnsi="Times New Roman" w:cs="Times New Roman"/>
                <w:color w:val="202124"/>
              </w:rPr>
              <w:t>Морозова Анна Евгеньевна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55B0EA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Доцент каф. </w:t>
            </w:r>
            <w:r w:rsidRPr="00E10EF3">
              <w:rPr>
                <w:rFonts w:ascii="Times New Roman" w:hAnsi="Times New Roman" w:cs="Times New Roman"/>
                <w:highlight w:val="white"/>
              </w:rPr>
              <w:t>международной деловой коммуникации</w:t>
            </w:r>
            <w:r w:rsidRPr="00E10EF3">
              <w:rPr>
                <w:rFonts w:ascii="Times New Roman" w:hAnsi="Times New Roman" w:cs="Times New Roman"/>
              </w:rPr>
              <w:t xml:space="preserve"> ФИПН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0FEAE5" w14:textId="77777777" w:rsidR="00B343F0" w:rsidRPr="00E10EF3" w:rsidRDefault="00B343F0" w:rsidP="00B3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Создание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46B32CCE" w14:textId="77777777" w:rsidR="00B343F0" w:rsidRPr="00E10EF3" w:rsidRDefault="00B343F0" w:rsidP="00B343F0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>
              <w:rPr>
                <w:rFonts w:ascii="Times New Roman" w:hAnsi="Times New Roman" w:cs="Times New Roman"/>
                <w:lang w:val="ru-RU"/>
              </w:rPr>
              <w:t>3 000 руб.</w:t>
            </w:r>
          </w:p>
          <w:p w14:paraId="62CABDF7" w14:textId="77777777" w:rsidR="00B343F0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отпускные – </w:t>
            </w:r>
            <w:r>
              <w:rPr>
                <w:rFonts w:ascii="Times New Roman" w:hAnsi="Times New Roman" w:cs="Times New Roman"/>
                <w:lang w:val="ru-RU"/>
              </w:rPr>
              <w:t xml:space="preserve">476,2 руб. </w:t>
            </w:r>
            <w:r w:rsidRPr="00E10EF3">
              <w:rPr>
                <w:rFonts w:ascii="Times New Roman" w:hAnsi="Times New Roman" w:cs="Times New Roman"/>
              </w:rPr>
              <w:t xml:space="preserve">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381D4E15" w14:textId="16E6927C" w:rsidR="00A2759A" w:rsidRPr="00E10EF3" w:rsidRDefault="00B343F0" w:rsidP="00B343F0">
            <w:pPr>
              <w:rPr>
                <w:rFonts w:ascii="Times New Roman" w:eastAsia="Calibri" w:hAnsi="Times New Roman" w:cs="Times New Roman"/>
                <w:highlight w:val="white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1 049,8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33D894B0" w14:textId="77777777" w:rsidTr="009C287C">
        <w:trPr>
          <w:trHeight w:val="97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C507" w14:textId="77777777" w:rsidR="00A2759A" w:rsidRPr="00DD4E93" w:rsidRDefault="00A2759A" w:rsidP="00DD4E93">
            <w:pPr>
              <w:rPr>
                <w:rFonts w:ascii="Times New Roman" w:hAnsi="Times New Roman" w:cs="Times New Roman"/>
                <w:color w:val="202124"/>
              </w:rPr>
            </w:pPr>
            <w:r w:rsidRPr="00DD4E93">
              <w:rPr>
                <w:rFonts w:ascii="Times New Roman" w:hAnsi="Times New Roman" w:cs="Times New Roman"/>
                <w:color w:val="202124"/>
              </w:rPr>
              <w:lastRenderedPageBreak/>
              <w:t xml:space="preserve">Никуленко Екатерина Владимировна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A17356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Преподаватель каф. английской филологии ФИЯ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8E6C26" w14:textId="77777777" w:rsidR="00B343F0" w:rsidRPr="00E10EF3" w:rsidRDefault="00B343F0" w:rsidP="00B3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Создание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40D7C41F" w14:textId="77777777" w:rsidR="00B343F0" w:rsidRPr="00E10EF3" w:rsidRDefault="00B343F0" w:rsidP="00B343F0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>
              <w:rPr>
                <w:rFonts w:ascii="Times New Roman" w:hAnsi="Times New Roman" w:cs="Times New Roman"/>
                <w:lang w:val="ru-RU"/>
              </w:rPr>
              <w:t>3 000 руб.</w:t>
            </w:r>
          </w:p>
          <w:p w14:paraId="308BBCB1" w14:textId="77777777" w:rsidR="00B343F0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отпускные – </w:t>
            </w:r>
            <w:r>
              <w:rPr>
                <w:rFonts w:ascii="Times New Roman" w:hAnsi="Times New Roman" w:cs="Times New Roman"/>
                <w:lang w:val="ru-RU"/>
              </w:rPr>
              <w:t xml:space="preserve">476,2 руб. </w:t>
            </w:r>
            <w:r w:rsidRPr="00E10EF3">
              <w:rPr>
                <w:rFonts w:ascii="Times New Roman" w:hAnsi="Times New Roman" w:cs="Times New Roman"/>
              </w:rPr>
              <w:t xml:space="preserve">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7D8D613E" w14:textId="7BD2AD8F" w:rsidR="00A2759A" w:rsidRPr="00E10EF3" w:rsidRDefault="00B343F0" w:rsidP="00B343F0">
            <w:pPr>
              <w:rPr>
                <w:rFonts w:ascii="Times New Roman" w:eastAsia="Calibri" w:hAnsi="Times New Roman" w:cs="Times New Roman"/>
                <w:highlight w:val="white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1 049,8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557638BE" w14:textId="77777777" w:rsidTr="009C287C">
        <w:trPr>
          <w:trHeight w:val="97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05DF" w14:textId="77777777" w:rsidR="00A2759A" w:rsidRDefault="00A2759A" w:rsidP="00DD4E93">
            <w:pPr>
              <w:rPr>
                <w:rFonts w:ascii="Times New Roman" w:hAnsi="Times New Roman" w:cs="Times New Roman"/>
                <w:color w:val="202124"/>
              </w:rPr>
            </w:pPr>
            <w:r w:rsidRPr="00E10EF3">
              <w:rPr>
                <w:rFonts w:ascii="Times New Roman" w:hAnsi="Times New Roman" w:cs="Times New Roman"/>
                <w:color w:val="202124"/>
              </w:rPr>
              <w:t>Прокопенко Лариса Алексеевна</w:t>
            </w:r>
          </w:p>
          <w:p w14:paraId="5266FEFF" w14:textId="77777777" w:rsidR="00A2759A" w:rsidRPr="00E10EF3" w:rsidRDefault="00A2759A" w:rsidP="00DD4E93">
            <w:pPr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516550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Старший преподаватель каф. английской филологии ФИЯ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59504B" w14:textId="77777777" w:rsidR="00B343F0" w:rsidRPr="00E10EF3" w:rsidRDefault="00B343F0" w:rsidP="00B3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Создание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696A2523" w14:textId="77777777" w:rsidR="00B343F0" w:rsidRPr="00E10EF3" w:rsidRDefault="00B343F0" w:rsidP="00B343F0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>
              <w:rPr>
                <w:rFonts w:ascii="Times New Roman" w:hAnsi="Times New Roman" w:cs="Times New Roman"/>
                <w:lang w:val="ru-RU"/>
              </w:rPr>
              <w:t>3 000 руб.</w:t>
            </w:r>
          </w:p>
          <w:p w14:paraId="281F8C07" w14:textId="77777777" w:rsidR="00B343F0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отпускные – </w:t>
            </w:r>
            <w:r>
              <w:rPr>
                <w:rFonts w:ascii="Times New Roman" w:hAnsi="Times New Roman" w:cs="Times New Roman"/>
                <w:lang w:val="ru-RU"/>
              </w:rPr>
              <w:t xml:space="preserve">476,2 руб. </w:t>
            </w:r>
            <w:r w:rsidRPr="00E10EF3">
              <w:rPr>
                <w:rFonts w:ascii="Times New Roman" w:hAnsi="Times New Roman" w:cs="Times New Roman"/>
              </w:rPr>
              <w:t xml:space="preserve">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682E5B6C" w14:textId="5D4BB9FD" w:rsidR="00A2759A" w:rsidRPr="00E10EF3" w:rsidRDefault="00B343F0" w:rsidP="00B343F0">
            <w:pPr>
              <w:rPr>
                <w:rFonts w:ascii="Times New Roman" w:eastAsia="Calibri" w:hAnsi="Times New Roman" w:cs="Times New Roman"/>
                <w:highlight w:val="white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1 049,8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39EC7D5A" w14:textId="77777777" w:rsidTr="009C287C">
        <w:trPr>
          <w:trHeight w:val="97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9D3B" w14:textId="6070BBEF" w:rsidR="00A2759A" w:rsidRPr="00DD4E93" w:rsidRDefault="00A2759A" w:rsidP="00DD4E93">
            <w:pPr>
              <w:rPr>
                <w:rFonts w:ascii="Times New Roman" w:hAnsi="Times New Roman" w:cs="Times New Roman"/>
                <w:color w:val="202124"/>
              </w:rPr>
            </w:pPr>
            <w:proofErr w:type="spellStart"/>
            <w:r w:rsidRPr="00DD4E93">
              <w:rPr>
                <w:rFonts w:ascii="Times New Roman" w:hAnsi="Times New Roman" w:cs="Times New Roman"/>
                <w:color w:val="202124"/>
              </w:rPr>
              <w:t>Самофалова</w:t>
            </w:r>
            <w:proofErr w:type="spellEnd"/>
            <w:r w:rsidRPr="00DD4E93">
              <w:rPr>
                <w:rFonts w:ascii="Times New Roman" w:hAnsi="Times New Roman" w:cs="Times New Roman"/>
                <w:color w:val="202124"/>
              </w:rPr>
              <w:t xml:space="preserve"> Е</w:t>
            </w:r>
            <w:r w:rsidR="00F1243F" w:rsidRPr="00DD4E93">
              <w:rPr>
                <w:rFonts w:ascii="Times New Roman" w:hAnsi="Times New Roman" w:cs="Times New Roman"/>
                <w:color w:val="202124"/>
              </w:rPr>
              <w:t>лена Игоревна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A8CA76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  <w:highlight w:val="white"/>
              </w:rPr>
              <w:t xml:space="preserve">старший преподаватель </w:t>
            </w:r>
            <w:r w:rsidRPr="00E10EF3">
              <w:rPr>
                <w:rFonts w:ascii="Times New Roman" w:hAnsi="Times New Roman" w:cs="Times New Roman"/>
              </w:rPr>
              <w:t xml:space="preserve">каф. </w:t>
            </w:r>
            <w:r w:rsidRPr="00E10EF3">
              <w:rPr>
                <w:rFonts w:ascii="Times New Roman" w:hAnsi="Times New Roman" w:cs="Times New Roman"/>
                <w:highlight w:val="white"/>
              </w:rPr>
              <w:t>международной деловой коммуникации ФИПН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2B09C2" w14:textId="77777777" w:rsidR="00B343F0" w:rsidRPr="00E10EF3" w:rsidRDefault="00B343F0" w:rsidP="00B3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Создание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37223211" w14:textId="77777777" w:rsidR="00B343F0" w:rsidRPr="00E10EF3" w:rsidRDefault="00B343F0" w:rsidP="00B343F0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>
              <w:rPr>
                <w:rFonts w:ascii="Times New Roman" w:hAnsi="Times New Roman" w:cs="Times New Roman"/>
                <w:lang w:val="ru-RU"/>
              </w:rPr>
              <w:t>3 000 руб.</w:t>
            </w:r>
          </w:p>
          <w:p w14:paraId="35E780CE" w14:textId="77777777" w:rsidR="00B343F0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отпускные – </w:t>
            </w:r>
            <w:r>
              <w:rPr>
                <w:rFonts w:ascii="Times New Roman" w:hAnsi="Times New Roman" w:cs="Times New Roman"/>
                <w:lang w:val="ru-RU"/>
              </w:rPr>
              <w:t xml:space="preserve">476,2 руб. </w:t>
            </w:r>
            <w:r w:rsidRPr="00E10EF3">
              <w:rPr>
                <w:rFonts w:ascii="Times New Roman" w:hAnsi="Times New Roman" w:cs="Times New Roman"/>
              </w:rPr>
              <w:t xml:space="preserve">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0ED91AF9" w14:textId="0D453562" w:rsidR="00A2759A" w:rsidRPr="00E10EF3" w:rsidRDefault="00B343F0" w:rsidP="00B343F0">
            <w:pPr>
              <w:rPr>
                <w:rFonts w:ascii="Times New Roman" w:eastAsia="Calibri" w:hAnsi="Times New Roman" w:cs="Times New Roman"/>
                <w:highlight w:val="white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1 049,8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3C4675B8" w14:textId="77777777" w:rsidTr="009C287C">
        <w:trPr>
          <w:trHeight w:val="97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1B6B1" w14:textId="77777777" w:rsidR="00A2759A" w:rsidRPr="00DD4E93" w:rsidRDefault="00A2759A" w:rsidP="00DD4E93">
            <w:pPr>
              <w:rPr>
                <w:rFonts w:ascii="Times New Roman" w:hAnsi="Times New Roman" w:cs="Times New Roman"/>
                <w:color w:val="202124"/>
              </w:rPr>
            </w:pPr>
            <w:r w:rsidRPr="00DD4E93">
              <w:rPr>
                <w:rFonts w:ascii="Times New Roman" w:hAnsi="Times New Roman" w:cs="Times New Roman"/>
                <w:color w:val="202124"/>
              </w:rPr>
              <w:t>Шестакова Дарья Петровна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1A8BB4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преподаватель каф. английской филологии ФИЯ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1D9C36" w14:textId="77777777" w:rsidR="00B343F0" w:rsidRPr="00E10EF3" w:rsidRDefault="00B343F0" w:rsidP="00B3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Создание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11FE9285" w14:textId="77777777" w:rsidR="00B343F0" w:rsidRPr="00E10EF3" w:rsidRDefault="00B343F0" w:rsidP="00B343F0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>
              <w:rPr>
                <w:rFonts w:ascii="Times New Roman" w:hAnsi="Times New Roman" w:cs="Times New Roman"/>
                <w:lang w:val="ru-RU"/>
              </w:rPr>
              <w:t>3 000 руб.</w:t>
            </w:r>
          </w:p>
          <w:p w14:paraId="6E47B60E" w14:textId="77777777" w:rsidR="00B343F0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 xml:space="preserve">отпускные – </w:t>
            </w:r>
            <w:r>
              <w:rPr>
                <w:rFonts w:ascii="Times New Roman" w:hAnsi="Times New Roman" w:cs="Times New Roman"/>
                <w:lang w:val="ru-RU"/>
              </w:rPr>
              <w:t xml:space="preserve">476,2 руб. </w:t>
            </w:r>
            <w:r w:rsidRPr="00E10EF3">
              <w:rPr>
                <w:rFonts w:ascii="Times New Roman" w:hAnsi="Times New Roman" w:cs="Times New Roman"/>
              </w:rPr>
              <w:t xml:space="preserve">(56 </w:t>
            </w:r>
            <w:proofErr w:type="spellStart"/>
            <w:r w:rsidRPr="00E10EF3">
              <w:rPr>
                <w:rFonts w:ascii="Times New Roman" w:hAnsi="Times New Roman" w:cs="Times New Roman"/>
              </w:rPr>
              <w:t>дн</w:t>
            </w:r>
            <w:proofErr w:type="spellEnd"/>
            <w:r w:rsidRPr="00E10EF3">
              <w:rPr>
                <w:rFonts w:ascii="Times New Roman" w:hAnsi="Times New Roman" w:cs="Times New Roman"/>
                <w:lang w:val="ru-RU"/>
              </w:rPr>
              <w:t>ей</w:t>
            </w:r>
            <w:r w:rsidRPr="00E10EF3">
              <w:rPr>
                <w:rFonts w:ascii="Times New Roman" w:hAnsi="Times New Roman" w:cs="Times New Roman"/>
              </w:rPr>
              <w:t xml:space="preserve">), </w:t>
            </w:r>
          </w:p>
          <w:p w14:paraId="584A7A66" w14:textId="50202AB3" w:rsidR="00A2759A" w:rsidRPr="00E10EF3" w:rsidRDefault="00B343F0" w:rsidP="00B343F0">
            <w:pPr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1 049,8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1A54F279" w14:textId="77777777" w:rsidTr="009C287C">
        <w:trPr>
          <w:trHeight w:val="337"/>
        </w:trPr>
        <w:tc>
          <w:tcPr>
            <w:tcW w:w="9240" w:type="dxa"/>
            <w:gridSpan w:val="3"/>
            <w:shd w:val="clear" w:color="auto" w:fill="F2F2F2" w:themeFill="background1" w:themeFillShade="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1EE570" w14:textId="77777777" w:rsidR="00A2759A" w:rsidRPr="00E10EF3" w:rsidRDefault="00A2759A" w:rsidP="00F1243F">
            <w:pPr>
              <w:ind w:left="40"/>
              <w:jc w:val="center"/>
              <w:rPr>
                <w:rFonts w:ascii="Times New Roman" w:hAnsi="Times New Roman" w:cs="Times New Roman"/>
                <w:b/>
              </w:rPr>
            </w:pPr>
            <w:r w:rsidRPr="00E10EF3">
              <w:rPr>
                <w:rFonts w:ascii="Times New Roman" w:hAnsi="Times New Roman" w:cs="Times New Roman"/>
                <w:b/>
              </w:rPr>
              <w:t>Привлечённые специалисты</w:t>
            </w:r>
          </w:p>
        </w:tc>
      </w:tr>
      <w:tr w:rsidR="00A2759A" w:rsidRPr="00E10EF3" w14:paraId="4E8BC462" w14:textId="77777777" w:rsidTr="009C287C">
        <w:trPr>
          <w:trHeight w:val="344"/>
        </w:trPr>
        <w:tc>
          <w:tcPr>
            <w:tcW w:w="1980" w:type="dxa"/>
            <w:shd w:val="clear" w:color="auto" w:fill="F2F2F2" w:themeFill="background1" w:themeFillShade="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E6DE4E" w14:textId="77777777" w:rsidR="00A2759A" w:rsidRPr="005B7FD4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10EF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085" w:type="dxa"/>
            <w:shd w:val="clear" w:color="auto" w:fill="F2F2F2" w:themeFill="background1" w:themeFillShade="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EB21B6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  <w:b/>
              </w:rPr>
            </w:pPr>
            <w:r w:rsidRPr="00E10EF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175" w:type="dxa"/>
            <w:shd w:val="clear" w:color="auto" w:fill="F2F2F2" w:themeFill="background1" w:themeFillShade="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7938FB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  <w:b/>
              </w:rPr>
            </w:pPr>
            <w:r w:rsidRPr="00E10EF3">
              <w:rPr>
                <w:rFonts w:ascii="Times New Roman" w:hAnsi="Times New Roman" w:cs="Times New Roman"/>
                <w:b/>
              </w:rPr>
              <w:t xml:space="preserve">Выполняемая работа </w:t>
            </w:r>
          </w:p>
        </w:tc>
      </w:tr>
      <w:tr w:rsidR="00A2759A" w:rsidRPr="00E10EF3" w14:paraId="42BA6E98" w14:textId="77777777" w:rsidTr="009C287C">
        <w:trPr>
          <w:trHeight w:val="668"/>
        </w:trPr>
        <w:tc>
          <w:tcPr>
            <w:tcW w:w="198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2F9BD37" w14:textId="77777777" w:rsidR="00A2759A" w:rsidRPr="00DD4E93" w:rsidRDefault="00A2759A" w:rsidP="00DD4E93">
            <w:pPr>
              <w:rPr>
                <w:rFonts w:ascii="Times New Roman" w:hAnsi="Times New Roman" w:cs="Times New Roman"/>
                <w:color w:val="202124"/>
              </w:rPr>
            </w:pPr>
            <w:proofErr w:type="spellStart"/>
            <w:r w:rsidRPr="00DD4E93">
              <w:rPr>
                <w:rFonts w:ascii="Times New Roman" w:hAnsi="Times New Roman" w:cs="Times New Roman"/>
                <w:color w:val="202124"/>
              </w:rPr>
              <w:t>Лирмак</w:t>
            </w:r>
            <w:proofErr w:type="spellEnd"/>
            <w:r w:rsidRPr="00DD4E93">
              <w:rPr>
                <w:rFonts w:ascii="Times New Roman" w:hAnsi="Times New Roman" w:cs="Times New Roman"/>
                <w:color w:val="202124"/>
              </w:rPr>
              <w:t xml:space="preserve"> Юрий Михайлович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1DCCA1D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  <w:b/>
              </w:rPr>
            </w:pPr>
            <w:r w:rsidRPr="00E10EF3">
              <w:rPr>
                <w:rFonts w:ascii="Times New Roman" w:hAnsi="Times New Roman" w:cs="Times New Roman"/>
              </w:rPr>
              <w:t>директор языковой школы «Английский пациент», преподаватель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69917D1" w14:textId="4870630A" w:rsidR="00A2759A" w:rsidRPr="00E10EF3" w:rsidRDefault="00F1243F" w:rsidP="00F124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Проведение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модерация</w:t>
            </w:r>
            <w:proofErr w:type="spellEnd"/>
            <w:r w:rsidR="00A2759A" w:rsidRPr="00E10EF3">
              <w:rPr>
                <w:rFonts w:ascii="Times New Roman" w:hAnsi="Times New Roman" w:cs="Times New Roman"/>
              </w:rPr>
              <w:t xml:space="preserve"> образовательных мероприятий</w:t>
            </w:r>
            <w:r w:rsidR="00B343F0">
              <w:rPr>
                <w:rFonts w:ascii="Times New Roman" w:hAnsi="Times New Roman" w:cs="Times New Roman"/>
                <w:lang w:val="ru-RU"/>
              </w:rPr>
              <w:t xml:space="preserve"> в рамках тренинга</w:t>
            </w:r>
            <w:r w:rsidR="00A2759A" w:rsidRPr="00E10EF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2759A" w:rsidRPr="00E10EF3">
              <w:rPr>
                <w:rFonts w:ascii="Times New Roman" w:hAnsi="Times New Roman" w:cs="Times New Roman"/>
              </w:rPr>
              <w:t xml:space="preserve">кураторство проектов модулей </w:t>
            </w:r>
            <w:r w:rsidR="00B343F0">
              <w:rPr>
                <w:rFonts w:ascii="Times New Roman" w:hAnsi="Times New Roman" w:cs="Times New Roman"/>
                <w:lang w:val="ru-RU"/>
              </w:rPr>
              <w:t>и тренажеров преподавателей</w:t>
            </w:r>
            <w:r>
              <w:rPr>
                <w:rFonts w:ascii="Times New Roman" w:hAnsi="Times New Roman" w:cs="Times New Roman"/>
              </w:rPr>
              <w:t xml:space="preserve"> для онлайн-платформы;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2759A" w:rsidRPr="00E10EF3">
              <w:rPr>
                <w:rFonts w:ascii="Times New Roman" w:hAnsi="Times New Roman" w:cs="Times New Roman"/>
              </w:rPr>
              <w:t xml:space="preserve">экспертиза проектов модулей </w:t>
            </w:r>
            <w:r w:rsidR="00B343F0">
              <w:rPr>
                <w:rFonts w:ascii="Times New Roman" w:hAnsi="Times New Roman" w:cs="Times New Roman"/>
                <w:lang w:val="ru-RU"/>
              </w:rPr>
              <w:t>и тренажеров преподавателей</w:t>
            </w:r>
            <w:r w:rsidR="00A2759A" w:rsidRPr="00E10EF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оказание технической поддержки.</w:t>
            </w:r>
          </w:p>
          <w:p w14:paraId="7A338FE7" w14:textId="51E2B7D8" w:rsidR="00A2759A" w:rsidRPr="00E10EF3" w:rsidRDefault="00A2759A" w:rsidP="00F1243F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 w:rsidRPr="00E10EF3">
              <w:rPr>
                <w:rFonts w:ascii="Times New Roman" w:hAnsi="Times New Roman" w:cs="Times New Roman"/>
                <w:lang w:val="ru-RU"/>
              </w:rPr>
              <w:t>20</w:t>
            </w:r>
            <w:r w:rsidR="00056BA6">
              <w:rPr>
                <w:rFonts w:ascii="Times New Roman" w:hAnsi="Times New Roman" w:cs="Times New Roman"/>
                <w:lang w:val="ru-RU"/>
              </w:rPr>
              <w:t> </w:t>
            </w:r>
            <w:r w:rsidRPr="00E10EF3">
              <w:rPr>
                <w:rFonts w:ascii="Times New Roman" w:hAnsi="Times New Roman" w:cs="Times New Roman"/>
                <w:lang w:val="ru-RU"/>
              </w:rPr>
              <w:t>000</w:t>
            </w:r>
            <w:r w:rsidR="00056BA6">
              <w:rPr>
                <w:rFonts w:ascii="Times New Roman" w:hAnsi="Times New Roman" w:cs="Times New Roman"/>
                <w:lang w:val="ru-RU"/>
              </w:rPr>
              <w:t xml:space="preserve"> руб.</w:t>
            </w:r>
            <w:r w:rsidRPr="00E10EF3"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27249D7C" w14:textId="24D07454" w:rsidR="00A2759A" w:rsidRPr="005B7FD4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 w:rsidR="00056BA6">
              <w:rPr>
                <w:rFonts w:ascii="Times New Roman" w:hAnsi="Times New Roman" w:cs="Times New Roman"/>
                <w:lang w:val="ru-RU"/>
              </w:rPr>
              <w:t xml:space="preserve"> 5 420 </w:t>
            </w:r>
            <w:proofErr w:type="spellStart"/>
            <w:r w:rsidR="00056BA6"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A2759A" w:rsidRPr="00E10EF3" w14:paraId="18636342" w14:textId="77777777" w:rsidTr="009C287C">
        <w:trPr>
          <w:trHeight w:val="668"/>
        </w:trPr>
        <w:tc>
          <w:tcPr>
            <w:tcW w:w="198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31A12D" w14:textId="77777777" w:rsidR="00A2759A" w:rsidRPr="00DD4E93" w:rsidRDefault="00A2759A" w:rsidP="00DD4E93">
            <w:pPr>
              <w:rPr>
                <w:rFonts w:ascii="Times New Roman" w:hAnsi="Times New Roman" w:cs="Times New Roman"/>
                <w:color w:val="202124"/>
              </w:rPr>
            </w:pPr>
            <w:proofErr w:type="spellStart"/>
            <w:r w:rsidRPr="00DD4E93">
              <w:rPr>
                <w:rFonts w:ascii="Times New Roman" w:hAnsi="Times New Roman" w:cs="Times New Roman"/>
                <w:color w:val="202124"/>
              </w:rPr>
              <w:t>Даммер</w:t>
            </w:r>
            <w:proofErr w:type="spellEnd"/>
            <w:r w:rsidRPr="00DD4E93">
              <w:rPr>
                <w:rFonts w:ascii="Times New Roman" w:hAnsi="Times New Roman" w:cs="Times New Roman"/>
                <w:color w:val="202124"/>
              </w:rPr>
              <w:t xml:space="preserve"> Александра Юрьевна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00FAA9" w14:textId="77777777" w:rsidR="00A2759A" w:rsidRPr="00E10EF3" w:rsidRDefault="00A2759A" w:rsidP="00F1243F">
            <w:pPr>
              <w:ind w:left="40"/>
              <w:rPr>
                <w:rFonts w:ascii="Times New Roman" w:hAnsi="Times New Roman" w:cs="Times New Roman"/>
                <w:b/>
              </w:rPr>
            </w:pPr>
            <w:r w:rsidRPr="00E10EF3">
              <w:rPr>
                <w:rFonts w:ascii="Times New Roman" w:hAnsi="Times New Roman" w:cs="Times New Roman"/>
              </w:rPr>
              <w:t>методист, преподаватель языковой школы «Английский пациент»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C93DC3" w14:textId="73A59E05" w:rsidR="00A2759A" w:rsidRPr="00E10EF3" w:rsidRDefault="00F1243F" w:rsidP="00F124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образовательных мероприятий;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2759A" w:rsidRPr="00E10EF3">
              <w:rPr>
                <w:rFonts w:ascii="Times New Roman" w:hAnsi="Times New Roman" w:cs="Times New Roman"/>
              </w:rPr>
              <w:t xml:space="preserve">консультирование </w:t>
            </w:r>
            <w:r w:rsidR="00B13A4C">
              <w:rPr>
                <w:rFonts w:ascii="Times New Roman" w:hAnsi="Times New Roman" w:cs="Times New Roman"/>
              </w:rPr>
              <w:t>преподавателей</w:t>
            </w:r>
            <w:r w:rsidR="00A2759A" w:rsidRPr="00E10EF3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и разработке модулей платформы;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2759A" w:rsidRPr="00E10EF3">
              <w:rPr>
                <w:rFonts w:ascii="Times New Roman" w:hAnsi="Times New Roman" w:cs="Times New Roman"/>
              </w:rPr>
              <w:t xml:space="preserve">кураторство проектов модулей </w:t>
            </w:r>
            <w:r w:rsidR="00B13A4C">
              <w:rPr>
                <w:rFonts w:ascii="Times New Roman" w:hAnsi="Times New Roman" w:cs="Times New Roman"/>
              </w:rPr>
              <w:t>преподавателей</w:t>
            </w:r>
            <w:r>
              <w:rPr>
                <w:rFonts w:ascii="Times New Roman" w:hAnsi="Times New Roman" w:cs="Times New Roman"/>
              </w:rPr>
              <w:t xml:space="preserve"> для онлайн-платформы.</w:t>
            </w:r>
          </w:p>
          <w:p w14:paraId="40531A43" w14:textId="409014E3" w:rsidR="00A2759A" w:rsidRPr="00E10EF3" w:rsidRDefault="00A2759A" w:rsidP="00F1243F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 w:rsidRPr="00E10EF3">
              <w:rPr>
                <w:rFonts w:ascii="Times New Roman" w:hAnsi="Times New Roman" w:cs="Times New Roman"/>
                <w:lang w:val="ru-RU"/>
              </w:rPr>
              <w:t>15</w:t>
            </w:r>
            <w:r w:rsidR="00C440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0EF3">
              <w:rPr>
                <w:rFonts w:ascii="Times New Roman" w:hAnsi="Times New Roman" w:cs="Times New Roman"/>
                <w:lang w:val="ru-RU"/>
              </w:rPr>
              <w:t>000</w:t>
            </w:r>
            <w:r w:rsidR="00056BA6">
              <w:rPr>
                <w:rFonts w:ascii="Times New Roman" w:hAnsi="Times New Roman" w:cs="Times New Roman"/>
                <w:lang w:val="ru-RU"/>
              </w:rPr>
              <w:t xml:space="preserve"> руб.</w:t>
            </w:r>
            <w:r w:rsidRPr="00E10EF3"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4F234D90" w14:textId="6CCE724E" w:rsidR="00A2759A" w:rsidRPr="005B7FD4" w:rsidRDefault="00A2759A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 w:rsidR="00056BA6">
              <w:rPr>
                <w:rFonts w:ascii="Times New Roman" w:hAnsi="Times New Roman" w:cs="Times New Roman"/>
                <w:lang w:val="ru-RU"/>
              </w:rPr>
              <w:t xml:space="preserve"> 4</w:t>
            </w:r>
            <w:r w:rsidR="00C440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56BA6">
              <w:rPr>
                <w:rFonts w:ascii="Times New Roman" w:hAnsi="Times New Roman" w:cs="Times New Roman"/>
                <w:lang w:val="ru-RU"/>
              </w:rPr>
              <w:t xml:space="preserve">065 </w:t>
            </w:r>
            <w:proofErr w:type="spellStart"/>
            <w:r w:rsidR="00056BA6"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1E5920" w:rsidRPr="00E10EF3" w14:paraId="43E66910" w14:textId="77777777" w:rsidTr="00D84DD7">
        <w:trPr>
          <w:trHeight w:val="2043"/>
        </w:trPr>
        <w:tc>
          <w:tcPr>
            <w:tcW w:w="19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230921" w14:textId="1FE00674" w:rsidR="001E5920" w:rsidRPr="00DD4E93" w:rsidRDefault="001E5920" w:rsidP="00DD4E93">
            <w:pPr>
              <w:rPr>
                <w:rFonts w:ascii="Times New Roman" w:hAnsi="Times New Roman" w:cs="Times New Roman"/>
                <w:color w:val="202124"/>
              </w:rPr>
            </w:pPr>
            <w:proofErr w:type="spellStart"/>
            <w:r w:rsidRPr="00700E93">
              <w:rPr>
                <w:rFonts w:ascii="Times New Roman" w:hAnsi="Times New Roman" w:cs="Times New Roman"/>
                <w:color w:val="202124"/>
              </w:rPr>
              <w:lastRenderedPageBreak/>
              <w:t>Савинцева</w:t>
            </w:r>
            <w:proofErr w:type="spellEnd"/>
            <w:r w:rsidRPr="00700E93">
              <w:rPr>
                <w:rFonts w:ascii="Times New Roman" w:hAnsi="Times New Roman" w:cs="Times New Roman"/>
                <w:color w:val="202124"/>
              </w:rPr>
              <w:t xml:space="preserve"> Марина Евгеньевна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2213C0" w14:textId="2F425F45" w:rsidR="001E5920" w:rsidRPr="00E10EF3" w:rsidRDefault="00A17A39" w:rsidP="00F1243F">
            <w:pPr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старший преподаватель, кафедра иностранных языков, ТГАСУ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52A494" w14:textId="6CC49CB4" w:rsidR="001E5920" w:rsidRPr="00E10EF3" w:rsidRDefault="001E5920" w:rsidP="00F1243F">
            <w:pPr>
              <w:rPr>
                <w:rFonts w:ascii="Times New Roman" w:eastAsia="Calibri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highlight w:val="white"/>
                <w:lang w:val="ru-RU"/>
              </w:rPr>
              <w:t>С</w:t>
            </w:r>
            <w:proofErr w:type="spellStart"/>
            <w:r w:rsidRPr="00E10EF3">
              <w:rPr>
                <w:rFonts w:ascii="Times New Roman" w:eastAsia="Calibri" w:hAnsi="Times New Roman" w:cs="Times New Roman"/>
                <w:highlight w:val="white"/>
              </w:rPr>
              <w:t>оздание</w:t>
            </w:r>
            <w:proofErr w:type="spellEnd"/>
            <w:r w:rsidRPr="00E10EF3">
              <w:rPr>
                <w:rFonts w:ascii="Times New Roman" w:eastAsia="Calibri" w:hAnsi="Times New Roman" w:cs="Times New Roman"/>
                <w:highlight w:val="white"/>
              </w:rPr>
              <w:t xml:space="preserve"> на п</w:t>
            </w:r>
            <w:r>
              <w:rPr>
                <w:rFonts w:ascii="Times New Roman" w:eastAsia="Calibri" w:hAnsi="Times New Roman" w:cs="Times New Roman"/>
                <w:highlight w:val="white"/>
              </w:rPr>
              <w:t xml:space="preserve">латформе модуля и тренажёров в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соответствии с регламентом</w:t>
            </w:r>
            <w:r w:rsidR="00F1243F">
              <w:rPr>
                <w:rFonts w:ascii="Times New Roman" w:eastAsia="Calibri" w:hAnsi="Times New Roman" w:cs="Times New Roman"/>
                <w:highlight w:val="white"/>
                <w:lang w:val="ru-RU"/>
              </w:rPr>
              <w:t xml:space="preserve">, </w:t>
            </w:r>
            <w:r w:rsidRPr="00E10EF3">
              <w:rPr>
                <w:rFonts w:ascii="Times New Roman" w:eastAsia="Calibri" w:hAnsi="Times New Roman" w:cs="Times New Roman"/>
                <w:highlight w:val="white"/>
              </w:rPr>
              <w:t>апробация модулей и тренажёров в группах студентов ТГУ</w:t>
            </w:r>
          </w:p>
          <w:p w14:paraId="3CCF792C" w14:textId="1EB76B2E" w:rsidR="001E5920" w:rsidRPr="004745D0" w:rsidRDefault="001E5920" w:rsidP="00F1243F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 w:rsidR="004745D0">
              <w:rPr>
                <w:rFonts w:ascii="Times New Roman" w:hAnsi="Times New Roman" w:cs="Times New Roman"/>
                <w:lang w:val="ru-RU"/>
              </w:rPr>
              <w:t xml:space="preserve">3 000 </w:t>
            </w:r>
            <w:r w:rsidR="00056BA6">
              <w:rPr>
                <w:rFonts w:ascii="Times New Roman" w:hAnsi="Times New Roman" w:cs="Times New Roman"/>
                <w:lang w:val="ru-RU"/>
              </w:rPr>
              <w:t>руб.,</w:t>
            </w:r>
          </w:p>
          <w:p w14:paraId="3C5C81A5" w14:textId="03F42D4B" w:rsidR="001E5920" w:rsidRPr="00E10EF3" w:rsidRDefault="001E5920" w:rsidP="004745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 w:rsidR="006F7F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745D0">
              <w:rPr>
                <w:rFonts w:ascii="Times New Roman" w:hAnsi="Times New Roman" w:cs="Times New Roman"/>
                <w:lang w:val="ru-RU"/>
              </w:rPr>
              <w:t>813</w:t>
            </w:r>
            <w:r w:rsidR="00056BA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056BA6"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1E5920" w:rsidRPr="00E10EF3" w14:paraId="4647DE77" w14:textId="77777777" w:rsidTr="009C287C">
        <w:trPr>
          <w:trHeight w:val="668"/>
        </w:trPr>
        <w:tc>
          <w:tcPr>
            <w:tcW w:w="198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E39B91" w14:textId="72B06887" w:rsidR="001E5920" w:rsidRPr="00D84DD7" w:rsidRDefault="001E5920" w:rsidP="00DD4E93">
            <w:pPr>
              <w:rPr>
                <w:rFonts w:ascii="Times New Roman" w:hAnsi="Times New Roman" w:cs="Times New Roman"/>
                <w:color w:val="202124"/>
              </w:rPr>
            </w:pPr>
            <w:r w:rsidRPr="00D84DD7">
              <w:rPr>
                <w:rFonts w:ascii="Times New Roman" w:hAnsi="Times New Roman" w:cs="Times New Roman"/>
                <w:color w:val="202124"/>
              </w:rPr>
              <w:t>Екатерина</w:t>
            </w:r>
            <w:r w:rsidR="00D84DD7" w:rsidRPr="00D84DD7">
              <w:rPr>
                <w:rFonts w:ascii="Times New Roman" w:hAnsi="Times New Roman" w:cs="Times New Roman"/>
                <w:color w:val="202124"/>
                <w:lang w:val="en-US"/>
              </w:rPr>
              <w:t xml:space="preserve"> </w:t>
            </w:r>
            <w:r w:rsidR="00D84DD7" w:rsidRPr="00D84DD7">
              <w:rPr>
                <w:rFonts w:ascii="Times New Roman" w:hAnsi="Times New Roman" w:cs="Times New Roman"/>
                <w:color w:val="202124"/>
                <w:lang w:val="ru-RU"/>
              </w:rPr>
              <w:t>Сергеевна</w:t>
            </w:r>
            <w:r w:rsidRPr="00D84DD7">
              <w:rPr>
                <w:rFonts w:ascii="Times New Roman" w:hAnsi="Times New Roman" w:cs="Times New Roman"/>
                <w:color w:val="202124"/>
              </w:rPr>
              <w:t xml:space="preserve"> Мальцева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D3D32E" w14:textId="77777777" w:rsidR="001E5920" w:rsidRPr="00D84DD7" w:rsidRDefault="001E5920" w:rsidP="00F1243F">
            <w:pPr>
              <w:shd w:val="clear" w:color="auto" w:fill="FFFFFF"/>
              <w:ind w:left="40"/>
              <w:rPr>
                <w:rFonts w:ascii="Times New Roman" w:hAnsi="Times New Roman" w:cs="Times New Roman"/>
              </w:rPr>
            </w:pPr>
            <w:r w:rsidRPr="00D84DD7">
              <w:rPr>
                <w:rFonts w:ascii="Times New Roman" w:hAnsi="Times New Roman" w:cs="Times New Roman"/>
              </w:rPr>
              <w:t>студент, ФП ТГУ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21E6D7" w14:textId="77777777" w:rsidR="00F1243F" w:rsidRPr="00A2759A" w:rsidRDefault="00F1243F" w:rsidP="00F12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и проведение онлайн-</w:t>
            </w:r>
            <w:r w:rsidRPr="00A2759A">
              <w:rPr>
                <w:rFonts w:ascii="Times New Roman" w:hAnsi="Times New Roman" w:cs="Times New Roman"/>
              </w:rPr>
              <w:t>анкетирования студенческой аудитории</w:t>
            </w:r>
          </w:p>
          <w:p w14:paraId="01CC946E" w14:textId="470417FE" w:rsidR="00056BA6" w:rsidRPr="00E10EF3" w:rsidRDefault="00056BA6" w:rsidP="00056BA6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 w:rsidRPr="00E10EF3">
              <w:rPr>
                <w:rFonts w:ascii="Times New Roman" w:hAnsi="Times New Roman" w:cs="Times New Roman"/>
                <w:lang w:val="ru-RU"/>
              </w:rPr>
              <w:t>1</w:t>
            </w:r>
            <w:r w:rsidR="00C440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0EF3">
              <w:rPr>
                <w:rFonts w:ascii="Times New Roman" w:hAnsi="Times New Roman" w:cs="Times New Roman"/>
                <w:lang w:val="ru-RU"/>
              </w:rPr>
              <w:t>000</w:t>
            </w:r>
            <w:r>
              <w:rPr>
                <w:rFonts w:ascii="Times New Roman" w:hAnsi="Times New Roman" w:cs="Times New Roman"/>
                <w:lang w:val="ru-RU"/>
              </w:rPr>
              <w:t xml:space="preserve"> руб.</w:t>
            </w:r>
            <w:r w:rsidRPr="00E10EF3"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1A3D8C9B" w14:textId="25AA82FD" w:rsidR="001E5920" w:rsidRPr="00E10EF3" w:rsidRDefault="00056BA6" w:rsidP="00056BA6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271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1E5920" w:rsidRPr="00E10EF3" w14:paraId="109537A8" w14:textId="77777777" w:rsidTr="009C287C">
        <w:trPr>
          <w:trHeight w:val="668"/>
        </w:trPr>
        <w:tc>
          <w:tcPr>
            <w:tcW w:w="198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2E51FF" w14:textId="673DC4E6" w:rsidR="001E5920" w:rsidRPr="00DD4E93" w:rsidRDefault="001E5920" w:rsidP="00DD4E93">
            <w:pPr>
              <w:rPr>
                <w:rFonts w:ascii="Times New Roman" w:hAnsi="Times New Roman" w:cs="Times New Roman"/>
                <w:color w:val="202124"/>
              </w:rPr>
            </w:pPr>
            <w:r w:rsidRPr="00DD4E93">
              <w:rPr>
                <w:rFonts w:ascii="Times New Roman" w:hAnsi="Times New Roman" w:cs="Times New Roman"/>
                <w:color w:val="202124"/>
              </w:rPr>
              <w:t xml:space="preserve">Григорий </w:t>
            </w:r>
            <w:r w:rsidR="00B343F0">
              <w:rPr>
                <w:rFonts w:ascii="Times New Roman" w:hAnsi="Times New Roman" w:cs="Times New Roman"/>
                <w:color w:val="202124"/>
                <w:lang w:val="ru-RU"/>
              </w:rPr>
              <w:t xml:space="preserve">Сергеевич </w:t>
            </w:r>
            <w:proofErr w:type="spellStart"/>
            <w:r w:rsidRPr="00DD4E93">
              <w:rPr>
                <w:rFonts w:ascii="Times New Roman" w:hAnsi="Times New Roman" w:cs="Times New Roman"/>
                <w:color w:val="202124"/>
              </w:rPr>
              <w:t>Чемерской</w:t>
            </w:r>
            <w:proofErr w:type="spellEnd"/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0C8A83" w14:textId="77777777" w:rsidR="001E5920" w:rsidRPr="00E10EF3" w:rsidRDefault="001E5920" w:rsidP="00F1243F">
            <w:pPr>
              <w:shd w:val="clear" w:color="auto" w:fill="FFFFFF"/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студент, ФП ТГУ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2AAC7E" w14:textId="714B7AD2" w:rsidR="001E5920" w:rsidRPr="00A2759A" w:rsidRDefault="00F1243F" w:rsidP="00F12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и проведение онлайн-</w:t>
            </w:r>
            <w:r w:rsidR="001E5920" w:rsidRPr="00A2759A">
              <w:rPr>
                <w:rFonts w:ascii="Times New Roman" w:hAnsi="Times New Roman" w:cs="Times New Roman"/>
              </w:rPr>
              <w:t>анкетирования студенческой аудитории</w:t>
            </w:r>
          </w:p>
          <w:p w14:paraId="7E281CA3" w14:textId="03193648" w:rsidR="001E5920" w:rsidRPr="00E10EF3" w:rsidRDefault="001E5920" w:rsidP="00F1243F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 w:rsidRPr="00E10EF3">
              <w:rPr>
                <w:rFonts w:ascii="Times New Roman" w:hAnsi="Times New Roman" w:cs="Times New Roman"/>
                <w:lang w:val="ru-RU"/>
              </w:rPr>
              <w:t>1</w:t>
            </w:r>
            <w:r w:rsidR="00C440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0EF3">
              <w:rPr>
                <w:rFonts w:ascii="Times New Roman" w:hAnsi="Times New Roman" w:cs="Times New Roman"/>
                <w:lang w:val="ru-RU"/>
              </w:rPr>
              <w:t>000</w:t>
            </w:r>
            <w:r w:rsidR="00056BA6">
              <w:rPr>
                <w:rFonts w:ascii="Times New Roman" w:hAnsi="Times New Roman" w:cs="Times New Roman"/>
                <w:lang w:val="ru-RU"/>
              </w:rPr>
              <w:t xml:space="preserve"> руб.</w:t>
            </w:r>
            <w:r w:rsidRPr="00E10EF3"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63DF8243" w14:textId="196FEB3F" w:rsidR="001E5920" w:rsidRPr="00E10EF3" w:rsidRDefault="001E5920" w:rsidP="00F1243F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 w:rsidR="00056BA6">
              <w:rPr>
                <w:rFonts w:ascii="Times New Roman" w:hAnsi="Times New Roman" w:cs="Times New Roman"/>
                <w:lang w:val="ru-RU"/>
              </w:rPr>
              <w:t xml:space="preserve"> 271 </w:t>
            </w:r>
            <w:proofErr w:type="spellStart"/>
            <w:r w:rsidR="00056BA6"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  <w:tr w:rsidR="001E5920" w:rsidRPr="00E10EF3" w14:paraId="604D8308" w14:textId="77777777" w:rsidTr="009C287C">
        <w:trPr>
          <w:trHeight w:val="668"/>
        </w:trPr>
        <w:tc>
          <w:tcPr>
            <w:tcW w:w="198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84F069" w14:textId="5F8FB91D" w:rsidR="001E5920" w:rsidRPr="00B343F0" w:rsidRDefault="001E5920" w:rsidP="00DD4E93">
            <w:pPr>
              <w:rPr>
                <w:rFonts w:ascii="Times New Roman" w:hAnsi="Times New Roman" w:cs="Times New Roman"/>
                <w:color w:val="202124"/>
                <w:lang w:val="ru-RU"/>
              </w:rPr>
            </w:pPr>
            <w:r w:rsidRPr="00DD4E93">
              <w:rPr>
                <w:rFonts w:ascii="Times New Roman" w:hAnsi="Times New Roman" w:cs="Times New Roman"/>
                <w:color w:val="202124"/>
              </w:rPr>
              <w:t xml:space="preserve">Мухортова Мария </w:t>
            </w:r>
            <w:r w:rsidR="00B343F0">
              <w:rPr>
                <w:rFonts w:ascii="Times New Roman" w:hAnsi="Times New Roman" w:cs="Times New Roman"/>
                <w:color w:val="202124"/>
                <w:lang w:val="ru-RU"/>
              </w:rPr>
              <w:t>Владимировна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07D7D1" w14:textId="27EEF3FD" w:rsidR="001E5920" w:rsidRPr="00E10EF3" w:rsidRDefault="0000194E" w:rsidP="00F1243F">
            <w:pPr>
              <w:ind w:left="40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студент</w:t>
            </w:r>
            <w:r w:rsidR="001E5920" w:rsidRPr="00E10EF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«Цифровые технологии в </w:t>
            </w:r>
            <w:proofErr w:type="spellStart"/>
            <w:r w:rsidR="001E5920" w:rsidRPr="00E10EF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социогуманитарных</w:t>
            </w:r>
            <w:proofErr w:type="spellEnd"/>
            <w:r w:rsidR="001E5920" w:rsidRPr="00E10EF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практиках»</w:t>
            </w:r>
          </w:p>
          <w:p w14:paraId="11EF4771" w14:textId="77777777" w:rsidR="001E5920" w:rsidRPr="00E10EF3" w:rsidRDefault="001E5920" w:rsidP="00F1243F">
            <w:pPr>
              <w:ind w:left="40"/>
              <w:rPr>
                <w:rFonts w:ascii="Times New Roman" w:hAnsi="Times New Roman" w:cs="Times New Roman"/>
                <w:b/>
                <w:lang w:val="ru-RU"/>
              </w:rPr>
            </w:pPr>
            <w:r w:rsidRPr="00E10EF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ТГУ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947DB7" w14:textId="77777777" w:rsidR="001E5920" w:rsidRDefault="001E5920" w:rsidP="00F12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817AE">
              <w:rPr>
                <w:rFonts w:ascii="Times New Roman" w:hAnsi="Times New Roman" w:cs="Times New Roman"/>
                <w:lang w:val="ru-RU"/>
              </w:rPr>
              <w:t>ересмотр макета модуля на платформе с учетом современных тенденций в области графического дизайна</w:t>
            </w:r>
            <w:r>
              <w:rPr>
                <w:rFonts w:ascii="Times New Roman" w:hAnsi="Times New Roman" w:cs="Times New Roman"/>
                <w:lang w:val="ru-RU"/>
              </w:rPr>
              <w:t>, подготовка рекомендаций по его совершенствованию.</w:t>
            </w:r>
            <w:r w:rsidRPr="00E10EF3">
              <w:rPr>
                <w:rFonts w:ascii="Times New Roman" w:hAnsi="Times New Roman" w:cs="Times New Roman"/>
              </w:rPr>
              <w:t xml:space="preserve"> </w:t>
            </w:r>
          </w:p>
          <w:p w14:paraId="69592B85" w14:textId="794414CF" w:rsidR="00056BA6" w:rsidRPr="00E10EF3" w:rsidRDefault="00056BA6" w:rsidP="00056BA6">
            <w:pPr>
              <w:rPr>
                <w:rFonts w:ascii="Times New Roman" w:hAnsi="Times New Roman" w:cs="Times New Roman"/>
                <w:lang w:val="ru-RU"/>
              </w:rPr>
            </w:pPr>
            <w:r w:rsidRPr="00E10EF3">
              <w:rPr>
                <w:rFonts w:ascii="Times New Roman" w:hAnsi="Times New Roman" w:cs="Times New Roman"/>
              </w:rPr>
              <w:t xml:space="preserve">(оплата труда – </w:t>
            </w:r>
            <w:r w:rsidRPr="00E10EF3">
              <w:rPr>
                <w:rFonts w:ascii="Times New Roman" w:hAnsi="Times New Roman" w:cs="Times New Roman"/>
                <w:lang w:val="ru-RU"/>
              </w:rPr>
              <w:t>1</w:t>
            </w:r>
            <w:r w:rsidR="00C440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0EF3">
              <w:rPr>
                <w:rFonts w:ascii="Times New Roman" w:hAnsi="Times New Roman" w:cs="Times New Roman"/>
                <w:lang w:val="ru-RU"/>
              </w:rPr>
              <w:t>000</w:t>
            </w:r>
            <w:r>
              <w:rPr>
                <w:rFonts w:ascii="Times New Roman" w:hAnsi="Times New Roman" w:cs="Times New Roman"/>
                <w:lang w:val="ru-RU"/>
              </w:rPr>
              <w:t xml:space="preserve"> руб.</w:t>
            </w:r>
            <w:r w:rsidRPr="00E10EF3"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405D8F41" w14:textId="75A0805D" w:rsidR="001E5920" w:rsidRPr="009D0EB5" w:rsidRDefault="00056BA6" w:rsidP="00056BA6">
            <w:pPr>
              <w:ind w:left="40"/>
              <w:rPr>
                <w:rFonts w:ascii="Times New Roman" w:hAnsi="Times New Roman" w:cs="Times New Roman"/>
              </w:rPr>
            </w:pPr>
            <w:r w:rsidRPr="00E10EF3">
              <w:rPr>
                <w:rFonts w:ascii="Times New Roman" w:hAnsi="Times New Roman" w:cs="Times New Roman"/>
              </w:rPr>
              <w:t>страховые взносы –</w:t>
            </w:r>
            <w:r>
              <w:rPr>
                <w:rFonts w:ascii="Times New Roman" w:hAnsi="Times New Roman" w:cs="Times New Roman"/>
                <w:lang w:val="ru-RU"/>
              </w:rPr>
              <w:t xml:space="preserve"> 271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E10EF3">
              <w:rPr>
                <w:rFonts w:ascii="Times New Roman" w:hAnsi="Times New Roman" w:cs="Times New Roman"/>
              </w:rPr>
              <w:t>.)</w:t>
            </w:r>
          </w:p>
        </w:tc>
      </w:tr>
    </w:tbl>
    <w:p w14:paraId="7069EB8D" w14:textId="77777777" w:rsidR="000C7D3A" w:rsidRPr="000C7D3A" w:rsidRDefault="000C7D3A" w:rsidP="000C7D3A">
      <w:pPr>
        <w:spacing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</w:p>
    <w:p w14:paraId="2A7E61DB" w14:textId="77777777" w:rsidR="000C7D3A" w:rsidRPr="000C7D3A" w:rsidRDefault="000C7D3A" w:rsidP="000C7D3A">
      <w:pPr>
        <w:spacing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</w:p>
    <w:p w14:paraId="4D7CDC1C" w14:textId="629343C8" w:rsidR="000C7D3A" w:rsidRPr="000C7D3A" w:rsidRDefault="005E7D2C" w:rsidP="000C7D3A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r w:rsidR="000C7D3A" w:rsidRPr="000C7D3A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Бюджет проекта </w:t>
      </w:r>
    </w:p>
    <w:p w14:paraId="4A14F7F0" w14:textId="77777777" w:rsidR="000C7D3A" w:rsidRPr="000C7D3A" w:rsidRDefault="000C7D3A" w:rsidP="000C7D3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yellow"/>
          <w:lang w:val="ru-RU"/>
        </w:rPr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0C7D3A" w:rsidRPr="000C7D3A" w14:paraId="35851B75" w14:textId="77777777" w:rsidTr="000C7D3A">
        <w:trPr>
          <w:trHeight w:val="300"/>
        </w:trPr>
        <w:tc>
          <w:tcPr>
            <w:tcW w:w="6396" w:type="dxa"/>
            <w:vAlign w:val="bottom"/>
          </w:tcPr>
          <w:p w14:paraId="21787CE5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265C1457" w14:textId="570C7604" w:rsidR="000C7D3A" w:rsidRPr="000C7D3A" w:rsidRDefault="00A2759A" w:rsidP="000C7D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</w:t>
            </w:r>
            <w:r w:rsidR="000C7D3A" w:rsidRPr="000C7D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0 000</w:t>
            </w:r>
          </w:p>
        </w:tc>
      </w:tr>
      <w:tr w:rsidR="000C7D3A" w:rsidRPr="000C7D3A" w14:paraId="33DBF063" w14:textId="77777777" w:rsidTr="000C7D3A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4E7B26C7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658B80E0" w14:textId="3A2B1C78" w:rsidR="000C7D3A" w:rsidRPr="000C7D3A" w:rsidRDefault="00A2759A" w:rsidP="000C7D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14</w:t>
            </w:r>
            <w:r w:rsidR="000C7D3A" w:rsidRPr="000C7D3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0 000</w:t>
            </w:r>
          </w:p>
        </w:tc>
      </w:tr>
      <w:tr w:rsidR="000C7D3A" w:rsidRPr="000C7D3A" w14:paraId="7F2269A9" w14:textId="77777777" w:rsidTr="000C7D3A">
        <w:trPr>
          <w:trHeight w:val="300"/>
        </w:trPr>
        <w:tc>
          <w:tcPr>
            <w:tcW w:w="6396" w:type="dxa"/>
            <w:vAlign w:val="bottom"/>
          </w:tcPr>
          <w:p w14:paraId="17A1C5BB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342B6084" w14:textId="09DF30C0" w:rsidR="00D8081E" w:rsidRPr="000C7D3A" w:rsidRDefault="006A616E" w:rsidP="00D808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58 256</w:t>
            </w:r>
          </w:p>
        </w:tc>
      </w:tr>
      <w:tr w:rsidR="000C7D3A" w:rsidRPr="000C7D3A" w14:paraId="1F947B47" w14:textId="77777777" w:rsidTr="000C7D3A">
        <w:trPr>
          <w:trHeight w:val="300"/>
        </w:trPr>
        <w:tc>
          <w:tcPr>
            <w:tcW w:w="6396" w:type="dxa"/>
            <w:vAlign w:val="bottom"/>
          </w:tcPr>
          <w:p w14:paraId="663C840F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3AA32378" w14:textId="59A77FCE" w:rsidR="000C7D3A" w:rsidRPr="000C7D3A" w:rsidRDefault="006A616E" w:rsidP="000C7D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9 247</w:t>
            </w:r>
          </w:p>
        </w:tc>
      </w:tr>
      <w:tr w:rsidR="000C7D3A" w:rsidRPr="000C7D3A" w14:paraId="0203F357" w14:textId="77777777" w:rsidTr="000C7D3A">
        <w:trPr>
          <w:trHeight w:val="300"/>
        </w:trPr>
        <w:tc>
          <w:tcPr>
            <w:tcW w:w="6396" w:type="dxa"/>
            <w:vAlign w:val="bottom"/>
          </w:tcPr>
          <w:p w14:paraId="1E4A0D9D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19F90A11" w14:textId="21DFA874" w:rsidR="000C7D3A" w:rsidRPr="000C7D3A" w:rsidRDefault="00C44041" w:rsidP="00D808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="006A616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1 000</w:t>
            </w:r>
          </w:p>
        </w:tc>
      </w:tr>
      <w:tr w:rsidR="000C7D3A" w:rsidRPr="000C7D3A" w14:paraId="438A22B8" w14:textId="77777777" w:rsidTr="00D8081E">
        <w:trPr>
          <w:trHeight w:val="300"/>
        </w:trPr>
        <w:tc>
          <w:tcPr>
            <w:tcW w:w="6396" w:type="dxa"/>
            <w:vAlign w:val="center"/>
          </w:tcPr>
          <w:p w14:paraId="6C9AF6D1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0FFBA232" w14:textId="55D20C02" w:rsidR="00C44041" w:rsidRPr="000C7D3A" w:rsidRDefault="006A616E" w:rsidP="000019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31 497</w:t>
            </w:r>
          </w:p>
        </w:tc>
      </w:tr>
      <w:tr w:rsidR="000C7D3A" w:rsidRPr="000C7D3A" w14:paraId="40F41441" w14:textId="77777777" w:rsidTr="000C7D3A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2562BC6B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57E32AF6" w14:textId="77777777" w:rsidR="000C7D3A" w:rsidRPr="000C7D3A" w:rsidRDefault="000C7D3A" w:rsidP="000C7D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0C7D3A" w:rsidRPr="000C7D3A" w14:paraId="3EEE9AFC" w14:textId="77777777" w:rsidTr="000C7D3A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6EB9E93D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6D35AB04" w14:textId="77777777" w:rsidR="000C7D3A" w:rsidRPr="000C7D3A" w:rsidRDefault="000C7D3A" w:rsidP="000C7D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C7D3A" w:rsidRPr="000C7D3A" w14:paraId="77CC7079" w14:textId="77777777" w:rsidTr="000C7D3A">
        <w:trPr>
          <w:trHeight w:val="300"/>
        </w:trPr>
        <w:tc>
          <w:tcPr>
            <w:tcW w:w="6396" w:type="dxa"/>
            <w:vAlign w:val="bottom"/>
          </w:tcPr>
          <w:p w14:paraId="62BC89FD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7606A3F2" w14:textId="77777777" w:rsidR="000C7D3A" w:rsidRPr="000C7D3A" w:rsidRDefault="000C7D3A" w:rsidP="000C7D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C7D3A" w:rsidRPr="000C7D3A" w14:paraId="6909E03A" w14:textId="77777777" w:rsidTr="000C7D3A">
        <w:trPr>
          <w:trHeight w:val="300"/>
        </w:trPr>
        <w:tc>
          <w:tcPr>
            <w:tcW w:w="6396" w:type="dxa"/>
            <w:vAlign w:val="bottom"/>
          </w:tcPr>
          <w:p w14:paraId="7903D202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229C80E7" w14:textId="77777777" w:rsidR="000C7D3A" w:rsidRPr="000C7D3A" w:rsidRDefault="000C7D3A" w:rsidP="000C7D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C7D3A" w:rsidRPr="000C7D3A" w14:paraId="6E3A42B8" w14:textId="77777777" w:rsidTr="000C7D3A">
        <w:trPr>
          <w:trHeight w:val="300"/>
        </w:trPr>
        <w:tc>
          <w:tcPr>
            <w:tcW w:w="6396" w:type="dxa"/>
            <w:vAlign w:val="bottom"/>
          </w:tcPr>
          <w:p w14:paraId="3AEC07C2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0BF26C88" w14:textId="77777777" w:rsidR="000C7D3A" w:rsidRPr="000C7D3A" w:rsidRDefault="000C7D3A" w:rsidP="000C7D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C7D3A" w:rsidRPr="000C7D3A" w14:paraId="5F73098F" w14:textId="77777777" w:rsidTr="000C7D3A">
        <w:trPr>
          <w:trHeight w:val="300"/>
        </w:trPr>
        <w:tc>
          <w:tcPr>
            <w:tcW w:w="6396" w:type="dxa"/>
            <w:vAlign w:val="bottom"/>
          </w:tcPr>
          <w:p w14:paraId="4C1E7837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47F6BB0F" w14:textId="77777777" w:rsidR="000C7D3A" w:rsidRPr="000C7D3A" w:rsidRDefault="000C7D3A" w:rsidP="000C7D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C7D3A" w:rsidRPr="000C7D3A" w14:paraId="16F5887F" w14:textId="77777777" w:rsidTr="000C7D3A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5B42AE5B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2827B91E" w14:textId="77777777" w:rsidR="000C7D3A" w:rsidRPr="000C7D3A" w:rsidRDefault="000C7D3A" w:rsidP="000C7D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0C7D3A" w:rsidRPr="000C7D3A" w14:paraId="679DBA19" w14:textId="77777777" w:rsidTr="000C7D3A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64822662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shd w:val="clear" w:color="auto" w:fill="FFFFFF"/>
            <w:vAlign w:val="bottom"/>
          </w:tcPr>
          <w:p w14:paraId="70076AEB" w14:textId="77777777" w:rsidR="000C7D3A" w:rsidRPr="000C7D3A" w:rsidRDefault="000C7D3A" w:rsidP="000C7D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C7D3A" w:rsidRPr="000C7D3A" w14:paraId="6108B8AC" w14:textId="77777777" w:rsidTr="000C7D3A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28F92D52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7A4C6D44" w14:textId="77777777" w:rsidR="000C7D3A" w:rsidRPr="000C7D3A" w:rsidRDefault="000C7D3A" w:rsidP="000C7D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0C7D3A" w:rsidRPr="000C7D3A" w14:paraId="5B04C862" w14:textId="77777777" w:rsidTr="000C7D3A">
        <w:trPr>
          <w:trHeight w:val="300"/>
        </w:trPr>
        <w:tc>
          <w:tcPr>
            <w:tcW w:w="6396" w:type="dxa"/>
          </w:tcPr>
          <w:p w14:paraId="26A178C6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vAlign w:val="bottom"/>
          </w:tcPr>
          <w:p w14:paraId="1BA3190D" w14:textId="77777777" w:rsidR="000C7D3A" w:rsidRPr="000C7D3A" w:rsidRDefault="000C7D3A" w:rsidP="000C7D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C7D3A" w:rsidRPr="000C7D3A" w14:paraId="4304DF49" w14:textId="77777777" w:rsidTr="000C7D3A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61884E70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Услуги сторонних организаций 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4535FBAC" w14:textId="77777777" w:rsidR="000C7D3A" w:rsidRPr="000C7D3A" w:rsidRDefault="000C7D3A" w:rsidP="000C7D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0C7D3A" w:rsidRPr="000C7D3A" w14:paraId="6B25DB68" w14:textId="77777777" w:rsidTr="000C7D3A">
        <w:trPr>
          <w:trHeight w:val="300"/>
        </w:trPr>
        <w:tc>
          <w:tcPr>
            <w:tcW w:w="6396" w:type="dxa"/>
            <w:vAlign w:val="bottom"/>
          </w:tcPr>
          <w:p w14:paraId="2CF6B947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vAlign w:val="bottom"/>
          </w:tcPr>
          <w:p w14:paraId="102EB6C2" w14:textId="77777777" w:rsidR="000C7D3A" w:rsidRPr="000C7D3A" w:rsidRDefault="000C7D3A" w:rsidP="000C7D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C7D3A" w:rsidRPr="000C7D3A" w14:paraId="62219840" w14:textId="77777777" w:rsidTr="000C7D3A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265F280F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2B9083EB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ru-RU"/>
              </w:rPr>
            </w:pPr>
          </w:p>
        </w:tc>
      </w:tr>
      <w:tr w:rsidR="000C7D3A" w:rsidRPr="000C7D3A" w14:paraId="7A42F976" w14:textId="77777777" w:rsidTr="000C7D3A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3DDAACD6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lastRenderedPageBreak/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09256291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ru-RU"/>
              </w:rPr>
            </w:pPr>
          </w:p>
        </w:tc>
      </w:tr>
      <w:tr w:rsidR="000C7D3A" w:rsidRPr="000C7D3A" w14:paraId="1D983470" w14:textId="77777777" w:rsidTr="000C7D3A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76692B2F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7D3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3BAAAC13" w14:textId="77777777" w:rsidR="000C7D3A" w:rsidRPr="000C7D3A" w:rsidRDefault="000C7D3A" w:rsidP="000C7D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ru-RU"/>
              </w:rPr>
            </w:pPr>
          </w:p>
        </w:tc>
      </w:tr>
    </w:tbl>
    <w:p w14:paraId="732076DD" w14:textId="77777777" w:rsidR="000C7D3A" w:rsidRPr="000C7D3A" w:rsidRDefault="000C7D3A" w:rsidP="000C7D3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p w14:paraId="3F7CF5BF" w14:textId="77777777" w:rsidR="000C7D3A" w:rsidRPr="000C7D3A" w:rsidRDefault="000C7D3A" w:rsidP="000C7D3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p w14:paraId="37EC64CC" w14:textId="73D554BE" w:rsidR="000C7D3A" w:rsidRPr="000C7D3A" w:rsidRDefault="000C7D3A" w:rsidP="000C7D3A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r w:rsidRPr="000C7D3A">
        <w:rPr>
          <w:rFonts w:ascii="Times New Roman" w:eastAsia="Times New Roman" w:hAnsi="Times New Roman" w:cs="Times New Roman"/>
          <w:b/>
          <w:color w:val="000000"/>
          <w:lang w:val="ru-RU"/>
        </w:rPr>
        <w:t>Отчетность о Проекте</w:t>
      </w:r>
    </w:p>
    <w:p w14:paraId="02E3B9BC" w14:textId="77777777" w:rsidR="000C7D3A" w:rsidRPr="000C7D3A" w:rsidRDefault="000C7D3A" w:rsidP="000C7D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C7D3A">
        <w:rPr>
          <w:rFonts w:ascii="Times New Roman" w:eastAsia="Times New Roman" w:hAnsi="Times New Roman" w:cs="Times New Roman"/>
          <w:color w:val="000000"/>
          <w:lang w:val="ru-RU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</w:p>
    <w:p w14:paraId="3EFA64B3" w14:textId="77777777" w:rsidR="009D0EB5" w:rsidRDefault="009D0EB5" w:rsidP="009D0EB5">
      <w:pPr>
        <w:spacing w:after="200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  <w:sectPr w:rsidR="009D0EB5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7BAAC176" w14:textId="14774763" w:rsidR="009D0EB5" w:rsidRPr="009D0EB5" w:rsidRDefault="009D0EB5" w:rsidP="009D0EB5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D0EB5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Лист согласования</w:t>
      </w:r>
    </w:p>
    <w:tbl>
      <w:tblPr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9D0EB5" w:rsidRPr="009D0EB5" w14:paraId="11024EBF" w14:textId="77777777" w:rsidTr="009C287C">
        <w:tc>
          <w:tcPr>
            <w:tcW w:w="630" w:type="dxa"/>
            <w:shd w:val="clear" w:color="auto" w:fill="F2F2F2"/>
            <w:vAlign w:val="center"/>
          </w:tcPr>
          <w:p w14:paraId="60CCBAAF" w14:textId="77777777" w:rsidR="009D0EB5" w:rsidRPr="009D0EB5" w:rsidRDefault="009D0EB5" w:rsidP="009D0EB5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EB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2922BE4B" w14:textId="77777777" w:rsidR="009D0EB5" w:rsidRPr="009D0EB5" w:rsidRDefault="009D0EB5" w:rsidP="009D0EB5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EB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34EAFA3F" w14:textId="77777777" w:rsidR="009D0EB5" w:rsidRPr="009D0EB5" w:rsidRDefault="009D0EB5" w:rsidP="009D0EB5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EB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358F02CD" w14:textId="77777777" w:rsidR="009D0EB5" w:rsidRPr="009D0EB5" w:rsidRDefault="009D0EB5" w:rsidP="009D0EB5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EB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A6B49FD" w14:textId="77777777" w:rsidR="009D0EB5" w:rsidRPr="009D0EB5" w:rsidRDefault="009D0EB5" w:rsidP="009D0EB5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EB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Дата</w:t>
            </w:r>
          </w:p>
        </w:tc>
      </w:tr>
      <w:tr w:rsidR="009D0EB5" w:rsidRPr="009D0EB5" w14:paraId="72670F4C" w14:textId="77777777" w:rsidTr="009C287C">
        <w:trPr>
          <w:trHeight w:val="520"/>
        </w:trPr>
        <w:tc>
          <w:tcPr>
            <w:tcW w:w="630" w:type="dxa"/>
            <w:vAlign w:val="center"/>
          </w:tcPr>
          <w:p w14:paraId="2093B514" w14:textId="77777777" w:rsidR="009D0EB5" w:rsidRPr="009D0EB5" w:rsidRDefault="009D0EB5" w:rsidP="009D0EB5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E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730" w:type="dxa"/>
          </w:tcPr>
          <w:p w14:paraId="5D9682E0" w14:textId="77777777" w:rsidR="009D0EB5" w:rsidRPr="009D0EB5" w:rsidRDefault="009D0EB5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E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Проректор по СВ</w:t>
            </w:r>
          </w:p>
        </w:tc>
        <w:tc>
          <w:tcPr>
            <w:tcW w:w="2265" w:type="dxa"/>
          </w:tcPr>
          <w:p w14:paraId="7227B792" w14:textId="77777777" w:rsidR="009D0EB5" w:rsidRPr="009D0EB5" w:rsidRDefault="009D0EB5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E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С.П. </w:t>
            </w:r>
            <w:proofErr w:type="spellStart"/>
            <w:r w:rsidRPr="009D0E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Кулижский</w:t>
            </w:r>
            <w:proofErr w:type="spellEnd"/>
          </w:p>
        </w:tc>
        <w:tc>
          <w:tcPr>
            <w:tcW w:w="2265" w:type="dxa"/>
          </w:tcPr>
          <w:p w14:paraId="78BA40F7" w14:textId="77777777" w:rsidR="009D0EB5" w:rsidRPr="009D0EB5" w:rsidRDefault="009D0EB5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C5B3759" w14:textId="77777777" w:rsidR="009D0EB5" w:rsidRPr="009D0EB5" w:rsidRDefault="009D0EB5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0EB5" w:rsidRPr="009D0EB5" w14:paraId="5F3CC506" w14:textId="77777777" w:rsidTr="009C287C">
        <w:trPr>
          <w:trHeight w:val="520"/>
        </w:trPr>
        <w:tc>
          <w:tcPr>
            <w:tcW w:w="630" w:type="dxa"/>
            <w:vAlign w:val="center"/>
          </w:tcPr>
          <w:p w14:paraId="76C2B8C3" w14:textId="77777777" w:rsidR="009D0EB5" w:rsidRPr="009D0EB5" w:rsidRDefault="009D0EB5" w:rsidP="009D0EB5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E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70F3F" w14:textId="77777777" w:rsidR="009D0EB5" w:rsidRPr="009D0EB5" w:rsidRDefault="009D0EB5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E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Начальник ПФУ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0A7DA" w14:textId="77777777" w:rsidR="009D0EB5" w:rsidRPr="009D0EB5" w:rsidRDefault="009D0EB5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E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О.Г. Васильева</w:t>
            </w:r>
          </w:p>
        </w:tc>
        <w:tc>
          <w:tcPr>
            <w:tcW w:w="2265" w:type="dxa"/>
          </w:tcPr>
          <w:p w14:paraId="5F440001" w14:textId="77777777" w:rsidR="009D0EB5" w:rsidRPr="009D0EB5" w:rsidRDefault="009D0EB5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EC10DD7" w14:textId="77777777" w:rsidR="009D0EB5" w:rsidRPr="009D0EB5" w:rsidRDefault="009D0EB5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0EB5" w:rsidRPr="009D0EB5" w14:paraId="29FA2DAE" w14:textId="77777777" w:rsidTr="009C287C">
        <w:trPr>
          <w:trHeight w:val="720"/>
        </w:trPr>
        <w:tc>
          <w:tcPr>
            <w:tcW w:w="630" w:type="dxa"/>
            <w:vAlign w:val="center"/>
          </w:tcPr>
          <w:p w14:paraId="395F61CE" w14:textId="77777777" w:rsidR="009D0EB5" w:rsidRPr="009D0EB5" w:rsidRDefault="009D0EB5" w:rsidP="009D0EB5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E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E186" w14:textId="77777777" w:rsidR="009D0EB5" w:rsidRPr="009D0EB5" w:rsidRDefault="009D0EB5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E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 ОСУ, руководитель проекта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824F" w14:textId="77777777" w:rsidR="009D0EB5" w:rsidRPr="009D0EB5" w:rsidRDefault="009D0EB5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E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Н.А. </w:t>
            </w:r>
            <w:proofErr w:type="spellStart"/>
            <w:r w:rsidRPr="009D0E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523AE61E" w14:textId="77777777" w:rsidR="009D0EB5" w:rsidRPr="009D0EB5" w:rsidRDefault="009D0EB5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89AE970" w14:textId="77777777" w:rsidR="009D0EB5" w:rsidRPr="009D0EB5" w:rsidRDefault="009D0EB5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0EB5" w:rsidRPr="009D0EB5" w14:paraId="6BD42908" w14:textId="77777777" w:rsidTr="009C287C">
        <w:trPr>
          <w:trHeight w:val="720"/>
        </w:trPr>
        <w:tc>
          <w:tcPr>
            <w:tcW w:w="630" w:type="dxa"/>
            <w:vAlign w:val="center"/>
          </w:tcPr>
          <w:p w14:paraId="7DB72454" w14:textId="77777777" w:rsidR="009D0EB5" w:rsidRPr="009D0EB5" w:rsidRDefault="009D0EB5" w:rsidP="009D0EB5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E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2730" w:type="dxa"/>
          </w:tcPr>
          <w:p w14:paraId="75F9AC97" w14:textId="77777777" w:rsidR="009D0EB5" w:rsidRPr="009D0EB5" w:rsidRDefault="009D0EB5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E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065F0349" w14:textId="77777777" w:rsidR="009D0EB5" w:rsidRPr="009D0EB5" w:rsidRDefault="009D0EB5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E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М.В. Короткая</w:t>
            </w:r>
          </w:p>
        </w:tc>
        <w:tc>
          <w:tcPr>
            <w:tcW w:w="2265" w:type="dxa"/>
          </w:tcPr>
          <w:p w14:paraId="060DC6B0" w14:textId="77777777" w:rsidR="009D0EB5" w:rsidRPr="009D0EB5" w:rsidRDefault="009D0EB5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98C0622" w14:textId="77777777" w:rsidR="009D0EB5" w:rsidRPr="009D0EB5" w:rsidRDefault="009D0EB5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0EB5" w:rsidRPr="009D0EB5" w14:paraId="0EB78F43" w14:textId="77777777" w:rsidTr="009C287C">
        <w:trPr>
          <w:trHeight w:val="520"/>
        </w:trPr>
        <w:tc>
          <w:tcPr>
            <w:tcW w:w="630" w:type="dxa"/>
            <w:vAlign w:val="center"/>
          </w:tcPr>
          <w:p w14:paraId="4536FA36" w14:textId="77777777" w:rsidR="009D0EB5" w:rsidRPr="009D0EB5" w:rsidRDefault="009D0EB5" w:rsidP="009D0EB5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E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2730" w:type="dxa"/>
          </w:tcPr>
          <w:p w14:paraId="6929CF71" w14:textId="77777777" w:rsidR="009D0EB5" w:rsidRPr="009D0EB5" w:rsidRDefault="009D0EB5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EB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Менеджер инициативного проекта</w:t>
            </w:r>
            <w:r w:rsidRPr="009D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5" w:type="dxa"/>
          </w:tcPr>
          <w:p w14:paraId="04081C7D" w14:textId="7EF5E6DB" w:rsidR="009D0EB5" w:rsidRPr="009D0EB5" w:rsidRDefault="00A2759A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59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Н.Ф. </w:t>
            </w:r>
            <w:proofErr w:type="spellStart"/>
            <w:r w:rsidRPr="00A2759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Кокшарова</w:t>
            </w:r>
            <w:proofErr w:type="spellEnd"/>
          </w:p>
        </w:tc>
        <w:tc>
          <w:tcPr>
            <w:tcW w:w="2265" w:type="dxa"/>
          </w:tcPr>
          <w:p w14:paraId="4639933E" w14:textId="77777777" w:rsidR="009D0EB5" w:rsidRPr="009D0EB5" w:rsidRDefault="009D0EB5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9D29554" w14:textId="77777777" w:rsidR="009D0EB5" w:rsidRPr="009D0EB5" w:rsidRDefault="009D0EB5" w:rsidP="009D0E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2FFA55A" w14:textId="77777777" w:rsidR="009D0EB5" w:rsidRPr="009D0EB5" w:rsidRDefault="009D0EB5" w:rsidP="009D0EB5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" w:name="h.3znysh7" w:colFirst="0" w:colLast="0"/>
      <w:bookmarkEnd w:id="2"/>
    </w:p>
    <w:sectPr w:rsidR="009D0EB5" w:rsidRPr="009D0E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203C"/>
    <w:multiLevelType w:val="multilevel"/>
    <w:tmpl w:val="C0DA1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B703A5"/>
    <w:multiLevelType w:val="multilevel"/>
    <w:tmpl w:val="07662890"/>
    <w:lvl w:ilvl="0">
      <w:start w:val="1"/>
      <w:numFmt w:val="bullet"/>
      <w:lvlText w:val="●"/>
      <w:lvlJc w:val="left"/>
      <w:pPr>
        <w:ind w:left="425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14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65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85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05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25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45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65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85" w:hanging="360"/>
      </w:pPr>
      <w:rPr>
        <w:u w:val="none"/>
      </w:rPr>
    </w:lvl>
  </w:abstractNum>
  <w:abstractNum w:abstractNumId="2" w15:restartNumberingAfterBreak="0">
    <w:nsid w:val="350B2048"/>
    <w:multiLevelType w:val="hybridMultilevel"/>
    <w:tmpl w:val="B05895C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BEF7F2D"/>
    <w:multiLevelType w:val="multilevel"/>
    <w:tmpl w:val="8D160FA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900"/>
      </w:pPr>
      <w:rPr>
        <w:rFonts w:cs="Times New Roman"/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rFonts w:cs="Times New Roman"/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5" w15:restartNumberingAfterBreak="0">
    <w:nsid w:val="5AA42115"/>
    <w:multiLevelType w:val="hybridMultilevel"/>
    <w:tmpl w:val="4CFE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87C57"/>
    <w:multiLevelType w:val="multilevel"/>
    <w:tmpl w:val="D58CE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0B6727"/>
    <w:multiLevelType w:val="hybridMultilevel"/>
    <w:tmpl w:val="D9226C94"/>
    <w:lvl w:ilvl="0" w:tplc="01EC017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C649B0"/>
    <w:multiLevelType w:val="hybridMultilevel"/>
    <w:tmpl w:val="310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23"/>
    <w:rsid w:val="0000026E"/>
    <w:rsid w:val="0000194E"/>
    <w:rsid w:val="00012E52"/>
    <w:rsid w:val="0005047D"/>
    <w:rsid w:val="00056BA6"/>
    <w:rsid w:val="000A5BF6"/>
    <w:rsid w:val="000C7D3A"/>
    <w:rsid w:val="000D1626"/>
    <w:rsid w:val="001972F3"/>
    <w:rsid w:val="001C1376"/>
    <w:rsid w:val="001D1EEC"/>
    <w:rsid w:val="001E5920"/>
    <w:rsid w:val="003A309D"/>
    <w:rsid w:val="003B085F"/>
    <w:rsid w:val="003C3F25"/>
    <w:rsid w:val="0042527D"/>
    <w:rsid w:val="004745D0"/>
    <w:rsid w:val="004D44FD"/>
    <w:rsid w:val="00501A54"/>
    <w:rsid w:val="0051113B"/>
    <w:rsid w:val="005B7FD4"/>
    <w:rsid w:val="005C2823"/>
    <w:rsid w:val="005E6555"/>
    <w:rsid w:val="005E7D2C"/>
    <w:rsid w:val="005F4229"/>
    <w:rsid w:val="00632108"/>
    <w:rsid w:val="00637FF9"/>
    <w:rsid w:val="0067354A"/>
    <w:rsid w:val="006A616E"/>
    <w:rsid w:val="006D409B"/>
    <w:rsid w:val="006F7F7A"/>
    <w:rsid w:val="00700E93"/>
    <w:rsid w:val="007A0909"/>
    <w:rsid w:val="007E70F4"/>
    <w:rsid w:val="007F106D"/>
    <w:rsid w:val="008055C6"/>
    <w:rsid w:val="00822317"/>
    <w:rsid w:val="008A07D2"/>
    <w:rsid w:val="008A2BDA"/>
    <w:rsid w:val="008E36CB"/>
    <w:rsid w:val="008F0E1A"/>
    <w:rsid w:val="00935407"/>
    <w:rsid w:val="0096188B"/>
    <w:rsid w:val="009D0EB5"/>
    <w:rsid w:val="00A17A39"/>
    <w:rsid w:val="00A2759A"/>
    <w:rsid w:val="00A35E1C"/>
    <w:rsid w:val="00A408F4"/>
    <w:rsid w:val="00A75410"/>
    <w:rsid w:val="00AF5CAB"/>
    <w:rsid w:val="00B00950"/>
    <w:rsid w:val="00B13A4C"/>
    <w:rsid w:val="00B22E29"/>
    <w:rsid w:val="00B343F0"/>
    <w:rsid w:val="00BF168E"/>
    <w:rsid w:val="00C01E34"/>
    <w:rsid w:val="00C44041"/>
    <w:rsid w:val="00C51376"/>
    <w:rsid w:val="00C817AE"/>
    <w:rsid w:val="00CA3DEA"/>
    <w:rsid w:val="00CF1D74"/>
    <w:rsid w:val="00D44F26"/>
    <w:rsid w:val="00D8081E"/>
    <w:rsid w:val="00D84DD7"/>
    <w:rsid w:val="00DB743F"/>
    <w:rsid w:val="00DD4E93"/>
    <w:rsid w:val="00E10EF3"/>
    <w:rsid w:val="00E50E45"/>
    <w:rsid w:val="00E658ED"/>
    <w:rsid w:val="00E673EE"/>
    <w:rsid w:val="00EE10E0"/>
    <w:rsid w:val="00EE350C"/>
    <w:rsid w:val="00F1243F"/>
    <w:rsid w:val="00F33F0E"/>
    <w:rsid w:val="00F43F91"/>
    <w:rsid w:val="00F615FF"/>
    <w:rsid w:val="00F8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1781"/>
  <w15:docId w15:val="{24424A9B-4B00-4BF5-8C44-D56F9FA2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E65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655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5E6555"/>
    <w:pPr>
      <w:ind w:left="720"/>
      <w:contextualSpacing/>
    </w:p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EE350C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EE35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Короткая</cp:lastModifiedBy>
  <cp:revision>3</cp:revision>
  <dcterms:created xsi:type="dcterms:W3CDTF">2020-09-10T17:43:00Z</dcterms:created>
  <dcterms:modified xsi:type="dcterms:W3CDTF">2020-09-10T17:53:00Z</dcterms:modified>
</cp:coreProperties>
</file>